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6D75" w14:textId="6DC8C5A4" w:rsidR="0072764F" w:rsidRPr="006C587E" w:rsidRDefault="002F0F8B" w:rsidP="0072764F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79749D" wp14:editId="007B9463">
            <wp:simplePos x="0" y="0"/>
            <wp:positionH relativeFrom="column">
              <wp:posOffset>2409825</wp:posOffset>
            </wp:positionH>
            <wp:positionV relativeFrom="paragraph">
              <wp:posOffset>-543459</wp:posOffset>
            </wp:positionV>
            <wp:extent cx="782955" cy="1065530"/>
            <wp:effectExtent l="0" t="0" r="0" b="1270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A5" w:rsidRPr="006C587E">
        <w:rPr>
          <w:rFonts w:ascii="TH SarabunPSK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85C47" wp14:editId="15F8E01F">
                <wp:simplePos x="0" y="0"/>
                <wp:positionH relativeFrom="margin">
                  <wp:posOffset>3877056</wp:posOffset>
                </wp:positionH>
                <wp:positionV relativeFrom="paragraph">
                  <wp:posOffset>-712953</wp:posOffset>
                </wp:positionV>
                <wp:extent cx="929005" cy="497205"/>
                <wp:effectExtent l="0" t="0" r="233045" b="1714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497205"/>
                        </a:xfrm>
                        <a:prstGeom prst="wedgeRoundRectCallout">
                          <a:avLst>
                            <a:gd name="adj1" fmla="val 68611"/>
                            <a:gd name="adj2" fmla="val 4631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A5FBB" w14:textId="77777777" w:rsidR="00BE46A5" w:rsidRPr="00BE46A5" w:rsidRDefault="00BE46A5" w:rsidP="00BE46A5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BE46A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ใส่เ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85C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305.3pt;margin-top:-56.15pt;width:73.15pt;height:39.1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" adj="25620,20804" filled="f" strokecolor="#1f4d78 [1604]" strokeweight="1pt">
                <v:textbox>
                  <w:txbxContent>
                    <w:p w14:paraId="55EA5FBB" w14:textId="77777777" w:rsidR="00BE46A5" w:rsidRPr="00BE46A5" w:rsidRDefault="00BE46A5" w:rsidP="00BE46A5">
                      <w:pPr>
                        <w:rPr>
                          <w:color w:val="000000" w:themeColor="text1"/>
                          <w:cs/>
                        </w:rPr>
                      </w:pPr>
                      <w:r w:rsidRPr="00BE46A5">
                        <w:rPr>
                          <w:rFonts w:hint="cs"/>
                          <w:color w:val="000000" w:themeColor="text1"/>
                          <w:cs/>
                        </w:rPr>
                        <w:t>ใส่เ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ลขหน้า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6A5" w:rsidRPr="006C587E">
        <w:rPr>
          <w:rFonts w:ascii="TH SarabunPSK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B974" wp14:editId="21694B1B">
                <wp:simplePos x="0" y="0"/>
                <wp:positionH relativeFrom="margin">
                  <wp:posOffset>168251</wp:posOffset>
                </wp:positionH>
                <wp:positionV relativeFrom="paragraph">
                  <wp:posOffset>-530073</wp:posOffset>
                </wp:positionV>
                <wp:extent cx="929030" cy="497205"/>
                <wp:effectExtent l="114300" t="0" r="23495" b="22669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497205"/>
                        </a:xfrm>
                        <a:prstGeom prst="wedgeRoundRectCallout">
                          <a:avLst>
                            <a:gd name="adj1" fmla="val -58164"/>
                            <a:gd name="adj2" fmla="val 875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08687" w14:textId="77777777" w:rsidR="00BE46A5" w:rsidRPr="00BE46A5" w:rsidRDefault="00BE46A5" w:rsidP="00BE46A5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BE46A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ใส่เ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ลขบรรทัด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AB974" id="Rounded Rectangular Callout 5" o:spid="_x0000_s1027" type="#_x0000_t62" style="position:absolute;left:0;text-align:left;margin-left:13.25pt;margin-top:-41.75pt;width:73.15pt;height:39.1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" adj="-1763,29702" filled="f" strokecolor="#1f4d78 [1604]" strokeweight="1pt">
                <v:textbox>
                  <w:txbxContent>
                    <w:p w14:paraId="69C08687" w14:textId="77777777" w:rsidR="00BE46A5" w:rsidRPr="00BE46A5" w:rsidRDefault="00BE46A5" w:rsidP="00BE46A5">
                      <w:pPr>
                        <w:rPr>
                          <w:color w:val="000000" w:themeColor="text1"/>
                          <w:cs/>
                        </w:rPr>
                      </w:pPr>
                      <w:r w:rsidRPr="00BE46A5">
                        <w:rPr>
                          <w:rFonts w:hint="cs"/>
                          <w:color w:val="000000" w:themeColor="text1"/>
                          <w:cs/>
                        </w:rPr>
                        <w:t>ใส่เ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ลขบรรทัด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179" w:rsidRPr="006C587E">
        <w:rPr>
          <w:rFonts w:ascii="TH SarabunPSK" w:hAnsi="TH SarabunPSK" w:cs="TH SarabunPSK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3103A" wp14:editId="5C427937">
                <wp:simplePos x="0" y="0"/>
                <wp:positionH relativeFrom="column">
                  <wp:posOffset>4756840</wp:posOffset>
                </wp:positionH>
                <wp:positionV relativeFrom="paragraph">
                  <wp:posOffset>3810</wp:posOffset>
                </wp:positionV>
                <wp:extent cx="1035968" cy="269563"/>
                <wp:effectExtent l="0" t="0" r="120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68" cy="269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266E8" id="Rectangle 1" o:spid="_x0000_s1026" style="position:absolute;margin-left:374.55pt;margin-top:.3pt;width:81.5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UBeAIAAEQFAAAOAAAAZHJzL2Uyb0RvYy54bWysVFFP2zAQfp+0/2D5fSQttBs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" filled="f" strokecolor="#1f4d78 [1604]" strokeweight="1pt"/>
            </w:pict>
          </mc:Fallback>
        </mc:AlternateContent>
      </w:r>
      <w:r w:rsidR="00383AD2" w:rsidRPr="006C587E">
        <w:rPr>
          <w:rFonts w:ascii="TH SarabunPSK" w:hAnsi="TH SarabunPSK" w:cs="TH SarabunPSK"/>
          <w:b/>
          <w:bCs/>
          <w:sz w:val="32"/>
          <w:szCs w:val="32"/>
        </w:rPr>
        <w:t>AF</w:t>
      </w:r>
      <w:r w:rsidR="00383AD2" w:rsidRPr="006C587E">
        <w:rPr>
          <w:rFonts w:ascii="TH SarabunPSK" w:hAnsi="TH SarabunPSK" w:cs="TH SarabunPSK"/>
          <w:b/>
          <w:bCs/>
          <w:sz w:val="32"/>
          <w:szCs w:val="32"/>
          <w:cs/>
        </w:rPr>
        <w:t>/11</w:t>
      </w:r>
      <w:r w:rsidR="0072764F" w:rsidRPr="006C587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83AD2" w:rsidRPr="006C587E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="0072764F" w:rsidRPr="006C587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2764F" w:rsidRPr="006C587E">
        <w:rPr>
          <w:rFonts w:ascii="TH SarabunPSK" w:hAnsi="TH SarabunPSK" w:cs="TH SarabunPSK"/>
          <w:b/>
          <w:bCs/>
          <w:sz w:val="32"/>
          <w:szCs w:val="32"/>
        </w:rPr>
        <w:t>0</w:t>
      </w:r>
      <w:r w:rsidR="007B1944" w:rsidRPr="006C587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2764F" w:rsidRPr="006C58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6AE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15A9FD5E" w14:textId="77777777" w:rsidR="009635A9" w:rsidRPr="006C587E" w:rsidRDefault="009635A9" w:rsidP="0072764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69CD26" w14:textId="77777777" w:rsidR="00307A6A" w:rsidRPr="006C587E" w:rsidRDefault="00910AF1" w:rsidP="0072764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14:paraId="36F00804" w14:textId="6DADC4F5" w:rsidR="00910AF1" w:rsidRDefault="00307A6A" w:rsidP="00307A6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ด้านสังคมศาสตร์/มานุษยวิทยา</w:t>
      </w:r>
      <w:r w:rsidR="00910AF1" w:rsidRPr="006C58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</w:rPr>
        <w:t>Social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</w:rPr>
        <w:t>Anthropological study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10FDFB" w14:textId="77777777" w:rsidR="00773BEF" w:rsidRDefault="00773BEF" w:rsidP="00307A6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7C7201" w14:textId="3E4F55EF" w:rsidR="00773BEF" w:rsidRDefault="00773BEF" w:rsidP="00180C2F">
      <w:pPr>
        <w:autoSpaceDE w:val="0"/>
        <w:autoSpaceDN w:val="0"/>
        <w:adjustRightInd w:val="0"/>
        <w:ind w:left="1170" w:hanging="1170"/>
        <w:rPr>
          <w:rFonts w:ascii="TH SarabunPSK" w:hAnsi="TH SarabunPSK" w:cs="TH SarabunPSK"/>
          <w:b/>
          <w:bCs/>
          <w:sz w:val="32"/>
          <w:szCs w:val="32"/>
        </w:rPr>
      </w:pPr>
      <w:r w:rsidRPr="00773BE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73BEF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3BEF">
        <w:rPr>
          <w:rFonts w:ascii="TH SarabunPSK" w:hAnsi="TH SarabunPSK" w:cs="TH SarabunPSK" w:hint="cs"/>
          <w:sz w:val="32"/>
          <w:szCs w:val="32"/>
          <w:cs/>
        </w:rPr>
        <w:t>แบบเสนอโครงการ</w:t>
      </w:r>
      <w:r w:rsidRPr="00773BEF">
        <w:rPr>
          <w:rFonts w:ascii="TH SarabunPSK" w:hAnsi="TH SarabunPSK" w:cs="TH SarabunPSK"/>
          <w:sz w:val="32"/>
          <w:szCs w:val="32"/>
          <w:cs/>
        </w:rPr>
        <w:t>หากเป็นไปได้ขอให้</w:t>
      </w:r>
      <w:r w:rsidRPr="00773BEF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773BEF">
        <w:rPr>
          <w:rFonts w:ascii="TH SarabunPSK" w:hAnsi="TH SarabunPSK" w:cs="TH SarabunPSK"/>
          <w:sz w:val="32"/>
          <w:szCs w:val="32"/>
          <w:cs/>
        </w:rPr>
        <w:t>เขียนเป็นภาษาไทย สำหรับผู้วิจัยต่างชาติให้ใช้แบบฟอร์มภาษาอังกฤษ</w:t>
      </w:r>
      <w:r w:rsidRPr="00773B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E69E43D" w14:textId="45C4ABE1" w:rsidR="00773BEF" w:rsidRPr="00773BEF" w:rsidRDefault="00773BEF" w:rsidP="00773BEF">
      <w:pPr>
        <w:autoSpaceDE w:val="0"/>
        <w:autoSpaceDN w:val="0"/>
        <w:adjustRightInd w:val="0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773BEF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773BEF">
        <w:rPr>
          <w:rFonts w:ascii="TH SarabunPSK" w:hAnsi="TH SarabunPSK" w:cs="TH SarabunPSK"/>
          <w:sz w:val="32"/>
          <w:szCs w:val="32"/>
          <w:cs/>
        </w:rPr>
        <w:t>ต้องดาวน์โหลดไฟล์แบบเสนอฯ ฉบับล่าสุด</w:t>
      </w:r>
      <w:r w:rsidR="002C2176">
        <w:rPr>
          <w:rFonts w:ascii="TH SarabunPSK" w:hAnsi="TH SarabunPSK" w:cs="TH SarabunPSK" w:hint="cs"/>
          <w:sz w:val="32"/>
          <w:szCs w:val="32"/>
          <w:cs/>
        </w:rPr>
        <w:t>จากหน้าเว็บไซต์สำนักงานจริยธรรมฯ มทส.</w:t>
      </w:r>
    </w:p>
    <w:p w14:paraId="5CABB00C" w14:textId="77777777" w:rsidR="00773BEF" w:rsidRPr="006C587E" w:rsidRDefault="00773BEF" w:rsidP="00307A6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059CB" w14:textId="77777777" w:rsidR="002F0F8B" w:rsidRPr="006C587E" w:rsidRDefault="002F0F8B" w:rsidP="00307A6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E31A081" w14:textId="77777777" w:rsidR="00910AF1" w:rsidRPr="006C587E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</w:rPr>
        <w:t>1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22E" w:rsidRPr="006C587E">
        <w:rPr>
          <w:rFonts w:ascii="TH SarabunPSK" w:hAnsi="TH SarabunPSK" w:cs="TH SarabunPSK"/>
          <w:sz w:val="32"/>
          <w:szCs w:val="32"/>
          <w:cs/>
        </w:rPr>
        <w:t>(</w:t>
      </w:r>
      <w:r w:rsidRPr="006C587E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  <w:r w:rsidR="00E7622E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10E753F3" w14:textId="38C0D646" w:rsidR="00662844" w:rsidRPr="006C587E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</w:rPr>
        <w:t>2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02F" w:rsidRPr="006C587E">
        <w:rPr>
          <w:rFonts w:ascii="TH SarabunPSK" w:hAnsi="TH SarabunPSK" w:cs="TH SarabunPSK"/>
          <w:sz w:val="32"/>
          <w:szCs w:val="32"/>
          <w:cs/>
        </w:rPr>
        <w:t>(</w:t>
      </w:r>
      <w:r w:rsidRPr="006C587E">
        <w:rPr>
          <w:rFonts w:ascii="TH SarabunPSK" w:hAnsi="TH SarabunPSK" w:cs="TH SarabunPSK"/>
          <w:sz w:val="32"/>
          <w:szCs w:val="32"/>
          <w:cs/>
        </w:rPr>
        <w:t>ทั้งภาษาไทย และภาษาอังกฤษ</w:t>
      </w:r>
      <w:r w:rsidR="0028702F" w:rsidRPr="006C587E">
        <w:rPr>
          <w:rFonts w:ascii="TH SarabunPSK" w:hAnsi="TH SarabunPSK" w:cs="TH SarabunPSK"/>
          <w:sz w:val="32"/>
          <w:szCs w:val="32"/>
          <w:cs/>
        </w:rPr>
        <w:t>)</w:t>
      </w:r>
      <w:r w:rsidR="009A7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02F" w:rsidRPr="006C587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58C5803" w14:textId="77777777" w:rsidR="00662844" w:rsidRPr="006C587E" w:rsidRDefault="00FA371A" w:rsidP="00FA371A">
      <w:pPr>
        <w:tabs>
          <w:tab w:val="left" w:pos="284"/>
        </w:tabs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ab/>
      </w:r>
      <w:r w:rsidR="0028702F" w:rsidRPr="006C587E">
        <w:rPr>
          <w:rFonts w:ascii="TH SarabunPSK" w:hAnsi="TH SarabunPSK" w:cs="TH SarabunPSK"/>
          <w:sz w:val="32"/>
          <w:szCs w:val="32"/>
          <w:cs/>
        </w:rPr>
        <w:t>สั</w:t>
      </w:r>
      <w:r w:rsidR="00662844" w:rsidRPr="006C587E">
        <w:rPr>
          <w:rFonts w:ascii="TH SarabunPSK" w:hAnsi="TH SarabunPSK" w:cs="TH SarabunPSK"/>
          <w:sz w:val="32"/>
          <w:szCs w:val="32"/>
          <w:cs/>
        </w:rPr>
        <w:t>งกัด (สาขา/สำนักวิชา) .......................................................................................................................</w:t>
      </w:r>
    </w:p>
    <w:p w14:paraId="4419308C" w14:textId="77777777" w:rsidR="00662844" w:rsidRPr="006C587E" w:rsidRDefault="00662844" w:rsidP="00FA371A">
      <w:pPr>
        <w:tabs>
          <w:tab w:val="left" w:pos="284"/>
        </w:tabs>
        <w:ind w:right="-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ab/>
        <w:t>ตำแหน่งวิชาการ....................................................................................................................................</w:t>
      </w:r>
    </w:p>
    <w:p w14:paraId="15685350" w14:textId="77777777" w:rsidR="00662844" w:rsidRPr="006C587E" w:rsidRDefault="00662844" w:rsidP="00FA371A">
      <w:pPr>
        <w:tabs>
          <w:tab w:val="left" w:pos="284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สถานที่ทำงาน/ติดต่อ 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E50DF7B" w14:textId="77777777" w:rsidR="00662844" w:rsidRPr="006C587E" w:rsidRDefault="00662844" w:rsidP="00FA371A">
      <w:pPr>
        <w:tabs>
          <w:tab w:val="left" w:pos="284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หมายเลขโทรศัพท์</w:t>
      </w:r>
      <w:r w:rsidRPr="006C587E">
        <w:rPr>
          <w:rFonts w:ascii="TH SarabunPSK" w:hAnsi="TH SarabunPSK" w:cs="TH SarabunPSK"/>
          <w:sz w:val="32"/>
          <w:szCs w:val="32"/>
          <w:cs/>
        </w:rPr>
        <w:t>ที่ติดต่อได้ทั้งในและนอกเวลาราชการ......................................................................</w:t>
      </w:r>
    </w:p>
    <w:p w14:paraId="5F9A4D18" w14:textId="77777777" w:rsidR="00662844" w:rsidRPr="006C587E" w:rsidRDefault="00662844" w:rsidP="00FA371A">
      <w:pPr>
        <w:tabs>
          <w:tab w:val="left" w:pos="284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  <w:t>E</w:t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-</w:t>
      </w:r>
      <w:r w:rsidRPr="006C587E">
        <w:rPr>
          <w:rFonts w:ascii="TH SarabunPSK" w:eastAsia="MS Mincho" w:hAnsi="TH SarabunPSK" w:cs="TH SarabunPSK"/>
          <w:sz w:val="32"/>
          <w:szCs w:val="32"/>
        </w:rPr>
        <w:t>mail address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3D8C82A3" w14:textId="1C956306" w:rsidR="0028702F" w:rsidRPr="006C587E" w:rsidRDefault="00910AF1" w:rsidP="00B31B17">
      <w:pPr>
        <w:tabs>
          <w:tab w:val="left" w:pos="284"/>
        </w:tabs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. ผู้วิจัย</w:t>
      </w:r>
      <w:r w:rsidR="00A403A7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="00B41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และ/หรือ</w:t>
      </w:r>
      <w:r w:rsidR="00175D6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02F" w:rsidRPr="006C587E">
        <w:rPr>
          <w:rFonts w:ascii="TH SarabunPSK" w:hAnsi="TH SarabunPSK" w:cs="TH SarabunPSK"/>
          <w:sz w:val="32"/>
          <w:szCs w:val="32"/>
          <w:cs/>
        </w:rPr>
        <w:t>(</w:t>
      </w:r>
      <w:r w:rsidRPr="006C587E">
        <w:rPr>
          <w:rFonts w:ascii="TH SarabunPSK" w:hAnsi="TH SarabunPSK" w:cs="TH SarabunPSK"/>
          <w:sz w:val="32"/>
          <w:szCs w:val="32"/>
          <w:cs/>
        </w:rPr>
        <w:t>ทั้งภาษาไทย และภาษาอังกฤษ</w:t>
      </w:r>
      <w:r w:rsidR="0028702F" w:rsidRPr="006C587E">
        <w:rPr>
          <w:rFonts w:ascii="TH SarabunPSK" w:hAnsi="TH SarabunPSK" w:cs="TH SarabunPSK"/>
          <w:sz w:val="32"/>
          <w:szCs w:val="32"/>
          <w:cs/>
        </w:rPr>
        <w:t>)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02F" w:rsidRPr="006C587E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27C76CA" w14:textId="77777777" w:rsidR="0028702F" w:rsidRPr="006C587E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ab/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ตำแหน่ง………………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0BE5F97B" w14:textId="77777777" w:rsidR="0028702F" w:rsidRPr="006C587E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  <w:cs/>
        </w:rPr>
        <w:tab/>
        <w:t>สังกัด (สาขา/สำนักวิชา)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10A08BD9" w14:textId="77777777" w:rsidR="0028702F" w:rsidRPr="006C587E" w:rsidRDefault="0028702F" w:rsidP="0028702F">
      <w:pPr>
        <w:tabs>
          <w:tab w:val="left" w:pos="284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  <w:cs/>
        </w:rPr>
        <w:tab/>
        <w:t xml:space="preserve">สถานที่ทำงาน/ติดต่อ 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7A21C517" w14:textId="77777777" w:rsidR="0028702F" w:rsidRPr="006C587E" w:rsidRDefault="0028702F" w:rsidP="0028702F">
      <w:pPr>
        <w:tabs>
          <w:tab w:val="left" w:pos="284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</w:r>
      <w:r w:rsidR="00FA371A" w:rsidRPr="006C587E">
        <w:rPr>
          <w:rFonts w:ascii="TH SarabunPSK" w:eastAsia="MS Mincho" w:hAnsi="TH SarabunPSK" w:cs="TH SarabunPSK"/>
          <w:sz w:val="32"/>
          <w:szCs w:val="32"/>
          <w:cs/>
        </w:rPr>
        <w:t>ห</w:t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 xml:space="preserve">มายเลขโทรศัพท์ที่ติดต่อได้สะดวก 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7C930B92" w14:textId="77777777" w:rsidR="0028702F" w:rsidRPr="006C587E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6C587E">
        <w:rPr>
          <w:rFonts w:ascii="TH SarabunPSK" w:eastAsia="MS Mincho" w:hAnsi="TH SarabunPSK" w:cs="TH SarabunPSK"/>
          <w:sz w:val="32"/>
          <w:szCs w:val="32"/>
        </w:rPr>
        <w:tab/>
        <w:t>E</w:t>
      </w:r>
      <w:r w:rsidRPr="006C587E">
        <w:rPr>
          <w:rFonts w:ascii="TH SarabunPSK" w:eastAsia="MS Mincho" w:hAnsi="TH SarabunPSK" w:cs="TH SarabunPSK"/>
          <w:sz w:val="32"/>
          <w:szCs w:val="32"/>
          <w:cs/>
        </w:rPr>
        <w:t>-</w:t>
      </w:r>
      <w:r w:rsidRPr="006C587E">
        <w:rPr>
          <w:rFonts w:ascii="TH SarabunPSK" w:eastAsia="MS Mincho" w:hAnsi="TH SarabunPSK" w:cs="TH SarabunPSK"/>
          <w:sz w:val="32"/>
          <w:szCs w:val="32"/>
        </w:rPr>
        <w:t>mail address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302FE8EF" w14:textId="77777777" w:rsidR="0082057F" w:rsidRPr="006C587E" w:rsidRDefault="0082057F" w:rsidP="00910AF1">
      <w:pPr>
        <w:tabs>
          <w:tab w:val="left" w:pos="-207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(โปรดแนบประวัติ</w:t>
      </w:r>
      <w:r w:rsidR="00B31B17" w:rsidRPr="006C587E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="00D032F6" w:rsidRPr="006C587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31B17" w:rsidRPr="006C587E">
        <w:rPr>
          <w:rFonts w:ascii="TH SarabunPSK" w:hAnsi="TH SarabunPSK" w:cs="TH SarabunPSK"/>
          <w:b/>
          <w:bCs/>
          <w:sz w:val="32"/>
          <w:szCs w:val="32"/>
          <w:cs/>
        </w:rPr>
        <w:t>ผู้ร่วม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และเอกสารผ่านการอบรมท</w:t>
      </w:r>
      <w:r w:rsidR="00BE6DFE" w:rsidRPr="006C587E">
        <w:rPr>
          <w:rFonts w:ascii="TH SarabunPSK" w:hAnsi="TH SarabunPSK" w:cs="TH SarabunPSK"/>
          <w:b/>
          <w:bCs/>
          <w:sz w:val="32"/>
          <w:szCs w:val="32"/>
          <w:cs/>
        </w:rPr>
        <w:t>ุก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คน)</w:t>
      </w:r>
    </w:p>
    <w:p w14:paraId="3907ED45" w14:textId="3B17EED5" w:rsidR="00910AF1" w:rsidRPr="006C587E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25E9C" w:rsidRPr="00B25E9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ความสำคัญของปัญหาที่ทำการวิจัย (</w:t>
      </w:r>
      <w:r w:rsidR="00B25E9C" w:rsidRPr="00B25E9C">
        <w:rPr>
          <w:rFonts w:ascii="TH SarabunPSK" w:hAnsi="TH SarabunPSK" w:cs="TH SarabunPSK"/>
          <w:b/>
          <w:bCs/>
          <w:sz w:val="32"/>
          <w:szCs w:val="32"/>
        </w:rPr>
        <w:t xml:space="preserve">executive summary </w:t>
      </w:r>
      <w:r w:rsidR="00B25E9C" w:rsidRPr="00B25E9C">
        <w:rPr>
          <w:rFonts w:ascii="TH SarabunPSK" w:hAnsi="TH SarabunPSK" w:cs="TH SarabunPSK"/>
          <w:b/>
          <w:bCs/>
          <w:sz w:val="32"/>
          <w:szCs w:val="32"/>
          <w:cs/>
        </w:rPr>
        <w:t>อย่างย่อ)</w:t>
      </w:r>
      <w:r w:rsidR="00B25E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263EBF" w14:textId="77777777" w:rsidR="00F6072F" w:rsidRPr="006C587E" w:rsidRDefault="00F6072F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5641CE39" w14:textId="3181A636" w:rsidR="00910AF1" w:rsidRPr="006C587E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6A4C" w:rsidRPr="00936A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 (เขียนให้ชัดเจน)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913A53" w14:textId="77777777" w:rsidR="00F6072F" w:rsidRPr="006C587E" w:rsidRDefault="00F6072F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1F774D4F" w14:textId="2340C5AA" w:rsidR="00910AF1" w:rsidRPr="006C587E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07E8" w:rsidRPr="00590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ประโยชน์ของโครงการวิจัยนี้ </w:t>
      </w:r>
      <w:r w:rsidR="005907E8" w:rsidRPr="005907E8">
        <w:rPr>
          <w:rFonts w:ascii="TH SarabunPSK" w:hAnsi="TH SarabunPSK" w:cs="TH SarabunPSK"/>
          <w:sz w:val="32"/>
          <w:szCs w:val="32"/>
          <w:cs/>
        </w:rPr>
        <w:t>เมื่อเสร็จสมบูรณ์แล้วจะเป็นประโยชน์อย่างเป็นรูปธรรมอย่างไรบ้าง</w:t>
      </w:r>
    </w:p>
    <w:p w14:paraId="3EDD8A4B" w14:textId="77777777" w:rsidR="00F6072F" w:rsidRPr="006C587E" w:rsidRDefault="00F6072F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540F3ABC" w14:textId="3DC94E77" w:rsidR="00910AF1" w:rsidRPr="006C587E" w:rsidRDefault="00833370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129F7" wp14:editId="0E46042D">
                <wp:simplePos x="0" y="0"/>
                <wp:positionH relativeFrom="margin">
                  <wp:posOffset>4024630</wp:posOffset>
                </wp:positionH>
                <wp:positionV relativeFrom="paragraph">
                  <wp:posOffset>2338705</wp:posOffset>
                </wp:positionV>
                <wp:extent cx="1677670" cy="374374"/>
                <wp:effectExtent l="381000" t="0" r="17780" b="2603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74374"/>
                        </a:xfrm>
                        <a:prstGeom prst="wedgeRectCallout">
                          <a:avLst>
                            <a:gd name="adj1" fmla="val -70167"/>
                            <a:gd name="adj2" fmla="val 464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8343C" w14:textId="77777777" w:rsidR="004914FF" w:rsidRPr="004914FF" w:rsidRDefault="004914FF" w:rsidP="004914FF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4914FF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ระบุ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version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และวันที่ </w:t>
                            </w:r>
                            <w:r w:rsidR="00493177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129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8" type="#_x0000_t61" style="position:absolute;left:0;text-align:left;margin-left:316.9pt;margin-top:184.15pt;width:132.1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" adj="-4356,20829" filled="f" strokecolor="#1f4d78 [1604]" strokeweight="1pt">
                <v:textbox>
                  <w:txbxContent>
                    <w:p w14:paraId="08E8343C" w14:textId="77777777" w:rsidR="004914FF" w:rsidRPr="004914FF" w:rsidRDefault="004914FF" w:rsidP="004914FF">
                      <w:pPr>
                        <w:rPr>
                          <w:color w:val="000000" w:themeColor="text1"/>
                          <w:cs/>
                        </w:rPr>
                      </w:pPr>
                      <w:r w:rsidRPr="004914FF">
                        <w:rPr>
                          <w:rFonts w:hint="cs"/>
                          <w:color w:val="000000" w:themeColor="text1"/>
                          <w:cs/>
                        </w:rPr>
                        <w:t>ระบุ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version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และวันที่ </w:t>
                      </w:r>
                      <w:r w:rsidR="00493177">
                        <w:rPr>
                          <w:rFonts w:hint="cs"/>
                          <w:color w:val="000000" w:themeColor="text1"/>
                          <w:cs/>
                        </w:rPr>
                        <w:t>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AF1" w:rsidRPr="006C587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. วิธีการศึกษา (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</w:rPr>
        <w:t>Methodology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ที่ใช้ในการวิจัย (สามารถเลือกได้มากกว่าหนึ่งวิธี)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157"/>
        <w:gridCol w:w="345"/>
        <w:gridCol w:w="195"/>
        <w:gridCol w:w="2811"/>
      </w:tblGrid>
      <w:tr w:rsidR="001D6871" w:rsidRPr="006C587E" w14:paraId="1264B6BF" w14:textId="77777777" w:rsidTr="005C5CCE">
        <w:tc>
          <w:tcPr>
            <w:tcW w:w="9016" w:type="dxa"/>
            <w:gridSpan w:val="6"/>
          </w:tcPr>
          <w:p w14:paraId="674D0FD1" w14:textId="77777777" w:rsidR="001D6871" w:rsidRPr="006C587E" w:rsidRDefault="001D6871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เชิงคุณภาพ  </w:t>
            </w:r>
          </w:p>
        </w:tc>
      </w:tr>
      <w:tr w:rsidR="00940C77" w:rsidRPr="006C587E" w14:paraId="03E7FECC" w14:textId="77777777" w:rsidTr="00940C77">
        <w:tc>
          <w:tcPr>
            <w:tcW w:w="3005" w:type="dxa"/>
          </w:tcPr>
          <w:p w14:paraId="1303C10A" w14:textId="01CB2936" w:rsidR="003A3F1E" w:rsidRDefault="001D6871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3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ปรากฎการณ์วิทยา</w:t>
            </w:r>
          </w:p>
          <w:p w14:paraId="3CC36D7E" w14:textId="4220DD00" w:rsidR="00940C77" w:rsidRPr="006C587E" w:rsidRDefault="003A3F1E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 w:rsidR="001D6871" w:rsidRPr="006C587E">
              <w:rPr>
                <w:rFonts w:ascii="TH SarabunPSK" w:hAnsi="TH SarabunPSK" w:cs="TH SarabunPSK"/>
                <w:sz w:val="32"/>
                <w:szCs w:val="32"/>
              </w:rPr>
              <w:t>Phenomenology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D6871" w:rsidRPr="006C58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  <w:gridSpan w:val="3"/>
          </w:tcPr>
          <w:p w14:paraId="39B3F913" w14:textId="77777777" w:rsidR="003A3F1E" w:rsidRDefault="001D6871" w:rsidP="003A3F1E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3F1E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  <w:cs/>
              </w:rPr>
              <w:t>าติพันธุ์วรรณา/มานุษยวิทยา</w:t>
            </w:r>
          </w:p>
          <w:p w14:paraId="304C45C7" w14:textId="62F0171A" w:rsidR="00940C77" w:rsidRPr="006C587E" w:rsidRDefault="003A3F1E" w:rsidP="003A3F1E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="001D6871" w:rsidRPr="006C587E">
              <w:rPr>
                <w:rFonts w:ascii="TH SarabunPSK" w:hAnsi="TH SarabunPSK" w:cs="TH SarabunPSK"/>
                <w:sz w:val="32"/>
                <w:szCs w:val="32"/>
              </w:rPr>
              <w:t>Ethnography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gridSpan w:val="2"/>
          </w:tcPr>
          <w:p w14:paraId="6DB90EC7" w14:textId="541FA0A3" w:rsidR="003A3F1E" w:rsidRDefault="001D6871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3F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  <w:cs/>
              </w:rPr>
              <w:t>ทฤษฎีฐานราก</w:t>
            </w:r>
            <w:r w:rsidR="003A3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91DB64F" w14:textId="25016267" w:rsidR="00940C77" w:rsidRPr="006C587E" w:rsidRDefault="003A3F1E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D6871" w:rsidRPr="006C587E">
              <w:rPr>
                <w:rFonts w:ascii="TH SarabunPSK" w:hAnsi="TH SarabunPSK" w:cs="TH SarabunPSK"/>
                <w:sz w:val="32"/>
                <w:szCs w:val="32"/>
              </w:rPr>
              <w:t>Grounded Theory</w:t>
            </w:r>
          </w:p>
        </w:tc>
      </w:tr>
      <w:tr w:rsidR="003A3F1E" w:rsidRPr="006C587E" w14:paraId="26928635" w14:textId="77777777" w:rsidTr="00940C77">
        <w:tc>
          <w:tcPr>
            <w:tcW w:w="3005" w:type="dxa"/>
          </w:tcPr>
          <w:p w14:paraId="3F61C0B8" w14:textId="6E7C2B94" w:rsidR="003A3F1E" w:rsidRPr="006C587E" w:rsidRDefault="00803CB5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 (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</w:rPr>
              <w:t>Case Study)</w:t>
            </w:r>
          </w:p>
        </w:tc>
        <w:tc>
          <w:tcPr>
            <w:tcW w:w="3005" w:type="dxa"/>
            <w:gridSpan w:val="3"/>
          </w:tcPr>
          <w:p w14:paraId="2EE63F97" w14:textId="77777777" w:rsidR="00803CB5" w:rsidRDefault="00803CB5" w:rsidP="003A3F1E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วิธีการศึกษาจากเรื่องเล่า</w:t>
            </w:r>
          </w:p>
          <w:p w14:paraId="242B1B9A" w14:textId="63B03E64" w:rsidR="003A3F1E" w:rsidRPr="006C587E" w:rsidRDefault="00803CB5" w:rsidP="003A3F1E">
            <w:pPr>
              <w:tabs>
                <w:tab w:val="left" w:pos="-207"/>
                <w:tab w:val="left" w:pos="301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</w:rPr>
              <w:t>Narrative Approach)</w:t>
            </w:r>
          </w:p>
        </w:tc>
        <w:tc>
          <w:tcPr>
            <w:tcW w:w="3006" w:type="dxa"/>
            <w:gridSpan w:val="2"/>
          </w:tcPr>
          <w:p w14:paraId="24CEA4BC" w14:textId="1E9F36EE" w:rsidR="003A3F1E" w:rsidRPr="006C587E" w:rsidRDefault="00803CB5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1E" w:rsidRPr="003A3F1E"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(โปรดระบุ)....................</w:t>
            </w:r>
          </w:p>
        </w:tc>
      </w:tr>
      <w:tr w:rsidR="001D6871" w:rsidRPr="006C587E" w14:paraId="3E6CDAAF" w14:textId="77777777" w:rsidTr="00810072">
        <w:tc>
          <w:tcPr>
            <w:tcW w:w="9016" w:type="dxa"/>
            <w:gridSpan w:val="6"/>
          </w:tcPr>
          <w:p w14:paraId="76268297" w14:textId="77777777" w:rsidR="001D6871" w:rsidRPr="006C587E" w:rsidRDefault="001D6871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เชิงปริมาณ</w:t>
            </w:r>
          </w:p>
        </w:tc>
      </w:tr>
      <w:tr w:rsidR="00906179" w:rsidRPr="006C587E" w14:paraId="1C1761A4" w14:textId="77777777" w:rsidTr="00810072">
        <w:tc>
          <w:tcPr>
            <w:tcW w:w="9016" w:type="dxa"/>
            <w:gridSpan w:val="6"/>
          </w:tcPr>
          <w:p w14:paraId="7DEA2EEE" w14:textId="23B44ACF" w:rsidR="00906179" w:rsidRPr="006C587E" w:rsidRDefault="00906179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6179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การวิจัยที่ไม่ใช้การทดลอง (</w:t>
            </w:r>
            <w:r w:rsidRPr="00906179">
              <w:rPr>
                <w:rFonts w:ascii="TH SarabunPSK" w:hAnsi="TH SarabunPSK" w:cs="TH SarabunPSK"/>
                <w:sz w:val="32"/>
                <w:szCs w:val="32"/>
              </w:rPr>
              <w:t>Non-experimental Research)</w:t>
            </w:r>
          </w:p>
        </w:tc>
      </w:tr>
      <w:tr w:rsidR="001D6871" w:rsidRPr="006C587E" w14:paraId="1A305A40" w14:textId="77777777" w:rsidTr="00940C77">
        <w:tc>
          <w:tcPr>
            <w:tcW w:w="3005" w:type="dxa"/>
          </w:tcPr>
          <w:p w14:paraId="24B4DC74" w14:textId="56A69DF9" w:rsidR="004B07CF" w:rsidRDefault="00273948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B0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6871"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D6871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07CF" w:rsidRPr="004B07C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การวิจัยเชิงพรรณนา</w:t>
            </w:r>
          </w:p>
          <w:p w14:paraId="710E40EA" w14:textId="53672467" w:rsidR="001D6871" w:rsidRPr="006C587E" w:rsidRDefault="004B07CF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B0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B07CF">
              <w:rPr>
                <w:rFonts w:ascii="TH SarabunPSK" w:hAnsi="TH SarabunPSK" w:cs="TH SarabunPSK"/>
                <w:sz w:val="32"/>
                <w:szCs w:val="32"/>
              </w:rPr>
              <w:t>Descriptive Research)</w:t>
            </w:r>
          </w:p>
        </w:tc>
        <w:tc>
          <w:tcPr>
            <w:tcW w:w="3005" w:type="dxa"/>
            <w:gridSpan w:val="3"/>
          </w:tcPr>
          <w:p w14:paraId="7EB9BFB2" w14:textId="77777777" w:rsidR="004B07CF" w:rsidRDefault="001D6871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07CF" w:rsidRPr="004B07C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การวิจัยเชิงสังเกต</w:t>
            </w:r>
          </w:p>
          <w:p w14:paraId="4ADD4CF0" w14:textId="012B8C80" w:rsidR="001D6871" w:rsidRPr="006C587E" w:rsidRDefault="004B07CF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0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B07CF">
              <w:rPr>
                <w:rFonts w:ascii="TH SarabunPSK" w:hAnsi="TH SarabunPSK" w:cs="TH SarabunPSK"/>
                <w:sz w:val="32"/>
                <w:szCs w:val="32"/>
              </w:rPr>
              <w:t>Observational Research)</w:t>
            </w:r>
          </w:p>
        </w:tc>
        <w:tc>
          <w:tcPr>
            <w:tcW w:w="3006" w:type="dxa"/>
            <w:gridSpan w:val="2"/>
          </w:tcPr>
          <w:p w14:paraId="7A2E674C" w14:textId="77777777" w:rsidR="004B07CF" w:rsidRDefault="001D6871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07CF" w:rsidRPr="004B07C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การวิจัยเชิงสำรวจ</w:t>
            </w:r>
          </w:p>
          <w:p w14:paraId="26DD7DD0" w14:textId="272A4FEC" w:rsidR="001D6871" w:rsidRPr="006C587E" w:rsidRDefault="004B07CF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B0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B07CF">
              <w:rPr>
                <w:rFonts w:ascii="TH SarabunPSK" w:hAnsi="TH SarabunPSK" w:cs="TH SarabunPSK"/>
                <w:sz w:val="32"/>
                <w:szCs w:val="32"/>
              </w:rPr>
              <w:t>Survey Research)</w:t>
            </w:r>
          </w:p>
        </w:tc>
      </w:tr>
      <w:tr w:rsidR="00906179" w:rsidRPr="006C587E" w14:paraId="2899B5E6" w14:textId="77777777" w:rsidTr="00A90091">
        <w:tc>
          <w:tcPr>
            <w:tcW w:w="3005" w:type="dxa"/>
          </w:tcPr>
          <w:p w14:paraId="38F4DF23" w14:textId="52EC347B" w:rsidR="00461210" w:rsidRDefault="0046121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sz w:val="28"/>
              </w:rPr>
              <w:t xml:space="preserve"> </w:t>
            </w:r>
            <w:r w:rsidRPr="0046121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การวิจัยเชิงสหสัมพันธ์</w:t>
            </w:r>
          </w:p>
          <w:p w14:paraId="19FD5DBE" w14:textId="162F4D2B" w:rsidR="00906179" w:rsidRPr="006C587E" w:rsidRDefault="0046121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612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210">
              <w:rPr>
                <w:rFonts w:ascii="TH SarabunPSK" w:hAnsi="TH SarabunPSK" w:cs="TH SarabunPSK"/>
                <w:sz w:val="32"/>
                <w:szCs w:val="32"/>
              </w:rPr>
              <w:t>Correlational Research)</w:t>
            </w:r>
          </w:p>
        </w:tc>
        <w:tc>
          <w:tcPr>
            <w:tcW w:w="2660" w:type="dxa"/>
            <w:gridSpan w:val="2"/>
          </w:tcPr>
          <w:p w14:paraId="416A7A8B" w14:textId="77777777" w:rsidR="00461210" w:rsidRDefault="0046121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21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การวิจัยเพื่อพยากรณ์</w:t>
            </w:r>
          </w:p>
          <w:p w14:paraId="2802022A" w14:textId="18CBE556" w:rsidR="00906179" w:rsidRPr="006C587E" w:rsidRDefault="0046121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6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61210">
              <w:rPr>
                <w:rFonts w:ascii="TH SarabunPSK" w:hAnsi="TH SarabunPSK" w:cs="TH SarabunPSK"/>
                <w:sz w:val="32"/>
                <w:szCs w:val="32"/>
              </w:rPr>
              <w:t>Predictive Research)</w:t>
            </w:r>
          </w:p>
        </w:tc>
        <w:tc>
          <w:tcPr>
            <w:tcW w:w="3351" w:type="dxa"/>
            <w:gridSpan w:val="3"/>
          </w:tcPr>
          <w:p w14:paraId="0745F60C" w14:textId="77777777" w:rsidR="00461210" w:rsidRDefault="0046121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21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การวิจัยเปรียบเทียบสาเหตุ</w:t>
            </w:r>
          </w:p>
          <w:p w14:paraId="7019CB50" w14:textId="29885167" w:rsidR="00906179" w:rsidRPr="006C587E" w:rsidRDefault="00461210" w:rsidP="00461210">
            <w:pPr>
              <w:tabs>
                <w:tab w:val="left" w:pos="-207"/>
              </w:tabs>
              <w:ind w:right="-17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12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210">
              <w:rPr>
                <w:rFonts w:ascii="TH SarabunPSK" w:hAnsi="TH SarabunPSK" w:cs="TH SarabunPSK"/>
                <w:sz w:val="32"/>
                <w:szCs w:val="32"/>
              </w:rPr>
              <w:t>Causal-Comparative Research)</w:t>
            </w:r>
          </w:p>
        </w:tc>
      </w:tr>
      <w:tr w:rsidR="00A90091" w:rsidRPr="006C587E" w14:paraId="79342A99" w14:textId="77777777" w:rsidTr="00577E42">
        <w:tc>
          <w:tcPr>
            <w:tcW w:w="9016" w:type="dxa"/>
            <w:gridSpan w:val="6"/>
          </w:tcPr>
          <w:p w14:paraId="02CFCE90" w14:textId="26B68767" w:rsidR="00A90091" w:rsidRPr="006C587E" w:rsidRDefault="00A90091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B412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1200" w:rsidRPr="00B4120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การวิจัยที่ใช้การทดลอง (</w:t>
            </w:r>
            <w:r w:rsidR="00B41200" w:rsidRPr="00B41200">
              <w:rPr>
                <w:rFonts w:ascii="TH SarabunPSK" w:hAnsi="TH SarabunPSK" w:cs="TH SarabunPSK"/>
                <w:sz w:val="32"/>
                <w:szCs w:val="32"/>
              </w:rPr>
              <w:t>Experimental Research)</w:t>
            </w:r>
          </w:p>
        </w:tc>
      </w:tr>
      <w:tr w:rsidR="00906179" w:rsidRPr="006C587E" w14:paraId="6F191628" w14:textId="77777777" w:rsidTr="008A32C0">
        <w:tc>
          <w:tcPr>
            <w:tcW w:w="3005" w:type="dxa"/>
          </w:tcPr>
          <w:p w14:paraId="7EA4807C" w14:textId="77777777" w:rsidR="008A32C0" w:rsidRDefault="00B4120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A32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32C0" w:rsidRPr="008A3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การทดลองขั้นต้น </w:t>
            </w:r>
          </w:p>
          <w:p w14:paraId="3E0F1794" w14:textId="23FEBCFA" w:rsidR="00906179" w:rsidRPr="006C587E" w:rsidRDefault="008A32C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2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32C0">
              <w:rPr>
                <w:rFonts w:ascii="TH SarabunPSK" w:hAnsi="TH SarabunPSK" w:cs="TH SarabunPSK"/>
                <w:sz w:val="32"/>
                <w:szCs w:val="32"/>
              </w:rPr>
              <w:t>Pre-experimental Research)</w:t>
            </w:r>
          </w:p>
        </w:tc>
        <w:tc>
          <w:tcPr>
            <w:tcW w:w="3200" w:type="dxa"/>
            <w:gridSpan w:val="4"/>
          </w:tcPr>
          <w:p w14:paraId="7A300EE9" w14:textId="2D776D5A" w:rsidR="008A32C0" w:rsidRDefault="00B4120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A32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32C0" w:rsidRPr="008A32C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การวิจัยเชิงกึ่งทดลอง</w:t>
            </w:r>
          </w:p>
          <w:p w14:paraId="640855DD" w14:textId="78FC17F5" w:rsidR="00906179" w:rsidRPr="006C587E" w:rsidRDefault="008A32C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A3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A32C0">
              <w:rPr>
                <w:rFonts w:ascii="TH SarabunPSK" w:hAnsi="TH SarabunPSK" w:cs="TH SarabunPSK"/>
                <w:sz w:val="32"/>
                <w:szCs w:val="32"/>
              </w:rPr>
              <w:t>Quasi-experimental Research)</w:t>
            </w:r>
          </w:p>
        </w:tc>
        <w:tc>
          <w:tcPr>
            <w:tcW w:w="2811" w:type="dxa"/>
          </w:tcPr>
          <w:p w14:paraId="2ED2FBF8" w14:textId="2D9BBA0B" w:rsidR="00906179" w:rsidRPr="006C587E" w:rsidRDefault="00B4120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9D3BF4" w:rsidRPr="006C587E" w14:paraId="0B149512" w14:textId="77777777" w:rsidTr="00952278">
        <w:tc>
          <w:tcPr>
            <w:tcW w:w="9016" w:type="dxa"/>
            <w:gridSpan w:val="6"/>
          </w:tcPr>
          <w:p w14:paraId="29390229" w14:textId="56231E0C" w:rsidR="009D3BF4" w:rsidRPr="006C587E" w:rsidRDefault="009D3BF4" w:rsidP="009D3BF4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3BF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 เช่น แบบวัด/ประเมินพฤติกรรม)</w:t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……………………………………………………………..</w:t>
            </w:r>
          </w:p>
        </w:tc>
      </w:tr>
      <w:tr w:rsidR="009D3BF4" w:rsidRPr="006C587E" w14:paraId="78EAB71F" w14:textId="77777777" w:rsidTr="007D54B9">
        <w:tc>
          <w:tcPr>
            <w:tcW w:w="4508" w:type="dxa"/>
            <w:gridSpan w:val="2"/>
          </w:tcPr>
          <w:p w14:paraId="3ECD74C6" w14:textId="5ED4A398" w:rsidR="009D3BF4" w:rsidRPr="006C587E" w:rsidRDefault="009D3BF4" w:rsidP="009D3BF4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33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3BF4">
              <w:rPr>
                <w:rFonts w:ascii="TH SarabunPSK" w:hAnsi="TH SarabunPSK" w:cs="TH SarabunPSK"/>
                <w:sz w:val="32"/>
                <w:szCs w:val="32"/>
                <w:cs/>
              </w:rPr>
              <w:t>ออนไซต์ (</w:t>
            </w:r>
            <w:r w:rsidRPr="009D3BF4">
              <w:rPr>
                <w:rFonts w:ascii="TH SarabunPSK" w:hAnsi="TH SarabunPSK" w:cs="TH SarabunPSK"/>
                <w:sz w:val="32"/>
                <w:szCs w:val="32"/>
              </w:rPr>
              <w:t>Onsite)</w:t>
            </w:r>
          </w:p>
        </w:tc>
        <w:tc>
          <w:tcPr>
            <w:tcW w:w="4508" w:type="dxa"/>
            <w:gridSpan w:val="4"/>
          </w:tcPr>
          <w:p w14:paraId="325B702A" w14:textId="04CBBD84" w:rsidR="009D3BF4" w:rsidRPr="006C587E" w:rsidRDefault="009D3BF4" w:rsidP="009D3BF4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3BF4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 (โปรดระบุแพลตฟอร์ม เช่น โทรศัพท์</w:t>
            </w:r>
            <w:r w:rsidRPr="009D3BF4">
              <w:rPr>
                <w:rFonts w:ascii="TH SarabunPSK" w:hAnsi="TH SarabunPSK" w:cs="TH SarabunPSK"/>
                <w:sz w:val="32"/>
                <w:szCs w:val="32"/>
              </w:rPr>
              <w:t>, Google Meet, Zoom) .......................</w:t>
            </w:r>
          </w:p>
        </w:tc>
      </w:tr>
      <w:tr w:rsidR="00833370" w:rsidRPr="006C587E" w14:paraId="04D8A397" w14:textId="77777777" w:rsidTr="006D7244">
        <w:tc>
          <w:tcPr>
            <w:tcW w:w="9016" w:type="dxa"/>
            <w:gridSpan w:val="6"/>
          </w:tcPr>
          <w:p w14:paraId="4502508A" w14:textId="78C471E3" w:rsidR="00833370" w:rsidRPr="006C587E" w:rsidRDefault="00833370" w:rsidP="001D6871">
            <w:pPr>
              <w:tabs>
                <w:tab w:val="left" w:pos="-20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</w:t>
            </w:r>
            <w:r w:rsidR="0073209A" w:rsidRPr="0073209A">
              <w:rPr>
                <w:rFonts w:ascii="TH SarabunPSK" w:hAnsi="TH SarabunPSK" w:cs="TH SarabunPSK"/>
                <w:sz w:val="32"/>
                <w:szCs w:val="32"/>
                <w:cs/>
              </w:rPr>
              <w:t>(เช่น การทดลองสอน การทำกิจกรรม การฝึกปฏิบัติ การจำลองสถานการณ์ การแสดงบทบาทสมมุติ การแสดงละคร การศึกษาจากภาพนิ่ง/ภาพเคลื่อนไหว การศึกษาจากข้อมูลออนไลน์ การชิมอาหาร/เครื่องดื่ม ฯลฯ</w:t>
            </w:r>
            <w:r w:rsidR="00E05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209A" w:rsidRPr="0073209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</w:tbl>
    <w:p w14:paraId="06088916" w14:textId="3E938E5D" w:rsidR="00940C77" w:rsidRPr="006C587E" w:rsidRDefault="00940C77" w:rsidP="00910AF1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07FD16F" w14:textId="77777777" w:rsidR="00910AF1" w:rsidRPr="006C587E" w:rsidRDefault="00910AF1" w:rsidP="00910AF1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8. วิธีการรวบรวมข้อมูล</w:t>
      </w:r>
      <w:r w:rsidR="00F06964" w:rsidRPr="006C587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0220A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F06964" w:rsidRPr="006C587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315"/>
        <w:gridCol w:w="4680"/>
      </w:tblGrid>
      <w:tr w:rsidR="002F250A" w:rsidRPr="006C587E" w14:paraId="43A40506" w14:textId="77777777" w:rsidTr="00976FA8">
        <w:tc>
          <w:tcPr>
            <w:tcW w:w="4315" w:type="dxa"/>
          </w:tcPr>
          <w:p w14:paraId="12924AE5" w14:textId="1E9ED240" w:rsidR="002F250A" w:rsidRPr="006C587E" w:rsidRDefault="002F250A" w:rsidP="002F250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การใช้แบบสอบถามชนิดตอบด้วยตนเอง</w:t>
            </w:r>
          </w:p>
        </w:tc>
        <w:tc>
          <w:tcPr>
            <w:tcW w:w="4680" w:type="dxa"/>
          </w:tcPr>
          <w:p w14:paraId="114FF62E" w14:textId="03111FA1" w:rsidR="002F250A" w:rsidRPr="006C587E" w:rsidRDefault="00E5620B" w:rsidP="00910AF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2F250A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การสัมภาษณ์แบบมีโครงสร้างหรือแบบกึ่งโครงสร้าง</w:t>
            </w:r>
          </w:p>
        </w:tc>
      </w:tr>
      <w:tr w:rsidR="002F250A" w:rsidRPr="006C587E" w14:paraId="774C92AF" w14:textId="77777777" w:rsidTr="00976FA8">
        <w:tc>
          <w:tcPr>
            <w:tcW w:w="4315" w:type="dxa"/>
          </w:tcPr>
          <w:p w14:paraId="06618782" w14:textId="77777777" w:rsidR="002F250A" w:rsidRPr="006C587E" w:rsidRDefault="00E5620B" w:rsidP="00910AF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250A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การสัมภาษณ์เชิงลึก</w:t>
            </w:r>
          </w:p>
        </w:tc>
        <w:tc>
          <w:tcPr>
            <w:tcW w:w="4680" w:type="dxa"/>
          </w:tcPr>
          <w:p w14:paraId="66982EE9" w14:textId="77777777" w:rsidR="002F250A" w:rsidRPr="006C587E" w:rsidRDefault="00E5620B" w:rsidP="00910AF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250A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</w:t>
            </w:r>
          </w:p>
        </w:tc>
      </w:tr>
      <w:tr w:rsidR="002F250A" w:rsidRPr="006C587E" w14:paraId="57DC9163" w14:textId="77777777" w:rsidTr="00976FA8">
        <w:tc>
          <w:tcPr>
            <w:tcW w:w="4315" w:type="dxa"/>
          </w:tcPr>
          <w:p w14:paraId="4FA42EF2" w14:textId="77777777" w:rsidR="002F250A" w:rsidRPr="006C587E" w:rsidRDefault="00E5620B" w:rsidP="00910AF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250A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 ระบุ...(เช่น แบบมีส่วนร่วม</w:t>
            </w:r>
            <w:r w:rsidR="002F250A" w:rsidRPr="006C58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F250A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แบบไม่มีส่วนร่วม)</w:t>
            </w:r>
          </w:p>
        </w:tc>
        <w:tc>
          <w:tcPr>
            <w:tcW w:w="4680" w:type="dxa"/>
          </w:tcPr>
          <w:p w14:paraId="68A9DEFD" w14:textId="77777777" w:rsidR="002F250A" w:rsidRPr="006C587E" w:rsidRDefault="00E5620B" w:rsidP="00910AF1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250A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อื่นๆ ...........................................................</w:t>
            </w:r>
          </w:p>
        </w:tc>
      </w:tr>
    </w:tbl>
    <w:p w14:paraId="2328C04E" w14:textId="722FC207" w:rsidR="00976FA8" w:rsidRDefault="00976FA8" w:rsidP="008D4E40">
      <w:pPr>
        <w:tabs>
          <w:tab w:val="left" w:pos="360"/>
          <w:tab w:val="left" w:pos="1260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ระบุการหาค่าความเชื่อมั่นของเครื่องมือ </w:t>
      </w:r>
      <w:r w:rsidRPr="00A367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5A0AE0FB" w14:textId="77777777" w:rsidR="00976FA8" w:rsidRDefault="00976FA8" w:rsidP="008D4E40">
      <w:pPr>
        <w:tabs>
          <w:tab w:val="left" w:pos="360"/>
          <w:tab w:val="left" w:pos="12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CD119BF" w14:textId="2AB76E30" w:rsidR="008D4E40" w:rsidRDefault="001336F6" w:rsidP="008D4E40">
      <w:pPr>
        <w:tabs>
          <w:tab w:val="left" w:pos="36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8D4E40" w:rsidRPr="008D4E4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ความเป็นมาและการศึกษาที่ผ่านมา</w:t>
      </w:r>
      <w:r w:rsidR="008D4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4E40" w:rsidRPr="008D4E40">
        <w:rPr>
          <w:rFonts w:ascii="TH SarabunPSK" w:hAnsi="TH SarabunPSK" w:cs="TH SarabunPSK"/>
          <w:sz w:val="32"/>
          <w:szCs w:val="32"/>
          <w:cs/>
        </w:rPr>
        <w:t>(อย่างย่อไม่เกิน 1 หน้า พร้อมระบุเอกสารอ้างอิง)</w:t>
      </w:r>
    </w:p>
    <w:p w14:paraId="4B1E2D52" w14:textId="77777777" w:rsidR="008D4E40" w:rsidRPr="006C587E" w:rsidRDefault="008D4E40" w:rsidP="008D4E40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3A0B079D" w14:textId="3DB903D5" w:rsidR="001336F6" w:rsidRPr="006C587E" w:rsidRDefault="008D4E40" w:rsidP="008D03C3">
      <w:pPr>
        <w:tabs>
          <w:tab w:val="left" w:pos="360"/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F06964" w:rsidRPr="006C587E">
        <w:rPr>
          <w:rFonts w:ascii="TH SarabunPSK" w:hAnsi="TH SarabunPSK" w:cs="TH SarabunPSK"/>
          <w:b/>
          <w:bCs/>
          <w:sz w:val="32"/>
          <w:szCs w:val="32"/>
          <w:cs/>
        </w:rPr>
        <w:t>ระบุวิธีการ</w:t>
      </w:r>
      <w:r w:rsidR="001336F6" w:rsidRPr="006C587E">
        <w:rPr>
          <w:rFonts w:ascii="TH SarabunPSK" w:hAnsi="TH SarabunPSK" w:cs="TH SarabunPSK"/>
          <w:b/>
          <w:bCs/>
          <w:sz w:val="32"/>
          <w:szCs w:val="32"/>
          <w:cs/>
        </w:rPr>
        <w:t>วัดผล/การวิเคราะห์ผลการวิจัย</w:t>
      </w:r>
      <w:r w:rsidR="00D50C27" w:rsidRPr="006C587E">
        <w:rPr>
          <w:rFonts w:ascii="TH SarabunPSK" w:hAnsi="TH SarabunPSK" w:cs="TH SarabunPSK"/>
          <w:b/>
          <w:bCs/>
          <w:sz w:val="32"/>
          <w:szCs w:val="32"/>
          <w:cs/>
        </w:rPr>
        <w:t>/สถิติที่ใช้</w:t>
      </w:r>
      <w:r w:rsidR="00D50C27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6F6" w:rsidRPr="006C587E">
        <w:rPr>
          <w:rFonts w:ascii="TH SarabunPSK" w:hAnsi="TH SarabunPSK" w:cs="TH SarabunPSK"/>
          <w:sz w:val="32"/>
          <w:szCs w:val="32"/>
          <w:cs/>
        </w:rPr>
        <w:t>(</w:t>
      </w:r>
      <w:r w:rsidR="001336F6" w:rsidRPr="006C587E">
        <w:rPr>
          <w:rFonts w:ascii="TH SarabunPSK" w:hAnsi="TH SarabunPSK" w:cs="TH SarabunPSK"/>
          <w:sz w:val="32"/>
          <w:szCs w:val="32"/>
        </w:rPr>
        <w:t xml:space="preserve">Outcome measurement </w:t>
      </w:r>
      <w:r w:rsidR="001336F6" w:rsidRPr="006C587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1336F6" w:rsidRPr="006C587E">
        <w:rPr>
          <w:rFonts w:ascii="TH SarabunPSK" w:hAnsi="TH SarabunPSK" w:cs="TH SarabunPSK"/>
          <w:sz w:val="32"/>
          <w:szCs w:val="32"/>
        </w:rPr>
        <w:t>Data Analysis</w:t>
      </w:r>
      <w:r w:rsidR="001336F6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542FEEA5" w14:textId="77777777" w:rsidR="001336F6" w:rsidRPr="006C587E" w:rsidRDefault="001336F6" w:rsidP="001336F6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14:paraId="4F0B6E7A" w14:textId="37E7545B" w:rsidR="00910AF1" w:rsidRPr="006C587E" w:rsidRDefault="00910AF1" w:rsidP="00910AF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336F6" w:rsidRPr="006C587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. กลุ่มประชากรอาสาสมัคร</w:t>
      </w:r>
      <w:r w:rsidR="008D4E40"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/กลุ่มเป้าหมาย</w:t>
      </w:r>
    </w:p>
    <w:p w14:paraId="049A213B" w14:textId="3A86274C" w:rsidR="00910AF1" w:rsidRPr="006C587E" w:rsidRDefault="001B38D3" w:rsidP="00910AF1">
      <w:pPr>
        <w:tabs>
          <w:tab w:val="left" w:pos="1080"/>
        </w:tabs>
        <w:ind w:left="567" w:hanging="14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587E">
        <w:rPr>
          <w:rFonts w:ascii="TH SarabunPSK" w:hAnsi="TH SarabunPSK" w:cs="TH SarabunPSK"/>
          <w:sz w:val="32"/>
          <w:szCs w:val="32"/>
          <w:cs/>
          <w:lang w:val="th-TH"/>
        </w:rPr>
        <w:t>11.1</w:t>
      </w:r>
      <w:r w:rsidR="00910AF1" w:rsidRPr="006C587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8D4E40" w:rsidRPr="008D4E40">
        <w:rPr>
          <w:rFonts w:ascii="TH SarabunPSK" w:hAnsi="TH SarabunPSK" w:cs="TH SarabunPSK"/>
          <w:sz w:val="32"/>
          <w:szCs w:val="32"/>
          <w:cs/>
        </w:rPr>
        <w:t>ระบุประชากร (เชิงปริมาณ) และ/หรือกลุ่มเป้าหมาย (เชิงคุณภาพ) จำนวน (คน) และเหตุผลการได้มาซึ่งขนาดตัวอย่าง (เชิงปริมาณ) และ/หรือ ผู้ให้ข้อมูล (เชิงคุณภาพ) ที่เหมาะสม</w:t>
      </w:r>
    </w:p>
    <w:p w14:paraId="27F97EEB" w14:textId="77777777" w:rsidR="00F6072F" w:rsidRPr="006C587E" w:rsidRDefault="00F6072F" w:rsidP="00910AF1">
      <w:pPr>
        <w:tabs>
          <w:tab w:val="left" w:pos="1080"/>
        </w:tabs>
        <w:ind w:left="567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14:paraId="29144884" w14:textId="77777777" w:rsidR="00C50B2A" w:rsidRDefault="001B38D3" w:rsidP="00910AF1">
      <w:p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11.2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ระบุคุณสมบัติของอาสาสมัคร มีวิธีการคัดเลือกผู้เข้าร่วมโครงการอย่างไร </w:t>
      </w:r>
    </w:p>
    <w:p w14:paraId="2986D6D6" w14:textId="3921E03B" w:rsidR="00910AF1" w:rsidRPr="006C587E" w:rsidRDefault="00C50B2A" w:rsidP="00910AF1">
      <w:p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ก) </w:t>
      </w:r>
      <w:r w:rsidRPr="00C50B2A">
        <w:rPr>
          <w:rFonts w:ascii="TH SarabunPSK" w:hAnsi="TH SarabunPSK" w:cs="TH SarabunPSK"/>
          <w:sz w:val="32"/>
          <w:szCs w:val="32"/>
          <w:cs/>
        </w:rPr>
        <w:t>กรณีการวิจัยเชิงปริมาณ ให้แสดงวิธีการคำนวณขนาดตัวอย่าง ระบุวิธีการสุ่มตัวอย่าง ระบุวิธีการแบ่งอาสาสมัครเป็นกลุ่มทดลองและกลุ่มควบคุม (หากมี) และระบุเกณฑ์การคัดเข้า/ออก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ECA4F0" w14:textId="34AF75CD" w:rsidR="00F6072F" w:rsidRDefault="00F6072F" w:rsidP="00910AF1">
      <w:p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A4718B5" w14:textId="19A9D7D6" w:rsidR="00C50B2A" w:rsidRPr="006C587E" w:rsidRDefault="00C50B2A" w:rsidP="00910AF1">
      <w:pPr>
        <w:ind w:left="709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ข) </w:t>
      </w:r>
      <w:r w:rsidRPr="00C50B2A">
        <w:rPr>
          <w:rFonts w:ascii="TH SarabunPSK" w:hAnsi="TH SarabunPSK" w:cs="TH SarabunPSK"/>
          <w:sz w:val="32"/>
          <w:szCs w:val="32"/>
          <w:cs/>
        </w:rPr>
        <w:t>กรณีการวิจัยเชิงคุณภาพ ให้ระบุวิธีการคัดเลือกผู้ให้ข้อมูล และคุณสมบัติของผู้ให้ข้อมูล (หากเก็บรวบรวมข้อมูลมากกว่าหนึ่งวิธี เช่น การสัมภาษณ์เชิงลึก และ การสนทนากลุ่ม ถ้าเป็นการคัดเลือกผู้ให้ข้อมูลที่ให้สัมภาษณ์เชิงลึกบางรายมาร่วมการสนทนากลุ่มหรือถ้าคัดเลือกผู้ให้ข้อมูลที่เข้าร่วมการสนทนากลุ่มบางรายมาสัมภาษณ์เชิงลึกขอให้ระบุวิธีการคัดเลือกผู้ให้ข้อมูลและคุณสมบัติของผู้ให้ข้อมูลสำหรับสองวิธีดังกล่าวโดยแยกจากกัน)</w:t>
      </w:r>
    </w:p>
    <w:p w14:paraId="758052D1" w14:textId="77777777" w:rsidR="00910AF1" w:rsidRPr="006C587E" w:rsidRDefault="001B38D3" w:rsidP="00910AF1">
      <w:pPr>
        <w:tabs>
          <w:tab w:val="left" w:pos="108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11.3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964" w:rsidRPr="006C587E">
        <w:rPr>
          <w:rFonts w:ascii="TH SarabunPSK" w:hAnsi="TH SarabunPSK" w:cs="TH SarabunPSK"/>
          <w:sz w:val="32"/>
          <w:szCs w:val="32"/>
          <w:cs/>
        </w:rPr>
        <w:t>ระบุ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วิธีการแบ่งกลุ่มอาสาสมัครเป็นกลุ่มทดลองและกลุ่มควบคุม  </w:t>
      </w:r>
      <w:r w:rsidR="009E40ED" w:rsidRPr="006C587E">
        <w:rPr>
          <w:rFonts w:ascii="TH SarabunPSK" w:hAnsi="TH SarabunPSK" w:cs="TH SarabunPSK"/>
          <w:sz w:val="32"/>
          <w:szCs w:val="32"/>
          <w:cs/>
        </w:rPr>
        <w:t>(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หากมี</w:t>
      </w:r>
      <w:r w:rsidR="009E40ED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56F60EA4" w14:textId="77777777" w:rsidR="00F6072F" w:rsidRPr="006C587E" w:rsidRDefault="00F6072F" w:rsidP="00910AF1">
      <w:pPr>
        <w:tabs>
          <w:tab w:val="left" w:pos="108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14:paraId="389C8704" w14:textId="77777777" w:rsidR="00804BE0" w:rsidRPr="006C587E" w:rsidRDefault="001B38D3" w:rsidP="00804BE0">
      <w:pPr>
        <w:spacing w:before="120"/>
        <w:ind w:left="821" w:right="-58" w:hanging="395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lastRenderedPageBreak/>
        <w:t>11.4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 xml:space="preserve">  การคัดเลือกผู้เข้าร่วมการวิจัย (</w:t>
      </w:r>
      <w:r w:rsidR="00804BE0" w:rsidRPr="006C587E">
        <w:rPr>
          <w:rFonts w:ascii="TH SarabunPSK" w:hAnsi="TH SarabunPSK" w:cs="TH SarabunPSK"/>
          <w:sz w:val="32"/>
          <w:szCs w:val="32"/>
        </w:rPr>
        <w:t>Subject selection and allocation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7F46B55" w14:textId="77777777" w:rsidR="00804BE0" w:rsidRPr="006C587E" w:rsidRDefault="00804BE0" w:rsidP="00804BE0">
      <w:pPr>
        <w:ind w:left="821" w:right="-58" w:hanging="101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38D3" w:rsidRPr="006C587E">
        <w:rPr>
          <w:rFonts w:ascii="TH SarabunPSK" w:hAnsi="TH SarabunPSK" w:cs="TH SarabunPSK"/>
          <w:sz w:val="32"/>
          <w:szCs w:val="32"/>
          <w:cs/>
        </w:rPr>
        <w:t>ก</w:t>
      </w:r>
      <w:r w:rsidRPr="006C587E">
        <w:rPr>
          <w:rFonts w:ascii="TH SarabunPSK" w:hAnsi="TH SarabunPSK" w:cs="TH SarabunPSK"/>
          <w:sz w:val="32"/>
          <w:szCs w:val="32"/>
          <w:cs/>
        </w:rPr>
        <w:t>. เกณฑ์การคัดเลือกผู้เข้าร่วมการวิจัย (</w:t>
      </w:r>
      <w:r w:rsidRPr="006C587E">
        <w:rPr>
          <w:rFonts w:ascii="TH SarabunPSK" w:hAnsi="TH SarabunPSK" w:cs="TH SarabunPSK"/>
          <w:sz w:val="32"/>
          <w:szCs w:val="32"/>
        </w:rPr>
        <w:t>Inclusion criteria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6C695A4" w14:textId="77777777" w:rsidR="00804BE0" w:rsidRPr="006C587E" w:rsidRDefault="00804BE0" w:rsidP="00804BE0">
      <w:pPr>
        <w:ind w:right="-6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B676E6D" w14:textId="77777777" w:rsidR="00804BE0" w:rsidRPr="006C587E" w:rsidRDefault="001B38D3" w:rsidP="00804BE0">
      <w:pPr>
        <w:ind w:right="-6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ข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>. เกณฑ์การคัดออกผู้เข้าร่วมการวิจัย (</w:t>
      </w:r>
      <w:r w:rsidR="00804BE0" w:rsidRPr="006C587E">
        <w:rPr>
          <w:rFonts w:ascii="TH SarabunPSK" w:hAnsi="TH SarabunPSK" w:cs="TH SarabunPSK"/>
          <w:sz w:val="32"/>
          <w:szCs w:val="32"/>
        </w:rPr>
        <w:t>Exclusion criteria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3A0407C4" w14:textId="77777777" w:rsidR="00804BE0" w:rsidRPr="006C587E" w:rsidRDefault="00804BE0" w:rsidP="00804BE0">
      <w:pPr>
        <w:ind w:right="-6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6C587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7AABE92" w14:textId="77777777" w:rsidR="00804BE0" w:rsidRPr="006C587E" w:rsidRDefault="001B38D3" w:rsidP="00804BE0">
      <w:pPr>
        <w:ind w:right="-76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ค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>. เกณฑ์การถอนผู้เข้าร่วมการวิจัยหรือยุติการเข้าร่วมการวิจัย (</w:t>
      </w:r>
      <w:r w:rsidR="00804BE0" w:rsidRPr="006C587E">
        <w:rPr>
          <w:rFonts w:ascii="TH SarabunPSK" w:hAnsi="TH SarabunPSK" w:cs="TH SarabunPSK"/>
          <w:sz w:val="32"/>
          <w:szCs w:val="32"/>
        </w:rPr>
        <w:t>Withdrawal or termination criteria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7C5DD51B" w14:textId="77777777" w:rsidR="00804BE0" w:rsidRPr="006C587E" w:rsidRDefault="00804BE0" w:rsidP="00804BE0">
      <w:pPr>
        <w:ind w:right="-6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C5667E" w14:textId="77777777" w:rsidR="00804BE0" w:rsidRPr="006C587E" w:rsidRDefault="001B38D3" w:rsidP="00804BE0">
      <w:pPr>
        <w:ind w:right="-6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ง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>. การจัดผู้เข้าร่วมการวิจัยเข้ากลุ่ม (</w:t>
      </w:r>
      <w:r w:rsidR="00804BE0" w:rsidRPr="006C587E">
        <w:rPr>
          <w:rFonts w:ascii="TH SarabunPSK" w:hAnsi="TH SarabunPSK" w:cs="TH SarabunPSK"/>
          <w:sz w:val="32"/>
          <w:szCs w:val="32"/>
        </w:rPr>
        <w:t>Subject allocation</w:t>
      </w:r>
      <w:r w:rsidR="00804BE0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4DF9C903" w14:textId="77777777" w:rsidR="00804BE0" w:rsidRPr="006C587E" w:rsidRDefault="00804BE0" w:rsidP="00804BE0">
      <w:p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eastAsia="MS Mincho" w:hAnsi="TH SarabunPSK" w:cs="TH SarabunPSK"/>
          <w:sz w:val="30"/>
          <w:szCs w:val="30"/>
          <w:cs/>
        </w:rPr>
        <w:t xml:space="preserve">   ............................................................................................................................................................................</w:t>
      </w:r>
    </w:p>
    <w:p w14:paraId="415C51E5" w14:textId="77777777" w:rsidR="00981DE4" w:rsidRDefault="001B38D3" w:rsidP="00DC7CE5">
      <w:p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11.5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มีการใช้อาสาสมัครกลุ่มเปราะบาง (ซึ่งเป็นกลุ่มที่ไม่สามารถตัดสินใจเองได้ในภาวะสำคัญ) เหล่านี้ หรือไม่   </w:t>
      </w:r>
    </w:p>
    <w:p w14:paraId="02A15EBF" w14:textId="46C47924" w:rsidR="00910AF1" w:rsidRPr="006C587E" w:rsidRDefault="00981DE4" w:rsidP="00DC7CE5">
      <w:pPr>
        <w:ind w:left="709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0AF1" w:rsidRPr="006C587E">
        <w:rPr>
          <w:rFonts w:ascii="TH SarabunPSK" w:hAnsi="TH SarabunPSK" w:cs="TH SarabunPSK"/>
          <w:sz w:val="32"/>
          <w:szCs w:val="32"/>
        </w:rPr>
        <w:sym w:font="Symbol" w:char="F07F"/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ไม่เกี่ยวข้อง</w:t>
      </w:r>
      <w:r w:rsidR="00DC7CE5" w:rsidRPr="006C587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10AF1" w:rsidRPr="006C587E">
        <w:rPr>
          <w:rFonts w:ascii="TH SarabunPSK" w:hAnsi="TH SarabunPSK" w:cs="TH SarabunPSK"/>
          <w:sz w:val="32"/>
          <w:szCs w:val="32"/>
        </w:rPr>
        <w:sym w:font="Symbol" w:char="F07F"/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เกี่ยวข้อง</w:t>
      </w:r>
      <w:r w:rsidR="007D69E5" w:rsidRPr="006C587E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0908D9" w:rsidRPr="006C587E">
        <w:rPr>
          <w:rFonts w:ascii="TH SarabunPSK" w:hAnsi="TH SarabunPSK" w:cs="TH SarabunPSK"/>
          <w:sz w:val="32"/>
          <w:szCs w:val="32"/>
          <w:cs/>
        </w:rPr>
        <w:t xml:space="preserve"> ระบุ</w:t>
      </w: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2250"/>
        <w:gridCol w:w="1800"/>
        <w:gridCol w:w="990"/>
        <w:gridCol w:w="540"/>
        <w:gridCol w:w="3690"/>
      </w:tblGrid>
      <w:tr w:rsidR="000908D9" w:rsidRPr="006C587E" w14:paraId="4E796EEA" w14:textId="77777777" w:rsidTr="003D08FD">
        <w:tc>
          <w:tcPr>
            <w:tcW w:w="5040" w:type="dxa"/>
            <w:gridSpan w:val="3"/>
          </w:tcPr>
          <w:p w14:paraId="03BC7306" w14:textId="77777777" w:rsidR="000908D9" w:rsidRPr="006C587E" w:rsidRDefault="000908D9" w:rsidP="003D08FD">
            <w:pPr>
              <w:tabs>
                <w:tab w:val="left" w:pos="993"/>
                <w:tab w:val="left" w:pos="1418"/>
              </w:tabs>
              <w:ind w:right="-23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ทารก/เด็กเล็ก/ผู้ที่ยังไม่บรรลุนิติภาวะ (อายุ </w:t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t>&lt;</w:t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18 ปี)**</w:t>
            </w:r>
          </w:p>
        </w:tc>
        <w:tc>
          <w:tcPr>
            <w:tcW w:w="4230" w:type="dxa"/>
            <w:gridSpan w:val="2"/>
          </w:tcPr>
          <w:p w14:paraId="6F95520B" w14:textId="77777777" w:rsidR="000908D9" w:rsidRPr="006C587E" w:rsidRDefault="000908D9" w:rsidP="003D08FD">
            <w:pPr>
              <w:tabs>
                <w:tab w:val="left" w:pos="993"/>
                <w:tab w:val="left" w:pos="1418"/>
                <w:tab w:val="left" w:pos="4678"/>
              </w:tabs>
              <w:ind w:right="-11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ผู้พิการหรือมีความบกพร่องทางสมอง/จิตใจ</w:t>
            </w:r>
          </w:p>
        </w:tc>
      </w:tr>
      <w:tr w:rsidR="000908D9" w:rsidRPr="006C587E" w14:paraId="6F9F2254" w14:textId="77777777" w:rsidTr="003D08FD">
        <w:tc>
          <w:tcPr>
            <w:tcW w:w="9270" w:type="dxa"/>
            <w:gridSpan w:val="5"/>
          </w:tcPr>
          <w:p w14:paraId="23A0EC8A" w14:textId="77777777" w:rsidR="000908D9" w:rsidRPr="006C587E" w:rsidRDefault="000908D9" w:rsidP="009C3BEE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ผู้ป่วยห้องฉุกเฉิน หรือหออภิบาลผู้ป่วยหนัก (</w:t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t>ICU</w:t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) /</w:t>
            </w: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ผู้ที่ไม่สามารถให้ความยินยอมด้วยตนเอง</w:t>
            </w:r>
          </w:p>
        </w:tc>
      </w:tr>
      <w:tr w:rsidR="000908D9" w:rsidRPr="006C587E" w14:paraId="1DE7B5BD" w14:textId="77777777" w:rsidTr="003D08FD">
        <w:tc>
          <w:tcPr>
            <w:tcW w:w="2250" w:type="dxa"/>
          </w:tcPr>
          <w:p w14:paraId="46F4D332" w14:textId="77777777" w:rsidR="000908D9" w:rsidRPr="006C587E" w:rsidRDefault="000908D9" w:rsidP="009C3BEE">
            <w:pPr>
              <w:ind w:right="-15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หญิงมีครรภ์</w:t>
            </w:r>
          </w:p>
        </w:tc>
        <w:tc>
          <w:tcPr>
            <w:tcW w:w="1800" w:type="dxa"/>
          </w:tcPr>
          <w:p w14:paraId="3957078C" w14:textId="77777777" w:rsidR="000908D9" w:rsidRPr="006C587E" w:rsidRDefault="000908D9" w:rsidP="009C3BEE">
            <w:pPr>
              <w:ind w:right="-15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ผู้พิการ</w:t>
            </w:r>
          </w:p>
        </w:tc>
        <w:tc>
          <w:tcPr>
            <w:tcW w:w="1530" w:type="dxa"/>
            <w:gridSpan w:val="2"/>
          </w:tcPr>
          <w:p w14:paraId="5AC94C4A" w14:textId="77777777" w:rsidR="000908D9" w:rsidRPr="006C587E" w:rsidRDefault="000908D9" w:rsidP="009C3BEE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ผู้สูงอายุ</w:t>
            </w:r>
          </w:p>
        </w:tc>
        <w:tc>
          <w:tcPr>
            <w:tcW w:w="3690" w:type="dxa"/>
          </w:tcPr>
          <w:p w14:paraId="7780A931" w14:textId="77777777" w:rsidR="000908D9" w:rsidRPr="006C587E" w:rsidRDefault="000908D9" w:rsidP="009C3BEE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ผู้ป่วยที่มีโรคเรื้อรัง</w:t>
            </w:r>
          </w:p>
        </w:tc>
      </w:tr>
      <w:tr w:rsidR="000908D9" w:rsidRPr="006C587E" w14:paraId="03D80922" w14:textId="77777777" w:rsidTr="003D08FD">
        <w:tc>
          <w:tcPr>
            <w:tcW w:w="5580" w:type="dxa"/>
            <w:gridSpan w:val="4"/>
          </w:tcPr>
          <w:p w14:paraId="5D33CDBA" w14:textId="77777777" w:rsidR="000908D9" w:rsidRPr="006C587E" w:rsidRDefault="000908D9" w:rsidP="009C3BEE">
            <w:pPr>
              <w:ind w:right="-15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ผู้ต้องขัง แรงงานต่างด้าว ในบางกรณีอาจรวมทั้งผู้ด้อย โอกาสทางสังคม</w:t>
            </w:r>
          </w:p>
        </w:tc>
        <w:tc>
          <w:tcPr>
            <w:tcW w:w="3690" w:type="dxa"/>
          </w:tcPr>
          <w:p w14:paraId="27685002" w14:textId="77777777" w:rsidR="000908D9" w:rsidRPr="006C587E" w:rsidRDefault="000908D9" w:rsidP="009C3BEE">
            <w:pPr>
              <w:tabs>
                <w:tab w:val="left" w:pos="4678"/>
              </w:tabs>
              <w:ind w:right="-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นักเรียน / นักศึกษา/ทหารเกณฑ์/</w:t>
            </w:r>
          </w:p>
          <w:p w14:paraId="67D224BB" w14:textId="77777777" w:rsidR="000908D9" w:rsidRPr="006C587E" w:rsidRDefault="000908D9" w:rsidP="009C3BEE">
            <w:pPr>
              <w:tabs>
                <w:tab w:val="left" w:pos="4678"/>
              </w:tabs>
              <w:ind w:right="76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</w:t>
            </w:r>
          </w:p>
        </w:tc>
      </w:tr>
      <w:tr w:rsidR="000908D9" w:rsidRPr="006C587E" w14:paraId="4C7A042C" w14:textId="77777777" w:rsidTr="003D08FD">
        <w:tc>
          <w:tcPr>
            <w:tcW w:w="9270" w:type="dxa"/>
            <w:gridSpan w:val="5"/>
          </w:tcPr>
          <w:p w14:paraId="11E2FFBF" w14:textId="77777777" w:rsidR="000908D9" w:rsidRPr="006C587E" w:rsidRDefault="000908D9" w:rsidP="009C3BEE">
            <w:pPr>
              <w:tabs>
                <w:tab w:val="left" w:pos="4678"/>
              </w:tabs>
              <w:ind w:right="-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C587E">
              <w:rPr>
                <w:rFonts w:ascii="TH SarabunPSK" w:eastAsia="MS Mincho" w:hAnsi="TH SarabunPSK" w:cs="TH SarabunPSK"/>
                <w:sz w:val="32"/>
                <w:szCs w:val="32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อื่นๆ ระบุ ................................................................................................................................</w:t>
            </w:r>
          </w:p>
        </w:tc>
      </w:tr>
    </w:tbl>
    <w:p w14:paraId="52E2688E" w14:textId="40AC182F" w:rsidR="001E5BAE" w:rsidRDefault="001E5BAE" w:rsidP="005A43E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หากมีอาสาสมัครกลุ่มเปราะบางรวมอยู่ด้วย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ขอให้ระบุรายละเอียดดังนี้</w:t>
      </w:r>
    </w:p>
    <w:p w14:paraId="30711D87" w14:textId="77777777" w:rsidR="001E5BAE" w:rsidRDefault="001E5BAE" w:rsidP="005A43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1) 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เหตุผลความจำเป็นที่ต้องใช้อาสาสมัครกลุ่มนี้</w:t>
      </w:r>
      <w:r w:rsidR="003A2DB5"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13BA87A6" w14:textId="26EDC523" w:rsidR="00910AF1" w:rsidRDefault="001E5BAE" w:rsidP="001E5BA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………...........................................................................................................................................</w:t>
      </w:r>
    </w:p>
    <w:p w14:paraId="0AB08631" w14:textId="76729505" w:rsidR="001E5BAE" w:rsidRDefault="001E5BAE" w:rsidP="001E5BAE">
      <w:pPr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แนวทางการปกป้องอาสาสมัครกลุ่มนี้</w:t>
      </w:r>
      <w:r w:rsidRPr="001E5BAE">
        <w:rPr>
          <w:rFonts w:ascii="TH SarabunPSK" w:hAnsi="TH SarabunPSK" w:cs="TH SarabunPSK"/>
          <w:b/>
          <w:bCs/>
          <w:sz w:val="32"/>
          <w:szCs w:val="32"/>
          <w:cs/>
        </w:rPr>
        <w:t>เป็นพิเศษ (</w:t>
      </w:r>
      <w:r w:rsidRPr="001E5BAE">
        <w:rPr>
          <w:rFonts w:ascii="TH SarabunPSK" w:hAnsi="TH SarabunPSK" w:cs="TH SarabunPSK"/>
          <w:b/>
          <w:bCs/>
          <w:sz w:val="32"/>
          <w:szCs w:val="32"/>
        </w:rPr>
        <w:t>Additional safeguard)</w:t>
      </w:r>
    </w:p>
    <w:p w14:paraId="24CBD808" w14:textId="63225761" w:rsidR="001E5BAE" w:rsidRPr="006C587E" w:rsidRDefault="001E5BAE" w:rsidP="001E5BAE">
      <w:pPr>
        <w:ind w:left="5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</w:p>
    <w:p w14:paraId="75F2A2AC" w14:textId="264F3097" w:rsidR="00910AF1" w:rsidRPr="006C587E" w:rsidRDefault="001B38D3" w:rsidP="001B38D3">
      <w:pPr>
        <w:tabs>
          <w:tab w:val="left" w:pos="1080"/>
        </w:tabs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11.6</w:t>
      </w:r>
      <w:r w:rsidR="0016390A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วิธีการเข้าถึงกลุ่มอาสาสมัครที่ต้องการให้เข้าร่วมโครงการ</w:t>
      </w:r>
      <w:r w:rsidR="00CC6506" w:rsidRPr="006C587E">
        <w:rPr>
          <w:rFonts w:ascii="TH SarabunPSK" w:hAnsi="TH SarabunPSK" w:cs="TH SarabunPSK"/>
          <w:sz w:val="32"/>
          <w:szCs w:val="32"/>
          <w:cs/>
        </w:rPr>
        <w:t xml:space="preserve"> สถานที่เก็บข้อมูล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BE8" w:rsidRPr="006C587E">
        <w:rPr>
          <w:rFonts w:ascii="TH SarabunPSK" w:hAnsi="TH SarabunPSK" w:cs="TH SarabunPSK"/>
          <w:sz w:val="32"/>
          <w:szCs w:val="32"/>
          <w:cs/>
        </w:rPr>
        <w:t>(</w:t>
      </w:r>
      <w:r w:rsidR="00D4097A" w:rsidRPr="00D4097A">
        <w:rPr>
          <w:rFonts w:ascii="TH SarabunPSK" w:hAnsi="TH SarabunPSK" w:cs="TH SarabunPSK"/>
          <w:sz w:val="32"/>
          <w:szCs w:val="32"/>
          <w:cs/>
        </w:rPr>
        <w:t>ขอให้ระบุวิธีการเข้าถึงประชากร/กลุ่มเป้าหมายซึ่งครอบคลุมตั้งแต่การติดต่อ การประชาสัมพันธ์ การไปพบ การขอความยินยอม ไปจนถึงการเก็บรวบรวมข้อมูล ทั้งการวิจัยที่ทำในรูปแบบออฟไลน์ และ/หรือ ผ่านระบบออนไลน์)</w:t>
      </w:r>
      <w:r w:rsidR="00D4097A" w:rsidRPr="00D40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BE8" w:rsidRPr="006C587E">
        <w:rPr>
          <w:rFonts w:ascii="TH SarabunPSK" w:hAnsi="TH SarabunPSK" w:cs="TH SarabunPSK"/>
          <w:sz w:val="32"/>
          <w:szCs w:val="32"/>
          <w:cs/>
        </w:rPr>
        <w:t>เช่น มีหนังสือขอความอนุเคราะห์เก็บข้อมูลถึงผู้นำองค์กร ผู้บังคับบัญชา หรือผู้นำชุมชน</w:t>
      </w:r>
      <w:r w:rsidR="00E9706E" w:rsidRPr="006C587E">
        <w:rPr>
          <w:rFonts w:ascii="TH SarabunPSK" w:hAnsi="TH SarabunPSK" w:cs="TH SarabunPSK"/>
          <w:sz w:val="32"/>
          <w:szCs w:val="32"/>
          <w:cs/>
        </w:rPr>
        <w:t xml:space="preserve"> แผ่นพับประชาสัมพันธ์</w:t>
      </w:r>
      <w:r w:rsidR="00433C1E" w:rsidRPr="006C587E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4C1A1A" w:rsidRPr="006C587E">
        <w:rPr>
          <w:rFonts w:ascii="TH SarabunPSK" w:hAnsi="TH SarabunPSK" w:cs="TH SarabunPSK"/>
          <w:sz w:val="32"/>
          <w:szCs w:val="32"/>
          <w:cs/>
        </w:rPr>
        <w:t xml:space="preserve"> โปรดแนบประกอบการพิจารณา</w:t>
      </w:r>
      <w:r w:rsidR="00F51BE8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7857A99A" w14:textId="77777777" w:rsidR="00BA053C" w:rsidRPr="006C587E" w:rsidRDefault="00BA053C" w:rsidP="00910AF1">
      <w:pPr>
        <w:tabs>
          <w:tab w:val="left" w:pos="360"/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1E4A8CC5" w14:textId="5CA7B0D1" w:rsidR="00A6233E" w:rsidRDefault="001B38D3" w:rsidP="001B38D3">
      <w:pPr>
        <w:tabs>
          <w:tab w:val="left" w:pos="360"/>
          <w:tab w:val="left" w:pos="1080"/>
        </w:tabs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11.7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233E" w:rsidRPr="00A6233E">
        <w:rPr>
          <w:rFonts w:ascii="TH SarabunPSK" w:hAnsi="TH SarabunPSK" w:cs="TH SarabunPSK"/>
          <w:sz w:val="32"/>
          <w:szCs w:val="32"/>
          <w:cs/>
        </w:rPr>
        <w:t>หากมีค่าตอบแทน ค่าชดเชยการเสียเวลา หรือค่าเดินทาง โปรดระบุรายละเอียดพร้อมตัวเลข หากมีของที่ระลึก โปรดระบุประเภทของที่ระลึก พร้อมทั้งระบุมูลค่าของที่ระลึกดังกล่าว (ข้อมูลที่ระบุต้องตรงกับข้อความในเอกสารข้อมูลและขอความยินยอม</w:t>
      </w:r>
      <w:r w:rsidR="00A62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33E" w:rsidRPr="006C587E">
        <w:rPr>
          <w:rFonts w:ascii="TH SarabunPSK" w:hAnsi="TH SarabunPSK" w:cs="TH SarabunPSK"/>
          <w:sz w:val="32"/>
          <w:szCs w:val="32"/>
          <w:cs/>
        </w:rPr>
        <w:t xml:space="preserve">(หากมี) </w:t>
      </w:r>
      <w:r w:rsidR="00A6233E" w:rsidRPr="006C587E">
        <w:rPr>
          <w:rFonts w:ascii="TH SarabunPSK" w:hAnsi="TH SarabunPSK" w:cs="TH SarabunPSK"/>
          <w:sz w:val="30"/>
          <w:szCs w:val="30"/>
          <w:cs/>
        </w:rPr>
        <w:t>ถ้าไม่มีให้ระบุว่า</w:t>
      </w:r>
      <w:r w:rsidR="00A6233E">
        <w:rPr>
          <w:rFonts w:ascii="TH SarabunPSK" w:hAnsi="TH SarabunPSK" w:cs="TH SarabunPSK" w:hint="cs"/>
          <w:sz w:val="30"/>
          <w:szCs w:val="30"/>
          <w:cs/>
        </w:rPr>
        <w:t xml:space="preserve"> “</w:t>
      </w:r>
      <w:r w:rsidR="00A6233E" w:rsidRPr="006C587E">
        <w:rPr>
          <w:rFonts w:ascii="TH SarabunPSK" w:hAnsi="TH SarabunPSK" w:cs="TH SarabunPSK"/>
          <w:sz w:val="30"/>
          <w:szCs w:val="30"/>
          <w:cs/>
        </w:rPr>
        <w:t>ไม่มี</w:t>
      </w:r>
      <w:r w:rsidR="00A6233E">
        <w:rPr>
          <w:rFonts w:ascii="TH SarabunPSK" w:hAnsi="TH SarabunPSK" w:cs="TH SarabunPSK" w:hint="cs"/>
          <w:sz w:val="30"/>
          <w:szCs w:val="30"/>
          <w:cs/>
        </w:rPr>
        <w:t>”</w:t>
      </w:r>
      <w:r w:rsidR="00A6233E" w:rsidRPr="00A6233E">
        <w:rPr>
          <w:rFonts w:ascii="TH SarabunPSK" w:hAnsi="TH SarabunPSK" w:cs="TH SarabunPSK"/>
          <w:sz w:val="32"/>
          <w:szCs w:val="32"/>
          <w:cs/>
        </w:rPr>
        <w:t>)</w:t>
      </w:r>
    </w:p>
    <w:p w14:paraId="670BC0BC" w14:textId="040871AF" w:rsidR="00A6233E" w:rsidRDefault="00A6233E" w:rsidP="001B38D3">
      <w:pPr>
        <w:tabs>
          <w:tab w:val="left" w:pos="360"/>
          <w:tab w:val="left" w:pos="1080"/>
        </w:tabs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458A742" w14:textId="77777777" w:rsidR="00450B8D" w:rsidRDefault="008D4E40" w:rsidP="00450B8D">
      <w:pPr>
        <w:ind w:right="-4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50B8D" w:rsidRPr="00450B8D">
        <w:rPr>
          <w:rFonts w:ascii="TH SarabunPSK" w:hAnsi="TH SarabunPSK" w:cs="TH SarabunPSK"/>
          <w:b/>
          <w:bCs/>
          <w:sz w:val="32"/>
          <w:szCs w:val="32"/>
          <w:cs/>
        </w:rPr>
        <w:t>การยินยอมเข้าร่วมโครงการของอาสาสมัคร (</w:t>
      </w:r>
      <w:r w:rsidR="00450B8D" w:rsidRPr="00450B8D">
        <w:rPr>
          <w:rFonts w:ascii="TH SarabunPSK" w:hAnsi="TH SarabunPSK" w:cs="TH SarabunPSK"/>
          <w:b/>
          <w:bCs/>
          <w:sz w:val="32"/>
          <w:szCs w:val="32"/>
        </w:rPr>
        <w:t xml:space="preserve">Written </w:t>
      </w:r>
      <w:r w:rsidR="00450B8D" w:rsidRPr="00450B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450B8D" w:rsidRPr="00450B8D">
        <w:rPr>
          <w:rFonts w:ascii="TH SarabunPSK" w:hAnsi="TH SarabunPSK" w:cs="TH SarabunPSK"/>
          <w:b/>
          <w:bCs/>
          <w:sz w:val="32"/>
          <w:szCs w:val="32"/>
        </w:rPr>
        <w:t xml:space="preserve">Verbal Informed Consent </w:t>
      </w:r>
      <w:r w:rsidR="00450B8D" w:rsidRPr="00450B8D">
        <w:rPr>
          <w:rFonts w:ascii="TH SarabunPSK" w:hAnsi="TH SarabunPSK" w:cs="TH SarabunPSK"/>
          <w:b/>
          <w:bCs/>
          <w:sz w:val="32"/>
          <w:szCs w:val="32"/>
          <w:cs/>
        </w:rPr>
        <w:t>โปรด</w:t>
      </w:r>
      <w:r w:rsidR="00450B8D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450B8D" w:rsidRPr="00450B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หน้าข้อ) </w:t>
      </w:r>
    </w:p>
    <w:p w14:paraId="4ED7551C" w14:textId="51E848C2" w:rsidR="00450B8D" w:rsidRPr="00450B8D" w:rsidRDefault="00450B8D" w:rsidP="00450B8D">
      <w:pPr>
        <w:ind w:right="-4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    </w:t>
      </w:r>
      <w:r w:rsidRPr="00450B8D">
        <w:rPr>
          <w:rFonts w:ascii="TH SarabunPSK" w:eastAsia="MS Mincho" w:hAnsi="TH SarabunPSK" w:cs="TH SarabunPSK"/>
          <w:sz w:val="32"/>
          <w:szCs w:val="32"/>
        </w:rPr>
        <w:sym w:font="Wingdings" w:char="F0A8"/>
      </w:r>
      <w:r w:rsidRPr="00450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35F">
        <w:rPr>
          <w:rFonts w:ascii="TH SarabunPSK" w:hAnsi="TH SarabunPSK" w:cs="TH SarabunPSK" w:hint="cs"/>
          <w:sz w:val="32"/>
          <w:szCs w:val="32"/>
          <w:cs/>
        </w:rPr>
        <w:t xml:space="preserve">12.1 </w:t>
      </w:r>
      <w:r w:rsidRPr="00450B8D">
        <w:rPr>
          <w:rFonts w:ascii="TH SarabunPSK" w:hAnsi="TH SarabunPSK" w:cs="TH SarabunPSK"/>
          <w:sz w:val="32"/>
          <w:szCs w:val="32"/>
          <w:cs/>
        </w:rPr>
        <w:t xml:space="preserve">โดยการลงลายมือชื่อ (แนบเอกสารข้อมูลและขอความยินยอมมาให้คณะกรรมการฯ พิจารณา) </w:t>
      </w:r>
    </w:p>
    <w:p w14:paraId="5A3EBF57" w14:textId="27C7A779" w:rsidR="00450B8D" w:rsidRPr="00450B8D" w:rsidRDefault="00450B8D" w:rsidP="00450B8D">
      <w:pPr>
        <w:ind w:right="-4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    </w:t>
      </w:r>
      <w:r w:rsidRPr="00450B8D">
        <w:rPr>
          <w:rFonts w:ascii="TH SarabunPSK" w:eastAsia="MS Mincho" w:hAnsi="TH SarabunPSK" w:cs="TH SarabunPSK"/>
          <w:sz w:val="32"/>
          <w:szCs w:val="32"/>
        </w:rPr>
        <w:sym w:font="Wingdings" w:char="F0A8"/>
      </w:r>
      <w:r w:rsidRPr="00450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35F">
        <w:rPr>
          <w:rFonts w:ascii="TH SarabunPSK" w:hAnsi="TH SarabunPSK" w:cs="TH SarabunPSK" w:hint="cs"/>
          <w:sz w:val="32"/>
          <w:szCs w:val="32"/>
          <w:cs/>
        </w:rPr>
        <w:t xml:space="preserve">12.2 </w:t>
      </w:r>
      <w:r w:rsidRPr="00450B8D">
        <w:rPr>
          <w:rFonts w:ascii="TH SarabunPSK" w:hAnsi="TH SarabunPSK" w:cs="TH SarabunPSK"/>
          <w:sz w:val="32"/>
          <w:szCs w:val="32"/>
          <w:cs/>
        </w:rPr>
        <w:t>โดยวาจา (แนบเฉพาะเอกสาร</w:t>
      </w:r>
      <w:r w:rsidR="00556A8F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Pr="00450B8D">
        <w:rPr>
          <w:rFonts w:ascii="TH SarabunPSK" w:hAnsi="TH SarabunPSK" w:cs="TH SarabunPSK"/>
          <w:sz w:val="32"/>
          <w:szCs w:val="32"/>
          <w:cs/>
        </w:rPr>
        <w:t>ข้อมูลมาให้คณะกรรมการฯ พิจารณา) โปรดระบุเหตุผลดังนี้</w:t>
      </w:r>
    </w:p>
    <w:p w14:paraId="343F6098" w14:textId="2D2B9D53" w:rsidR="00450B8D" w:rsidRPr="00450B8D" w:rsidRDefault="00450B8D" w:rsidP="00450B8D">
      <w:pPr>
        <w:ind w:right="-424"/>
        <w:jc w:val="thaiDistribute"/>
        <w:rPr>
          <w:rFonts w:ascii="TH SarabunPSK" w:hAnsi="TH SarabunPSK" w:cs="TH SarabunPSK"/>
          <w:sz w:val="32"/>
          <w:szCs w:val="32"/>
        </w:rPr>
      </w:pPr>
      <w:r w:rsidRPr="00450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B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0B8D">
        <w:rPr>
          <w:rFonts w:ascii="TH SarabunPSK" w:hAnsi="TH SarabunPSK" w:cs="TH SarabunPSK"/>
          <w:sz w:val="32"/>
          <w:szCs w:val="32"/>
          <w:cs/>
        </w:rPr>
        <w:t>1) 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เพราะ.................................................................................................................และไม่เกี่ยวข้องการ</w:t>
      </w:r>
      <w:r w:rsidRPr="00450B8D">
        <w:rPr>
          <w:rFonts w:ascii="TH SarabunPSK" w:hAnsi="TH SarabunPSK" w:cs="TH SarabunPSK"/>
          <w:sz w:val="32"/>
          <w:szCs w:val="32"/>
          <w:cs/>
        </w:rPr>
        <w:lastRenderedPageBreak/>
        <w:t>กระทำต่ออาสาสมัครที่จำเป็นต้องขอความยินยอมเป็นลายลักษณ์อักษร (เช่นหัตถการที่เกี่ยวข้องกับการตรวจวินิจฉัยและการรักษาเป็นต้น)</w:t>
      </w:r>
    </w:p>
    <w:p w14:paraId="02F84450" w14:textId="4C21641F" w:rsidR="00450B8D" w:rsidRDefault="00450B8D" w:rsidP="00450B8D">
      <w:pPr>
        <w:ind w:right="-4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50B8D">
        <w:rPr>
          <w:rFonts w:ascii="TH SarabunPSK" w:hAnsi="TH SarabunPSK" w:cs="TH SarabunPSK"/>
          <w:sz w:val="32"/>
          <w:szCs w:val="32"/>
          <w:cs/>
        </w:rPr>
        <w:t xml:space="preserve">2) การลงนามเป็นลายลักษณ์อักษรในแบบยินยอมของอาสาสมัครเป็นข้อมูลเดียวที่เชื่อมโยงระหว่างตัวตน ของอาสาสมัครกับการวิจัย และความเสี่ยงหลักของการวิจัยทำให้อาสาสมัครตกอยู่ในภาวะอันตราย หากมีการเปิดเผยความลับของอาสาสมัคร เพราะ............................................................... </w:t>
      </w:r>
    </w:p>
    <w:p w14:paraId="7E6987F3" w14:textId="689A4FE7" w:rsidR="00450B8D" w:rsidRPr="00450B8D" w:rsidRDefault="00450B8D" w:rsidP="00450B8D">
      <w:pPr>
        <w:ind w:right="-424"/>
        <w:jc w:val="thaiDistribute"/>
        <w:rPr>
          <w:rFonts w:ascii="TH SarabunPSK" w:hAnsi="TH SarabunPSK" w:cs="TH SarabunPSK"/>
          <w:sz w:val="32"/>
          <w:szCs w:val="32"/>
        </w:rPr>
      </w:pPr>
      <w:r w:rsidRPr="00450B8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50B8D">
        <w:rPr>
          <w:rFonts w:ascii="TH SarabunPSK" w:hAnsi="TH SarabunPSK" w:cs="TH SarabunPSK"/>
          <w:sz w:val="32"/>
          <w:szCs w:val="32"/>
          <w:cs/>
        </w:rPr>
        <w:t xml:space="preserve"> ในสถานการณ์ เช่น การเกิดโรคระบาด ภัยธรรมชาติ ซึ่งผู้วิจัยไม่สามารถเดินทางไปเก็บข้อมูลด้วยตนเอง และต้องเก็บข้อมูลผ่านโทรศัพท์หรือระบบออนไลน์รูปแบบต่างๆ สามารถให้บุคคลแสดงความยินยอมโดยวาจาได้ โดยผู้วิจัยต้องอธิบาย/อ่านรายละเอียดที่ปรากฏในเอกสารข้อมูลให้บุคคลที่ถูกติดต่อ/ทาบทามให้เป็นอาสาสมัครฟัง เปิดโอกาสให้ซักถาม และให้เวลาอย่างเพียงพอในการตัดสินใจ เมื่อบุคคลดังกล่าวตัดสินใจเข้าร่วมการวิจัย จึงให้แสดงความยินยอมโดยวาจา จากนั้น ผู้วิจัยบันทึก วัน เวลา และสถานที่ซึ่งบุคคลดังกล่าวแสดงความยินยอม ทั้งนี้ หากผู้วิจัยสามารถติดต่อกลุ่มเป้าหมายได้โดยสะดวก ขอให้ส่งเอกสารข้อมูลและขอความยินยอมไปให้อ่าน/ทำความเข้าใจ หากยินดีเป็นอาสาสมัคร ให้ส่งเฉพาะเอกสารแสดงความยินยอมที่ลงนามแล้วคืนผู้วิจัย 1 ชุด โดยให้อาสาสมัครเก็บสำเนาเอกสารแสดงความยินยอมดังกล่าวไว้ 1 ชุด)</w:t>
      </w:r>
    </w:p>
    <w:p w14:paraId="31916239" w14:textId="59498A0D" w:rsidR="00450B8D" w:rsidRPr="00450B8D" w:rsidRDefault="00450B8D" w:rsidP="00450B8D">
      <w:pPr>
        <w:ind w:right="-42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50B8D">
        <w:rPr>
          <w:rFonts w:ascii="TH SarabunPSK" w:eastAsia="MS Mincho" w:hAnsi="TH SarabunPSK" w:cs="TH SarabunPSK"/>
          <w:sz w:val="32"/>
          <w:szCs w:val="32"/>
        </w:rPr>
        <w:sym w:font="Wingdings" w:char="F0A8"/>
      </w:r>
      <w:r w:rsidRPr="00450B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335F" w:rsidRPr="00D8335F">
        <w:rPr>
          <w:rFonts w:ascii="TH SarabunPSK" w:hAnsi="TH SarabunPSK" w:cs="TH SarabunPSK" w:hint="cs"/>
          <w:sz w:val="32"/>
          <w:szCs w:val="32"/>
          <w:cs/>
        </w:rPr>
        <w:t>12.3</w:t>
      </w:r>
      <w:r w:rsidR="00D833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0B8D">
        <w:rPr>
          <w:rFonts w:ascii="TH SarabunPSK" w:hAnsi="TH SarabunPSK" w:cs="TH SarabunPSK"/>
          <w:sz w:val="32"/>
          <w:szCs w:val="32"/>
          <w:cs/>
        </w:rPr>
        <w:t xml:space="preserve">โดยการกระทำ ได้แก่ การตอบแบบสอบถามด้วยตนเอง แล้วให้ส่งกลับคืนทั้งที่อยู่ในรูปแบบกระดาษ และ/หรือออนไลน์ โดยไม่สามารถบ่งชี้ผู้ตอบได้ </w:t>
      </w:r>
      <w:r w:rsidRPr="003D773D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(หากอาสาสมัครส่งแบบสอบถามคืนหรือ</w:t>
      </w:r>
      <w:r w:rsidR="00211BA6" w:rsidRPr="003D77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คล</w:t>
      </w:r>
      <w:r w:rsidR="00211B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ิก</w:t>
      </w:r>
      <w:r w:rsidRPr="003D7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ส่งแบบสอบถามออนไลน์ ถือว่าเป็นการแสดงความยินยอมโดยการกระทำ ขอให้ผู้วิจัยจัดทำเฉพาะเอกสาร</w:t>
      </w:r>
      <w:r w:rsidR="00D83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ชี้แจง</w:t>
      </w:r>
      <w:r w:rsidRPr="003D7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 ไม่ต้องจัดทำเอกสารขอความยินยอม)</w:t>
      </w:r>
    </w:p>
    <w:p w14:paraId="317202BE" w14:textId="626CC5AA" w:rsidR="00450B8D" w:rsidRPr="00450B8D" w:rsidRDefault="00450B8D" w:rsidP="00450B8D">
      <w:pPr>
        <w:ind w:right="-4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    </w:t>
      </w:r>
      <w:r w:rsidRPr="00450B8D">
        <w:rPr>
          <w:rFonts w:ascii="TH SarabunPSK" w:eastAsia="MS Mincho" w:hAnsi="TH SarabunPSK" w:cs="TH SarabunPSK"/>
          <w:sz w:val="32"/>
          <w:szCs w:val="32"/>
        </w:rPr>
        <w:sym w:font="Wingdings" w:char="F0A8"/>
      </w:r>
      <w:r w:rsidRPr="00450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35F">
        <w:rPr>
          <w:rFonts w:ascii="TH SarabunPSK" w:hAnsi="TH SarabunPSK" w:cs="TH SarabunPSK" w:hint="cs"/>
          <w:sz w:val="32"/>
          <w:szCs w:val="32"/>
          <w:cs/>
        </w:rPr>
        <w:t xml:space="preserve">1.24 </w:t>
      </w:r>
      <w:r w:rsidRPr="00450B8D">
        <w:rPr>
          <w:rFonts w:ascii="TH SarabunPSK" w:hAnsi="TH SarabunPSK" w:cs="TH SarabunPSK"/>
          <w:sz w:val="32"/>
          <w:szCs w:val="32"/>
          <w:cs/>
        </w:rPr>
        <w:t>ขอยกเว้นการขอความยินยอมจากอาสาสมัคร (</w:t>
      </w:r>
      <w:r w:rsidRPr="00450B8D">
        <w:rPr>
          <w:rFonts w:ascii="TH SarabunPSK" w:hAnsi="TH SarabunPSK" w:cs="TH SarabunPSK"/>
          <w:sz w:val="32"/>
          <w:szCs w:val="32"/>
        </w:rPr>
        <w:t xml:space="preserve">Waiver of Informed Consent) </w:t>
      </w:r>
      <w:r w:rsidRPr="00450B8D">
        <w:rPr>
          <w:rFonts w:ascii="TH SarabunPSK" w:hAnsi="TH SarabunPSK" w:cs="TH SarabunPSK"/>
          <w:sz w:val="32"/>
          <w:szCs w:val="32"/>
          <w:cs/>
        </w:rPr>
        <w:t>โปรดระบุเหตุผลทั้ง 4 ข้อ ดังนี้</w:t>
      </w:r>
    </w:p>
    <w:p w14:paraId="7DE00B49" w14:textId="77777777" w:rsidR="00450B8D" w:rsidRPr="00450B8D" w:rsidRDefault="00450B8D" w:rsidP="00173F2E">
      <w:pPr>
        <w:ind w:right="-424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450B8D">
        <w:rPr>
          <w:rFonts w:ascii="TH SarabunPSK" w:hAnsi="TH SarabunPSK" w:cs="TH SarabunPSK"/>
          <w:sz w:val="32"/>
          <w:szCs w:val="32"/>
          <w:cs/>
        </w:rPr>
        <w:t>1) 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เพราะ..........................................................................................................................................</w:t>
      </w:r>
    </w:p>
    <w:p w14:paraId="725A1FC3" w14:textId="0586052E" w:rsidR="00450B8D" w:rsidRPr="00450B8D" w:rsidRDefault="00450B8D" w:rsidP="00173F2E">
      <w:pPr>
        <w:ind w:right="-424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450B8D">
        <w:rPr>
          <w:rFonts w:ascii="TH SarabunPSK" w:hAnsi="TH SarabunPSK" w:cs="TH SarabunPSK"/>
          <w:sz w:val="32"/>
          <w:szCs w:val="32"/>
          <w:cs/>
        </w:rPr>
        <w:t>2) การยกเว้นการขอความยินยอมจากอาสาสมัครจะไม่ส่งผลกระทบต่อสิทธิและความเป็นอยู่ที่ดีของอาสาสมัคร เพราะ........................................................................................................................................</w:t>
      </w:r>
    </w:p>
    <w:p w14:paraId="7301517C" w14:textId="573166CE" w:rsidR="00450B8D" w:rsidRDefault="00450B8D" w:rsidP="00173F2E">
      <w:pPr>
        <w:ind w:right="-424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450B8D">
        <w:rPr>
          <w:rFonts w:ascii="TH SarabunPSK" w:hAnsi="TH SarabunPSK" w:cs="TH SarabunPSK"/>
          <w:sz w:val="32"/>
          <w:szCs w:val="32"/>
          <w:cs/>
        </w:rPr>
        <w:t>3) ผู้วิจัยไม่สามารถทำวิจัยได้หากไม่ยกเว้นการขอความยินยอมจากอาสาสมัครเพราะ...............................................................................................................................</w:t>
      </w:r>
    </w:p>
    <w:p w14:paraId="715B3E57" w14:textId="77777777" w:rsidR="00556A8F" w:rsidRPr="00556A8F" w:rsidRDefault="00556A8F" w:rsidP="00556A8F">
      <w:pPr>
        <w:ind w:right="-424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556A8F">
        <w:rPr>
          <w:rFonts w:ascii="TH SarabunPSK" w:hAnsi="TH SarabunPSK" w:cs="TH SarabunPSK"/>
          <w:sz w:val="32"/>
          <w:szCs w:val="32"/>
          <w:cs/>
        </w:rPr>
        <w:t>4) อาสาสมัครจะได้รับแจ้งเพิ่มเติมเกี่ยวกับการวิจัยหรือไม่ และได้รับข้อมูลอย่างไร</w:t>
      </w:r>
    </w:p>
    <w:p w14:paraId="1D41CE2C" w14:textId="54737642" w:rsidR="00556A8F" w:rsidRPr="00556A8F" w:rsidRDefault="00556A8F" w:rsidP="00556A8F">
      <w:pPr>
        <w:ind w:right="-424"/>
        <w:jc w:val="thaiDistribute"/>
        <w:rPr>
          <w:rFonts w:ascii="TH SarabunPSK" w:hAnsi="TH SarabunPSK" w:cs="TH SarabunPSK" w:hint="cs"/>
          <w:sz w:val="32"/>
          <w:szCs w:val="32"/>
        </w:rPr>
      </w:pPr>
      <w:r w:rsidRPr="00556A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489CCBE" w14:textId="22054055" w:rsidR="00450B8D" w:rsidRDefault="002C3934" w:rsidP="008D4E40">
      <w:pPr>
        <w:ind w:right="-4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934">
        <w:rPr>
          <w:rFonts w:ascii="TH SarabunPSK" w:hAnsi="TH SarabunPSK" w:cs="TH SarabunPSK"/>
          <w:b/>
          <w:bCs/>
          <w:sz w:val="32"/>
          <w:szCs w:val="32"/>
          <w:cs/>
        </w:rPr>
        <w:t>(หากเลือกข้อ 11 ง. แล้ว ไม่ต้องตอบข้อ 12)</w:t>
      </w:r>
    </w:p>
    <w:p w14:paraId="25DE98F3" w14:textId="77777777" w:rsidR="00450B8D" w:rsidRDefault="00450B8D" w:rsidP="008D4E40">
      <w:pPr>
        <w:ind w:right="-4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561336" w14:textId="48D81589" w:rsidR="002C3934" w:rsidRPr="002C3934" w:rsidRDefault="002C3934" w:rsidP="002C3934">
      <w:pPr>
        <w:ind w:right="-4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93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C393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C3934">
        <w:rPr>
          <w:rFonts w:ascii="TH SarabunPSK" w:hAnsi="TH SarabunPSK" w:cs="TH SarabunPSK"/>
          <w:b/>
          <w:bCs/>
          <w:sz w:val="32"/>
          <w:szCs w:val="32"/>
          <w:cs/>
        </w:rPr>
        <w:t>อธิบายกระบวนการขอความยินยอมอาสาสมัคร</w:t>
      </w:r>
    </w:p>
    <w:p w14:paraId="5AC8CE77" w14:textId="77777777" w:rsidR="005B17C0" w:rsidRDefault="002C3934" w:rsidP="002C3934">
      <w:pPr>
        <w:ind w:right="-4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3934">
        <w:rPr>
          <w:rFonts w:ascii="TH SarabunPSK" w:hAnsi="TH SarabunPSK" w:cs="TH SarabunPSK"/>
          <w:sz w:val="32"/>
          <w:szCs w:val="32"/>
        </w:rPr>
        <w:t xml:space="preserve">1) </w:t>
      </w:r>
      <w:r w:rsidRPr="002C3934">
        <w:rPr>
          <w:rFonts w:ascii="TH SarabunPSK" w:hAnsi="TH SarabunPSK" w:cs="TH SarabunPSK"/>
          <w:sz w:val="32"/>
          <w:szCs w:val="32"/>
          <w:cs/>
        </w:rPr>
        <w:t>ใครเป็นผู้ขอความยินยอมจากอาสาสมัคร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4"/>
      </w:tblGrid>
      <w:tr w:rsidR="005B17C0" w:rsidRPr="006C587E" w14:paraId="7A0F4459" w14:textId="77777777" w:rsidTr="00EA2F6E">
        <w:tc>
          <w:tcPr>
            <w:tcW w:w="4225" w:type="dxa"/>
          </w:tcPr>
          <w:p w14:paraId="58BA9B02" w14:textId="77777777" w:rsidR="005B17C0" w:rsidRPr="006C587E" w:rsidRDefault="005B17C0" w:rsidP="00EA2F6E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หัวหน้าโครงการวิจัย (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>Principle investigator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25" w:type="dxa"/>
          </w:tcPr>
          <w:p w14:paraId="09D98D52" w14:textId="77777777" w:rsidR="005B17C0" w:rsidRPr="006C587E" w:rsidRDefault="005B17C0" w:rsidP="00EA2F6E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ผู้ร่วมโครงการวิจัย (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>Co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>investigator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B17C0" w:rsidRPr="006C587E" w14:paraId="70FB10C9" w14:textId="77777777" w:rsidTr="00EA2F6E">
        <w:tc>
          <w:tcPr>
            <w:tcW w:w="4225" w:type="dxa"/>
          </w:tcPr>
          <w:p w14:paraId="36BE0810" w14:textId="77777777" w:rsidR="005B17C0" w:rsidRPr="006C587E" w:rsidRDefault="005B17C0" w:rsidP="00EA2F6E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ผู้ช่วยโครงการวิจัย (นักศึกษา)</w:t>
            </w:r>
          </w:p>
        </w:tc>
        <w:tc>
          <w:tcPr>
            <w:tcW w:w="4225" w:type="dxa"/>
          </w:tcPr>
          <w:p w14:paraId="33481FDC" w14:textId="77777777" w:rsidR="005B17C0" w:rsidRPr="006C587E" w:rsidRDefault="005B17C0" w:rsidP="00EA2F6E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แพทย์เจ้าของไข้</w:t>
            </w:r>
          </w:p>
        </w:tc>
      </w:tr>
      <w:tr w:rsidR="005B17C0" w:rsidRPr="006C587E" w14:paraId="6134E4D9" w14:textId="77777777" w:rsidTr="00EA2F6E">
        <w:tc>
          <w:tcPr>
            <w:tcW w:w="8450" w:type="dxa"/>
            <w:gridSpan w:val="2"/>
          </w:tcPr>
          <w:p w14:paraId="6ABFF55D" w14:textId="77777777" w:rsidR="005B17C0" w:rsidRPr="006C587E" w:rsidRDefault="005B17C0" w:rsidP="00EA2F6E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(ระบุ)...............................................................................................................</w:t>
            </w:r>
          </w:p>
        </w:tc>
      </w:tr>
    </w:tbl>
    <w:p w14:paraId="1A2BEB57" w14:textId="35A58412" w:rsidR="002C3934" w:rsidRPr="005B17C0" w:rsidRDefault="002C3934" w:rsidP="002C3934">
      <w:pPr>
        <w:ind w:right="-424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B17C0">
        <w:rPr>
          <w:rFonts w:ascii="TH SarabunPSK" w:hAnsi="TH SarabunPSK" w:cs="TH SarabunPSK"/>
          <w:sz w:val="32"/>
          <w:szCs w:val="32"/>
          <w:cs/>
        </w:rPr>
        <w:t xml:space="preserve">(ในกรณีที่ผู้วิจัยเป็นบุคคลซึ่งมีอิทธิพลหรือสามารถโน้มน้าวให้บุคคลเข้าร่วมการวิจัยด้วยความเกรงใจ ผู้วิจัยสามารถชี้แจงรายละเอียดโครงการวิจัยด้วยตนเองได้ แต่ควรมอบหมายให้บุคคลอื่นซึ่งเข้าใจกระบวนการขอความยินยอมจากอาสาสมัครที่เป็นไปตามหลักจริยธรรมการวิจัยในมนุษย์เป็นผู้ขอความยินยอมแทน) </w:t>
      </w:r>
    </w:p>
    <w:p w14:paraId="21F031AA" w14:textId="72D8E744" w:rsidR="002C3934" w:rsidRPr="005B17C0" w:rsidRDefault="002C3934" w:rsidP="002C3934">
      <w:pPr>
        <w:ind w:right="-4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17C0">
        <w:rPr>
          <w:rFonts w:ascii="TH SarabunPSK" w:hAnsi="TH SarabunPSK" w:cs="TH SarabunPSK"/>
          <w:sz w:val="32"/>
          <w:szCs w:val="32"/>
        </w:rPr>
        <w:t xml:space="preserve">2) </w:t>
      </w:r>
      <w:r w:rsidRPr="005B17C0">
        <w:rPr>
          <w:rFonts w:ascii="TH SarabunPSK" w:hAnsi="TH SarabunPSK" w:cs="TH SarabunPSK"/>
          <w:sz w:val="32"/>
          <w:szCs w:val="32"/>
          <w:cs/>
        </w:rPr>
        <w:t>ขอความยินยอมจากอาสาสมัครเมื่อใด (ควรขอความยินยอมหลังจากที่ชี้แจงรายละเอียดของโครงการวิจัย เปิดโอกาสให้ซักถาม และให้เวลาอย่างเพียงพอในการทำความเข้าใจและตัดสินใจเข้าร่วมเป็นอาสาสมัครในโครงการวิจัย) ...............................................................................................................</w:t>
      </w:r>
    </w:p>
    <w:p w14:paraId="264508B7" w14:textId="112B20C1" w:rsidR="00462525" w:rsidRPr="002C3934" w:rsidRDefault="002C3934" w:rsidP="00462525">
      <w:pPr>
        <w:ind w:right="-424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B17C0">
        <w:rPr>
          <w:rFonts w:ascii="TH SarabunPSK" w:hAnsi="TH SarabunPSK" w:cs="TH SarabunPSK"/>
          <w:sz w:val="32"/>
          <w:szCs w:val="32"/>
        </w:rPr>
        <w:lastRenderedPageBreak/>
        <w:t xml:space="preserve">3) </w:t>
      </w:r>
      <w:r w:rsidRPr="005B17C0">
        <w:rPr>
          <w:rFonts w:ascii="TH SarabunPSK" w:hAnsi="TH SarabunPSK" w:cs="TH SarabunPSK"/>
          <w:sz w:val="32"/>
          <w:szCs w:val="32"/>
          <w:cs/>
        </w:rPr>
        <w:t>สถานที่ซึ่งใช้ขอความยินยอมของอาสาสมัคร</w:t>
      </w:r>
      <w:r w:rsidR="00462525" w:rsidRPr="002C393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2BF83AE0" w14:textId="77777777" w:rsidR="002C3934" w:rsidRPr="002C3934" w:rsidRDefault="002C3934" w:rsidP="002C3934">
      <w:pPr>
        <w:ind w:right="-4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3934">
        <w:rPr>
          <w:rFonts w:ascii="TH SarabunPSK" w:hAnsi="TH SarabunPSK" w:cs="TH SarabunPSK"/>
          <w:sz w:val="32"/>
          <w:szCs w:val="32"/>
        </w:rPr>
        <w:t xml:space="preserve">(1. </w:t>
      </w:r>
      <w:r w:rsidRPr="002C3934">
        <w:rPr>
          <w:rFonts w:ascii="TH SarabunPSK" w:hAnsi="TH SarabunPSK" w:cs="TH SarabunPSK"/>
          <w:sz w:val="32"/>
          <w:szCs w:val="32"/>
          <w:cs/>
        </w:rPr>
        <w:t xml:space="preserve">ควรเป็นสถานที่ซึ่งมีความเป็นส่วนตัวและไม่เปิดเผยตัวตนของอาสาสมัคร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 เช่น ระบุว่า “บ้าน หรือสถานที่อื่นๆ ซึ่งมีความปลอดภัย มีความเป็นส่วนตัว และอาสาสมัครสะดวก” </w:t>
      </w:r>
      <w:r w:rsidRPr="002C3934">
        <w:rPr>
          <w:rFonts w:ascii="TH SarabunPSK" w:hAnsi="TH SarabunPSK" w:cs="TH SarabunPSK"/>
          <w:sz w:val="32"/>
          <w:szCs w:val="32"/>
        </w:rPr>
        <w:t xml:space="preserve">2. </w:t>
      </w:r>
      <w:r w:rsidRPr="002C3934">
        <w:rPr>
          <w:rFonts w:ascii="TH SarabunPSK" w:hAnsi="TH SarabunPSK" w:cs="TH SarabunPSK"/>
          <w:sz w:val="32"/>
          <w:szCs w:val="32"/>
          <w:cs/>
        </w:rPr>
        <w:t>หากมีอาสาสมัครหลายกลุ่ม ควรระบุสถานที่ขอความยินยอมที่สอดคล้องกับสถานภาพและบทบาทของอาสาสมัครแต่ละกลุ่ม)</w:t>
      </w:r>
    </w:p>
    <w:p w14:paraId="1A549FDF" w14:textId="7606C68B" w:rsidR="000B0A34" w:rsidRPr="006C587E" w:rsidRDefault="00910AF1" w:rsidP="00093AC8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B3B0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อธิบายวิธีการศึกษาทดลอง</w:t>
      </w:r>
      <w:r w:rsidR="00E62508"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การเก็บข้อมูล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และให้เหตุผลว่าทำไมการศึกษานี้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28DC">
        <w:rPr>
          <w:rFonts w:ascii="TH SarabunPSK" w:hAnsi="TH SarabunPSK" w:cs="TH SarabunPSK" w:hint="cs"/>
          <w:sz w:val="32"/>
          <w:szCs w:val="32"/>
          <w:cs/>
        </w:rPr>
        <w:t>เช่น ความเสี่ยง</w:t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ไม่มากไปกว่าความเสี่ยงในชีวิตประจำวัน </w:t>
      </w:r>
      <w:r w:rsidRPr="006C587E">
        <w:rPr>
          <w:rFonts w:ascii="TH SarabunPSK" w:hAnsi="TH SarabunPSK" w:cs="TH SarabunPSK"/>
          <w:sz w:val="32"/>
          <w:szCs w:val="32"/>
        </w:rPr>
        <w:t>Minimal risk</w:t>
      </w:r>
      <w:r w:rsidR="000B0A34" w:rsidRPr="006C587E">
        <w:rPr>
          <w:rFonts w:ascii="TH SarabunPSK" w:hAnsi="TH SarabunPSK" w:cs="TH SarabunPSK"/>
          <w:sz w:val="32"/>
          <w:szCs w:val="32"/>
          <w:cs/>
        </w:rPr>
        <w:t xml:space="preserve"> ระบุวิธีการที่จะเก็บข้อมูลจากอาสาสมัครอย่างไร การคัดกรอง การดูแล การติดตาม ระบุระยะเวลา และจำนวนครั้งที่นัดอาสาสมัคร)</w:t>
      </w:r>
    </w:p>
    <w:p w14:paraId="3B85DAD2" w14:textId="77777777" w:rsidR="00F6072F" w:rsidRPr="006C587E" w:rsidRDefault="00F6072F" w:rsidP="00910AF1">
      <w:pPr>
        <w:tabs>
          <w:tab w:val="left" w:pos="360"/>
          <w:tab w:val="left" w:pos="1080"/>
        </w:tabs>
        <w:ind w:firstLine="350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14:paraId="28B777B0" w14:textId="58774796" w:rsidR="00FF3C30" w:rsidRPr="006C587E" w:rsidRDefault="001336F6" w:rsidP="00FF3C30">
      <w:pPr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3A2DB5"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ประโยชน์ต่ออาสาสมัคร</w:t>
      </w:r>
      <w:r w:rsidR="00B375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375AF">
        <w:rPr>
          <w:rFonts w:ascii="TH SarabunPSK" w:hAnsi="TH SarabunPSK" w:cs="TH SarabunPSK" w:hint="cs"/>
          <w:b/>
          <w:bCs/>
          <w:sz w:val="32"/>
          <w:szCs w:val="32"/>
          <w:cs/>
        </w:rPr>
        <w:t>/หรือประโยชน์ต่อ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ชุมชนที่เข้าร่วมการวิจัย รวม</w:t>
      </w:r>
      <w:r w:rsidR="00FF3C30" w:rsidRPr="006C587E">
        <w:rPr>
          <w:rFonts w:ascii="TH SarabunPSK" w:hAnsi="TH SarabunPSK" w:cs="TH SarabunPSK"/>
          <w:b/>
          <w:bCs/>
          <w:sz w:val="32"/>
          <w:szCs w:val="32"/>
          <w:cs/>
        </w:rPr>
        <w:t>ทั้งการสร้างความเข้มแข็งแก่ชุมชนอย่างไร</w:t>
      </w:r>
    </w:p>
    <w:p w14:paraId="2177668B" w14:textId="60FDF221" w:rsidR="00910AF1" w:rsidRPr="006C587E" w:rsidRDefault="00FF3C30" w:rsidP="00FF3C30">
      <w:pPr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C587E">
        <w:rPr>
          <w:rFonts w:ascii="TH SarabunPSK" w:hAnsi="TH SarabunPSK" w:cs="TH SarabunPSK"/>
          <w:sz w:val="32"/>
          <w:szCs w:val="32"/>
          <w:cs/>
        </w:rPr>
        <w:t>(</w:t>
      </w:r>
      <w:r w:rsidR="00B375AF" w:rsidRPr="00B375AF">
        <w:rPr>
          <w:rFonts w:ascii="TH SarabunPSK" w:hAnsi="TH SarabunPSK" w:cs="TH SarabunPSK"/>
          <w:sz w:val="32"/>
          <w:szCs w:val="32"/>
          <w:cs/>
        </w:rPr>
        <w:t>ขอให้ระบุประโยชน์โดยตรงที่อาสาสมัครจะได้รับ หากไม่มี ขอให้ระบุว่า โครงการวิจัยนี้ไม่มีประโยชน์โดยตรงต่ออาสาสมัคร จากนั้นระบุประโยชน์ต่อชุมชนที่เข้าร่วมการวิจัย หน่วยงานหรือองค์กรที่เกี่ยวข้อง และแวดวงวิชาการ)</w:t>
      </w:r>
    </w:p>
    <w:p w14:paraId="7CA5A089" w14:textId="77777777" w:rsidR="00F6072F" w:rsidRPr="006C587E" w:rsidRDefault="00F6072F" w:rsidP="00910AF1">
      <w:pPr>
        <w:ind w:left="540" w:hanging="540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90C90E4" w14:textId="6BA75A94" w:rsidR="00910AF1" w:rsidRPr="006C587E" w:rsidRDefault="001336F6" w:rsidP="00910AF1">
      <w:pPr>
        <w:tabs>
          <w:tab w:val="left" w:pos="336"/>
          <w:tab w:val="num" w:pos="1080"/>
        </w:tabs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7AA2" w:rsidRPr="000F7AA2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ความเสี่ยง/ผลกระทบที่อาจเกิดแก่อาสาสมัครและหรือชุมชนที่เข้าร่วมการวิจัย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1F7509" w14:textId="3C26AF1D" w:rsidR="00910AF1" w:rsidRPr="006C587E" w:rsidRDefault="00910AF1" w:rsidP="00321071">
      <w:pPr>
        <w:tabs>
          <w:tab w:val="num" w:pos="630"/>
        </w:tabs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294FB1" w:rsidRPr="00294FB1">
        <w:rPr>
          <w:rFonts w:ascii="TH SarabunPSK" w:hAnsi="TH SarabunPSK" w:cs="TH SarabunPSK"/>
          <w:sz w:val="32"/>
          <w:szCs w:val="32"/>
          <w:cs/>
        </w:rPr>
        <w:t>ความเสี่ยง/ผลกระทบต่ออาสาสมัคร (งานวิจัยทุกเรื่องมีความเสี่ยง/ผลกระทบทั้งสิ้น จะมากหรือน้อยขึ้นอยู่กับกรณี ดังนั้น ขอให้ระบุความเสี่ยง/ผลกระทบทางร่างกาย จิตใจ สังคม เศรษฐกิจ กฎหมาย หรือวัฒนธรรม พร้อมทั้งระบุมาตรการในการลดความเสี่ยงและการจัดการกับผลกระทบที่อาจเกิดขึ้น ทั้งนี้ การทำให้อาสาสมัครเสียเวลา รู้สึกอึดอัดหรือไม่สบายใจกับคำถามในการสัมภาษณ์ ประเด็นในการสนทนากลุ่ม การถูกสังเกตทั้งแบบมีส่วนร่วมและไม่มีส่วนร่วม หรือการเข้าร่วมกิจกรรมอื่นๆ ซึ่งเป็นส่วนหนึ่งของการวิจัย ถือเป็นความเสี่ยงอย่างหนึ่ง)</w:t>
      </w:r>
    </w:p>
    <w:p w14:paraId="3BD9BE00" w14:textId="77777777" w:rsidR="00F6072F" w:rsidRPr="006C587E" w:rsidRDefault="00F6072F" w:rsidP="00321071">
      <w:pPr>
        <w:tabs>
          <w:tab w:val="num" w:pos="630"/>
        </w:tabs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</w:p>
    <w:p w14:paraId="2B5AD6D9" w14:textId="73A9E334" w:rsidR="00910AF1" w:rsidRPr="006C587E" w:rsidRDefault="00910AF1" w:rsidP="00321071">
      <w:pPr>
        <w:tabs>
          <w:tab w:val="num" w:pos="630"/>
        </w:tabs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="00294FB1" w:rsidRPr="00294FB1">
        <w:rPr>
          <w:rFonts w:ascii="TH SarabunPSK" w:hAnsi="TH SarabunPSK" w:cs="TH SarabunPSK"/>
          <w:sz w:val="32"/>
          <w:szCs w:val="32"/>
          <w:cs/>
        </w:rPr>
        <w:t>กรณีที่มีความเสี่ยง/ผลกระทบต่อชุมชน ผู้วิจัยมีวิธีการเข้าถึง/หารือต่อชุมชน หรือแก้ไขอย่างไร</w:t>
      </w:r>
      <w:r w:rsidR="00294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DB" w:rsidRPr="006C587E">
        <w:rPr>
          <w:rFonts w:ascii="TH SarabunPSK" w:hAnsi="TH SarabunPSK" w:cs="TH SarabunPSK"/>
          <w:sz w:val="32"/>
          <w:szCs w:val="32"/>
          <w:cs/>
        </w:rPr>
        <w:t>(เช่น มีหนังสือขอความอนุเคราะห์เก็บข้อมูล</w:t>
      </w:r>
      <w:r w:rsidR="00ED3E0E" w:rsidRPr="006C587E">
        <w:rPr>
          <w:rFonts w:ascii="TH SarabunPSK" w:hAnsi="TH SarabunPSK" w:cs="TH SarabunPSK"/>
          <w:sz w:val="32"/>
          <w:szCs w:val="32"/>
          <w:cs/>
        </w:rPr>
        <w:t xml:space="preserve"> การชี้แจงผลการวิจัย</w:t>
      </w:r>
      <w:r w:rsidR="00F449DB" w:rsidRPr="006C587E">
        <w:rPr>
          <w:rFonts w:ascii="TH SarabunPSK" w:hAnsi="TH SarabunPSK" w:cs="TH SarabunPSK"/>
          <w:sz w:val="32"/>
          <w:szCs w:val="32"/>
          <w:cs/>
        </w:rPr>
        <w:t>ถึงผู้นำองค์กรหรือชุมชน)</w:t>
      </w:r>
    </w:p>
    <w:p w14:paraId="56F11C4C" w14:textId="77777777" w:rsidR="00F6072F" w:rsidRPr="006C587E" w:rsidRDefault="00F6072F" w:rsidP="00910AF1">
      <w:pPr>
        <w:ind w:left="1134" w:hanging="425"/>
        <w:jc w:val="both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</w:p>
    <w:p w14:paraId="7AD764CD" w14:textId="29E0F80F" w:rsidR="00910AF1" w:rsidRDefault="003A2DB5" w:rsidP="0082435B">
      <w:pPr>
        <w:tabs>
          <w:tab w:val="num" w:pos="108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336F6" w:rsidRPr="006C587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24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2435B" w:rsidRPr="0082435B">
        <w:rPr>
          <w:rFonts w:ascii="TH SarabunPSK" w:hAnsi="TH SarabunPSK" w:cs="TH SarabunPSK"/>
          <w:sz w:val="32"/>
          <w:szCs w:val="32"/>
          <w:cs/>
        </w:rPr>
        <w:t>วิธีปฏิบัติที่ใช้ในการวิจัยเพื่อปกป้องความเป็นส่วนตัว (</w:t>
      </w:r>
      <w:r w:rsidR="0082435B" w:rsidRPr="0082435B">
        <w:rPr>
          <w:rFonts w:ascii="TH SarabunPSK" w:hAnsi="TH SarabunPSK" w:cs="TH SarabunPSK"/>
          <w:sz w:val="32"/>
          <w:szCs w:val="32"/>
        </w:rPr>
        <w:t xml:space="preserve">privacy) </w:t>
      </w:r>
      <w:r w:rsidR="0082435B" w:rsidRPr="0082435B">
        <w:rPr>
          <w:rFonts w:ascii="TH SarabunPSK" w:hAnsi="TH SarabunPSK" w:cs="TH SarabunPSK"/>
          <w:sz w:val="32"/>
          <w:szCs w:val="32"/>
          <w:cs/>
        </w:rPr>
        <w:t>และรักษาความลับ (</w:t>
      </w:r>
      <w:r w:rsidR="0082435B" w:rsidRPr="0082435B">
        <w:rPr>
          <w:rFonts w:ascii="TH SarabunPSK" w:hAnsi="TH SarabunPSK" w:cs="TH SarabunPSK"/>
          <w:sz w:val="32"/>
          <w:szCs w:val="32"/>
        </w:rPr>
        <w:t xml:space="preserve">confidentiality) </w:t>
      </w:r>
      <w:r w:rsidR="0082435B" w:rsidRPr="0082435B">
        <w:rPr>
          <w:rFonts w:ascii="TH SarabunPSK" w:hAnsi="TH SarabunPSK" w:cs="TH SarabunPSK"/>
          <w:sz w:val="32"/>
          <w:szCs w:val="32"/>
          <w:cs/>
        </w:rPr>
        <w:t>ของอาสาสมัครหรือชุมชน (ขอให้ตอบให้ครบทั้ง 2 ข้อ และขอให้ระบุรายละเอียดต่อไปนี้ในเอกสารข้อมูลและขอความยินยอมด้วย)</w:t>
      </w:r>
    </w:p>
    <w:p w14:paraId="28A7EF35" w14:textId="39AD81DD" w:rsidR="0082435B" w:rsidRPr="0082435B" w:rsidRDefault="0082435B" w:rsidP="0082435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435B">
        <w:rPr>
          <w:rFonts w:ascii="TH SarabunPSK" w:hAnsi="TH SarabunPSK" w:cs="TH SarabunPSK"/>
          <w:sz w:val="32"/>
          <w:szCs w:val="32"/>
          <w:cs/>
        </w:rPr>
        <w:t>ก. การปกป้องความเป็นส่วนตัว (เช่น การนำเสนอผลการวิจัยในภาพรวม การใช้นามสมมุติสำหรับอาสาสมัครหรือสถานศึกษา การไม่ถ่ายภาพหรือบันทึกวิดีทัศน์ (หากภาพถ่ายและวิดีทัศน์ไม่จำเป็นต่อการวิเคราะห์ข้อมูล คณะกรรมการฯ ไม่อนุญาต หากมีความจำเป็นต่อการวิเคราะห์ข้อมูล ขอให้ชี้แจงต่อคณะกรรมการฯ) ในกรณีที่ประเด็นวิจัยไม่อ่อนไหว อาสาสมัครเป็นบุคคลที่มีชื่อเสียง และผู้วิจัยมีความจำเป็นต้องระบุชื่อจริงของอาสาสมัครดังกล่าวในงานวิจัย บทความ หรือผลงานทางวิชาการในรูปแบบอื่นๆ ขอให้แจ้งกลุ่มเป้าหมายรับทราบก่อนตัดสินใจเข้าร่วมการวิจัย)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5490"/>
        <w:gridCol w:w="3510"/>
      </w:tblGrid>
      <w:tr w:rsidR="008760B2" w:rsidRPr="006C587E" w14:paraId="088F99F3" w14:textId="77777777" w:rsidTr="002C3580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3442FA78" w14:textId="77777777" w:rsidR="008760B2" w:rsidRPr="006C587E" w:rsidRDefault="008760B2" w:rsidP="009C3BEE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</w:tc>
      </w:tr>
      <w:tr w:rsidR="008760B2" w:rsidRPr="006C587E" w14:paraId="2A8A81B5" w14:textId="77777777" w:rsidTr="002C3580"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14:paraId="0811B647" w14:textId="77777777" w:rsidR="008760B2" w:rsidRPr="006C587E" w:rsidRDefault="008760B2" w:rsidP="009C3BEE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มีการบันทึกข้อมูล โดยจัดการเก็บข้อมูล ดังนี้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8760B2" w:rsidRPr="006C587E" w14:paraId="5DDA6F9B" w14:textId="77777777" w:rsidTr="002C3580"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446" w14:textId="77777777" w:rsidR="008760B2" w:rsidRPr="006C587E" w:rsidRDefault="008760B2" w:rsidP="009C3BEE">
            <w:pPr>
              <w:spacing w:line="360" w:lineRule="exact"/>
              <w:ind w:left="-15"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ไฟล์อิเล็กทรอนิกส์ (ในคอมพิวเตอร์หรือแผ่น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>CD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23AE6" w14:textId="77777777" w:rsidR="008760B2" w:rsidRPr="006C587E" w:rsidRDefault="008760B2" w:rsidP="009C3BEE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วิดิทัศน์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/ ภาพเคลื่อนไหว</w:t>
            </w:r>
          </w:p>
        </w:tc>
      </w:tr>
      <w:tr w:rsidR="008760B2" w:rsidRPr="006C587E" w14:paraId="0AEE25A1" w14:textId="77777777" w:rsidTr="002C3580"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649" w14:textId="77777777" w:rsidR="008760B2" w:rsidRPr="006C587E" w:rsidRDefault="008760B2" w:rsidP="002C3580">
            <w:pPr>
              <w:spacing w:line="360" w:lineRule="exact"/>
              <w:ind w:left="-15" w:right="-113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รูปถ่าย / ภาพนิ่ง (</w:t>
            </w:r>
            <w:r w:rsidRPr="006C587E">
              <w:rPr>
                <w:rFonts w:ascii="TH SarabunPSK" w:eastAsia="MS Mincho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ระบุเหตุผลในการถ่ายภาพ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 ...........................</w:t>
            </w:r>
            <w:r w:rsidR="002C3580"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945B" w14:textId="77777777" w:rsidR="008760B2" w:rsidRPr="006C587E" w:rsidRDefault="008760B2" w:rsidP="009C3BEE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บันทึกเสียง</w:t>
            </w:r>
          </w:p>
        </w:tc>
      </w:tr>
      <w:tr w:rsidR="008760B2" w:rsidRPr="006C587E" w14:paraId="4498265C" w14:textId="77777777" w:rsidTr="002C3580"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</w:tcPr>
          <w:p w14:paraId="6D26384C" w14:textId="77777777" w:rsidR="008760B2" w:rsidRPr="006C587E" w:rsidRDefault="008760B2" w:rsidP="009C3BEE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ไม่มีการบันทึกข้อมูลส่วนตัวของผู้เข้าร่วมการวิจัย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14:paraId="6E4ABF42" w14:textId="77777777" w:rsidR="008760B2" w:rsidRPr="006C587E" w:rsidRDefault="008760B2" w:rsidP="009C3BEE">
            <w:pPr>
              <w:spacing w:line="360" w:lineRule="exact"/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 ....................................</w:t>
            </w:r>
          </w:p>
        </w:tc>
      </w:tr>
    </w:tbl>
    <w:p w14:paraId="1C047A1B" w14:textId="437EFE72" w:rsidR="008760B2" w:rsidRPr="0082435B" w:rsidRDefault="00563601" w:rsidP="00563601">
      <w:pPr>
        <w:ind w:right="-62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6C587E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lastRenderedPageBreak/>
        <w:t xml:space="preserve">        </w:t>
      </w:r>
      <w:r w:rsidR="0082435B" w:rsidRPr="0082435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ข. </w:t>
      </w:r>
      <w:r w:rsidR="0082435B" w:rsidRPr="0082435B">
        <w:rPr>
          <w:rFonts w:ascii="TH SarabunPSK" w:hAnsi="TH SarabunPSK" w:cs="TH SarabunPSK"/>
          <w:spacing w:val="-6"/>
          <w:sz w:val="30"/>
          <w:szCs w:val="30"/>
          <w:cs/>
        </w:rPr>
        <w:t>การรักษาความลับ (เช่น การเก็บรักษาข้อมูลที่เก็บรวบรวมจากอาสาสมัครทั้งที่เป็นไฟล์อิเล็กทรอนิกส์และกระดาษไว้ในที่ปลอดภัย มีการใส่รหัสคอมพิวเตอร์และไฟล์ข้อมูล เก็บไว้ในตู้เก็บเอกสารที่มีกุญแจล็อคอย่างแน่นหนา การจำกัดจำนวนบุคคลที่เข้าถึงข้อมูล และทำลายข้อมูลที่เกี่ยวข้องภายหลังเสร็จสิ้นการวิจัย)</w:t>
      </w:r>
      <w:r w:rsidR="0082435B" w:rsidRPr="0082435B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8760B2" w:rsidRPr="0082435B">
        <w:rPr>
          <w:rFonts w:ascii="TH SarabunPSK" w:hAnsi="TH SarabunPSK" w:cs="TH SarabunPSK"/>
          <w:spacing w:val="-6"/>
          <w:sz w:val="30"/>
          <w:szCs w:val="30"/>
          <w:cs/>
        </w:rPr>
        <w:t xml:space="preserve">หากมีการบันทึกข้อมูลดังกล่าวข้างต้น โปรดระบุผู้ที่สามารถเข้าถึงข้อมูล และการทำลายข้อมูล 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5040"/>
        <w:gridCol w:w="3960"/>
      </w:tblGrid>
      <w:tr w:rsidR="008760B2" w:rsidRPr="006C587E" w14:paraId="5E25C1E9" w14:textId="77777777" w:rsidTr="00563601">
        <w:tc>
          <w:tcPr>
            <w:tcW w:w="5040" w:type="dxa"/>
          </w:tcPr>
          <w:p w14:paraId="72CD19C0" w14:textId="77777777" w:rsidR="008760B2" w:rsidRPr="006C587E" w:rsidRDefault="008760B2" w:rsidP="00885A4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</w:tc>
        <w:tc>
          <w:tcPr>
            <w:tcW w:w="3960" w:type="dxa"/>
          </w:tcPr>
          <w:p w14:paraId="4161C094" w14:textId="77777777" w:rsidR="008760B2" w:rsidRPr="006C587E" w:rsidRDefault="008760B2" w:rsidP="00885A4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เก็บเอกสาร/แผ่น </w:t>
            </w:r>
            <w:r w:rsidRPr="006C587E">
              <w:rPr>
                <w:rFonts w:ascii="TH SarabunPSK" w:hAnsi="TH SarabunPSK" w:cs="TH SarabunPSK"/>
                <w:sz w:val="30"/>
                <w:szCs w:val="30"/>
              </w:rPr>
              <w:t>CD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>/ไฟล์ ในตู้/ลิ้นชัก ที่มีกุญแจล็อก และผู้วิจัยเท่านั้นที่มีกุญแจเปิด-ปิด</w:t>
            </w:r>
          </w:p>
        </w:tc>
      </w:tr>
      <w:tr w:rsidR="008760B2" w:rsidRPr="006C587E" w14:paraId="7EF46A37" w14:textId="77777777" w:rsidTr="00563601">
        <w:tc>
          <w:tcPr>
            <w:tcW w:w="5040" w:type="dxa"/>
          </w:tcPr>
          <w:p w14:paraId="698CE0CF" w14:textId="77777777" w:rsidR="008760B2" w:rsidRPr="006C587E" w:rsidRDefault="008760B2" w:rsidP="00885A4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การทำลายเอกสาร/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CD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/ ไฟล์ ทั้งหมดเมื่อสิ้นสุดการวิจัย</w:t>
            </w:r>
          </w:p>
        </w:tc>
        <w:tc>
          <w:tcPr>
            <w:tcW w:w="3960" w:type="dxa"/>
          </w:tcPr>
          <w:p w14:paraId="5C9944E2" w14:textId="77777777" w:rsidR="008760B2" w:rsidRPr="006C587E" w:rsidRDefault="008760B2" w:rsidP="00885A4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ส่งแผ่น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t xml:space="preserve">CD 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ประวัติผู้ป่วยคืนงานเวชระเบียนเมื่อสิ้นสุดการวิจัย</w:t>
            </w:r>
          </w:p>
        </w:tc>
      </w:tr>
      <w:tr w:rsidR="008760B2" w:rsidRPr="006C587E" w14:paraId="01C18153" w14:textId="77777777" w:rsidTr="00563601">
        <w:tc>
          <w:tcPr>
            <w:tcW w:w="5040" w:type="dxa"/>
          </w:tcPr>
          <w:p w14:paraId="019BB134" w14:textId="77777777" w:rsidR="008760B2" w:rsidRPr="006C587E" w:rsidRDefault="008760B2" w:rsidP="00885A48">
            <w:pPr>
              <w:ind w:right="75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เก็บเอกสาร/แผ่น </w:t>
            </w:r>
            <w:r w:rsidRPr="006C587E">
              <w:rPr>
                <w:rFonts w:ascii="TH SarabunPSK" w:hAnsi="TH SarabunPSK" w:cs="TH SarabunPSK"/>
                <w:sz w:val="30"/>
                <w:szCs w:val="30"/>
              </w:rPr>
              <w:t xml:space="preserve">CD 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>/ 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แล้ว</w:t>
            </w:r>
          </w:p>
        </w:tc>
        <w:tc>
          <w:tcPr>
            <w:tcW w:w="3960" w:type="dxa"/>
          </w:tcPr>
          <w:p w14:paraId="4CE9B6B0" w14:textId="77777777" w:rsidR="008760B2" w:rsidRPr="006C587E" w:rsidRDefault="008760B2" w:rsidP="00885A4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3D124A84" w14:textId="77777777" w:rsidR="008760B2" w:rsidRPr="006C587E" w:rsidRDefault="008760B2" w:rsidP="00885A48">
            <w:pPr>
              <w:ind w:right="-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.......................................................... .......................................................... ......................................................... </w:t>
            </w:r>
          </w:p>
        </w:tc>
      </w:tr>
    </w:tbl>
    <w:p w14:paraId="136EC9A6" w14:textId="77777777" w:rsidR="0040324C" w:rsidRDefault="0040324C" w:rsidP="0040324C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279BA1C" w14:textId="17B9D31F" w:rsidR="0040324C" w:rsidRPr="00BB19E9" w:rsidRDefault="0040324C" w:rsidP="0040324C">
      <w:pPr>
        <w:tabs>
          <w:tab w:val="num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19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Pr="00BB19E9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ความเกี่ยวข้องของผู้วิจัยกับเครื่องมือที่ใช้ในการวิจัย เช่น โปรแกรมที่ออกแบบ หลักสูตรการสอนที่จะศึกษา สินค้า หรือบริการที่จะทำการทดสอบ เป็นต้น</w:t>
      </w:r>
    </w:p>
    <w:p w14:paraId="32E57FBE" w14:textId="3C3406BA" w:rsidR="0040324C" w:rsidRPr="0040324C" w:rsidRDefault="0040324C" w:rsidP="0040324C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    </w:t>
      </w:r>
      <w:r w:rsidRPr="006C587E">
        <w:rPr>
          <w:rFonts w:ascii="TH SarabunPSK" w:eastAsia="MS Mincho" w:hAnsi="TH SarabunPSK" w:cs="TH SarabunPSK"/>
          <w:sz w:val="30"/>
          <w:szCs w:val="30"/>
        </w:rPr>
        <w:sym w:font="Wingdings" w:char="F0A8"/>
      </w: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 </w:t>
      </w:r>
      <w:r w:rsidRPr="0040324C">
        <w:rPr>
          <w:rFonts w:ascii="TH SarabunPSK" w:hAnsi="TH SarabunPSK" w:cs="TH SarabunPSK"/>
          <w:sz w:val="32"/>
          <w:szCs w:val="32"/>
          <w:cs/>
        </w:rPr>
        <w:t>มี โปรดระบุความเกี่ยวข้อง .....................................</w:t>
      </w:r>
    </w:p>
    <w:p w14:paraId="3DE3B867" w14:textId="2D0D727B" w:rsidR="0040324C" w:rsidRPr="0040324C" w:rsidRDefault="0040324C" w:rsidP="0040324C">
      <w:pPr>
        <w:tabs>
          <w:tab w:val="num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0324C">
        <w:rPr>
          <w:rFonts w:ascii="TH SarabunPSK" w:hAnsi="TH SarabunPSK" w:cs="TH SarabunPSK"/>
          <w:sz w:val="32"/>
          <w:szCs w:val="32"/>
          <w:cs/>
        </w:rPr>
        <w:t>และระบุมาตรการจัดการที่จะไม่มีผลกระทบต่อความน่าเชื่อถือของข้อมูล หรือทำให้เกิดความเสี่ยงของอาสาสมัครโดยไม่จำเป็น คือ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324C">
        <w:rPr>
          <w:rFonts w:ascii="TH SarabunPSK" w:hAnsi="TH SarabunPSK" w:cs="TH SarabunPSK"/>
          <w:sz w:val="32"/>
          <w:szCs w:val="32"/>
          <w:cs/>
        </w:rPr>
        <w:t>(ยกตัวอย่างเช่น ผู้วิจัยเป็นเจ้าของผลิตภัณฑ์หรือบริการ ผู้ประเมินผลลัพธ์การใช้งานควรเป็นบุคคลอื่นที่ไม่มีส่วนได้เสีย หรือกรณีผู้วิจัยเป็นอาจารย์ประจำวิชา ข้อมูลที่ได้จากอาสาสมัครจะต้องไม่มีผลต่อการประเมินผลสัมฤทธิ์การศึกษา หรือผู้วิจัยเป็นหัวหน้างาน ข้อมูลที่ได้จากอาสาสมัครจะต้องไม่มีผลต่อการประเมินผลการปฏิบัติงาน เป็นต้น)</w:t>
      </w:r>
    </w:p>
    <w:p w14:paraId="013DDAE8" w14:textId="06BAC4A7" w:rsidR="0040324C" w:rsidRPr="0040324C" w:rsidRDefault="0040324C" w:rsidP="0040324C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0"/>
          <w:szCs w:val="30"/>
          <w:cs/>
        </w:rPr>
        <w:t xml:space="preserve">    </w:t>
      </w:r>
      <w:r w:rsidRPr="006C587E">
        <w:rPr>
          <w:rFonts w:ascii="TH SarabunPSK" w:eastAsia="MS Mincho" w:hAnsi="TH SarabunPSK" w:cs="TH SarabunPSK"/>
          <w:sz w:val="30"/>
          <w:szCs w:val="30"/>
        </w:rPr>
        <w:sym w:font="Wingdings" w:char="F0A8"/>
      </w:r>
      <w:r w:rsidRPr="0040324C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778AF8AF" w14:textId="14B3FFB7" w:rsidR="00910AF1" w:rsidRPr="006C587E" w:rsidRDefault="00910AF1" w:rsidP="002B397E">
      <w:pPr>
        <w:tabs>
          <w:tab w:val="num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B19E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รายละเอียดงบประมาณ</w:t>
      </w:r>
      <w:r w:rsidR="00ED3E0E" w:rsidRPr="006C587E">
        <w:rPr>
          <w:rFonts w:ascii="TH SarabunPSK" w:hAnsi="TH SarabunPSK" w:cs="TH SarabunPSK"/>
          <w:b/>
          <w:bCs/>
          <w:sz w:val="32"/>
          <w:szCs w:val="32"/>
          <w:cs/>
        </w:rPr>
        <w:t>/แหล่งทุน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1800"/>
        <w:gridCol w:w="7200"/>
      </w:tblGrid>
      <w:tr w:rsidR="00481C30" w:rsidRPr="006C587E" w14:paraId="10CED25A" w14:textId="77777777" w:rsidTr="00CA50C6">
        <w:tc>
          <w:tcPr>
            <w:tcW w:w="1800" w:type="dxa"/>
          </w:tcPr>
          <w:p w14:paraId="29733FDF" w14:textId="77777777" w:rsidR="00481C30" w:rsidRPr="006C587E" w:rsidRDefault="00481C30" w:rsidP="009C3BEE">
            <w:pPr>
              <w:ind w:right="-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</w:t>
            </w:r>
            <w:r w:rsidR="00BF671B">
              <w:rPr>
                <w:rFonts w:ascii="TH SarabunPSK" w:eastAsia="MS Mincho" w:hAnsi="TH SarabunPSK" w:cs="TH SarabunPSK" w:hint="cs"/>
                <w:sz w:val="30"/>
                <w:szCs w:val="30"/>
                <w:cs/>
              </w:rPr>
              <w:t>*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ได้รับทุนจาก</w:t>
            </w:r>
          </w:p>
        </w:tc>
        <w:tc>
          <w:tcPr>
            <w:tcW w:w="7200" w:type="dxa"/>
          </w:tcPr>
          <w:p w14:paraId="456626F4" w14:textId="77777777" w:rsidR="00481C30" w:rsidRPr="006C587E" w:rsidRDefault="00481C30" w:rsidP="009C3BEE">
            <w:pPr>
              <w:ind w:right="-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ภายในมหาวิทยาลัย ระบุ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>ทุน......................................…….………………….</w:t>
            </w:r>
          </w:p>
          <w:p w14:paraId="7AF1296A" w14:textId="77777777" w:rsidR="00481C30" w:rsidRPr="006C587E" w:rsidRDefault="00481C30" w:rsidP="009C3BEE">
            <w:pPr>
              <w:ind w:right="-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ภายนอกมหาวิทยาลัย (ระบุ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>แหล่งทุน).....………………………………………...</w:t>
            </w:r>
          </w:p>
        </w:tc>
      </w:tr>
      <w:tr w:rsidR="00481C30" w:rsidRPr="006C587E" w14:paraId="1BDA38D7" w14:textId="77777777" w:rsidTr="00CA50C6">
        <w:tc>
          <w:tcPr>
            <w:tcW w:w="1800" w:type="dxa"/>
          </w:tcPr>
          <w:p w14:paraId="6968907F" w14:textId="77777777" w:rsidR="00481C30" w:rsidRPr="006C587E" w:rsidRDefault="00481C30" w:rsidP="009C3BEE">
            <w:pPr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ไม่มี</w:t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ทุน</w:t>
            </w:r>
          </w:p>
        </w:tc>
        <w:tc>
          <w:tcPr>
            <w:tcW w:w="7200" w:type="dxa"/>
          </w:tcPr>
          <w:p w14:paraId="6B7C551D" w14:textId="77777777" w:rsidR="00481C30" w:rsidRPr="006C587E" w:rsidRDefault="00481C30" w:rsidP="009C3BEE">
            <w:pPr>
              <w:ind w:right="-62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C587E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C587E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อยู่ระหว่างการขอทุน*</w:t>
            </w:r>
            <w:r w:rsidRPr="006C587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ระบุแหล่งทุน………………………………………</w:t>
            </w:r>
          </w:p>
        </w:tc>
      </w:tr>
    </w:tbl>
    <w:p w14:paraId="1DC35AF6" w14:textId="77777777" w:rsidR="00481C30" w:rsidRPr="006C587E" w:rsidRDefault="00BF671B" w:rsidP="00BF671B">
      <w:pPr>
        <w:tabs>
          <w:tab w:val="num" w:pos="1080"/>
        </w:tabs>
        <w:ind w:right="-33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671B">
        <w:rPr>
          <w:rFonts w:ascii="TH SarabunPSK" w:eastAsia="MS Mincho" w:hAnsi="TH SarabunPSK" w:cs="TH SarabunPSK"/>
          <w:color w:val="FF0000"/>
          <w:sz w:val="30"/>
          <w:szCs w:val="30"/>
          <w:cs/>
        </w:rPr>
        <w:t xml:space="preserve">*ผู้วิจัยต้องแนบแบบฟอร์ม 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</w:rPr>
        <w:t>AF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  <w:cs/>
        </w:rPr>
        <w:t>/03-08/02.0 สำหรับการเปิดเผยทุนวิจัยและการมีผลประโยชน์ทับซ้อนหรือขัดแย้ง (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</w:rPr>
        <w:t xml:space="preserve">Conflict of Interest 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  <w:cs/>
        </w:rPr>
        <w:t xml:space="preserve">: 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</w:rPr>
        <w:t>COI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  <w:cs/>
        </w:rPr>
        <w:t>) เพื่อประกอบการพิจารณา และชำระค่าธรรมเนียมการพิจารณาโครงการจำนวน 1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</w:rPr>
        <w:t>,</w:t>
      </w:r>
      <w:r w:rsidRPr="00BF671B">
        <w:rPr>
          <w:rFonts w:ascii="TH SarabunPSK" w:eastAsia="MS Mincho" w:hAnsi="TH SarabunPSK" w:cs="TH SarabunPSK"/>
          <w:color w:val="FF0000"/>
          <w:sz w:val="30"/>
          <w:szCs w:val="30"/>
          <w:cs/>
        </w:rPr>
        <w:t>000 บาท ธนาคารไทยพาณิชย์ เลขที่ 707-2-14444-2 หรือธนาคารกรุงไทยเลขที่ 980-2-83847-0 แล้วแนบเอกสารการโอนเงินในระบบ (ตามประกาศ มทส. เรื่อง หลักเกณฑ์และอัตราค่าธรรมเนียมการขอเอกสารรับรองโครงการวิจัยในมนุษย์ พ.ศ. 2564)</w:t>
      </w:r>
    </w:p>
    <w:p w14:paraId="6A855473" w14:textId="0BBEDC26" w:rsidR="00910AF1" w:rsidRPr="006C587E" w:rsidRDefault="00CC3573" w:rsidP="00910AF1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ระยะเวลาการดำเนินการ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โครงการวิจัยนี้</w:t>
      </w:r>
    </w:p>
    <w:p w14:paraId="1805ABC0" w14:textId="77777777" w:rsidR="00093425" w:rsidRPr="006C587E" w:rsidRDefault="00093425" w:rsidP="00910AF1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ab/>
        <w:t>ก. ระยะเวลาดำเนินการทั้งโครงการ ………………..……ปี…………………..เดือน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ab/>
      </w:r>
    </w:p>
    <w:p w14:paraId="2C9AB4C6" w14:textId="77777777" w:rsidR="00910AF1" w:rsidRPr="006C587E" w:rsidRDefault="00093425" w:rsidP="00910AF1">
      <w:pPr>
        <w:tabs>
          <w:tab w:val="left" w:pos="36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ab/>
        <w:t>ข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. คาดว่าจะเริ่มดำเนินการเก็บข้อมูล เดือน…………..พ.ศ……….… เสร็จสิ้นเดือน…….……</w:t>
      </w:r>
      <w:r w:rsidR="00910AF1" w:rsidRPr="006C587E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พ.ศ………….</w:t>
      </w:r>
      <w:r w:rsidR="006E2BC7" w:rsidRPr="006C587E">
        <w:rPr>
          <w:rFonts w:ascii="TH SarabunPSK" w:eastAsia="MS Mincho" w:hAnsi="TH SarabunPSK" w:cs="TH SarabunPSK"/>
          <w:b/>
          <w:bCs/>
          <w:color w:val="FF0000"/>
          <w:sz w:val="30"/>
          <w:szCs w:val="30"/>
          <w:cs/>
        </w:rPr>
        <w:t>(</w:t>
      </w:r>
      <w:r w:rsidR="00C816FA" w:rsidRPr="006C587E">
        <w:rPr>
          <w:rFonts w:ascii="TH SarabunPSK" w:eastAsia="MS Mincho" w:hAnsi="TH SarabunPSK" w:cs="TH SarabunPSK"/>
          <w:b/>
          <w:bCs/>
          <w:color w:val="FF0000"/>
          <w:sz w:val="30"/>
          <w:szCs w:val="30"/>
          <w:cs/>
        </w:rPr>
        <w:t>ต้องได้รับเอกสารรับรองแล้วเท่านั้นจึงจะดำเนินการเก็บข้อมูลจากอาสาสมัครได้ หากระยะเวลานี้ระบุวันที่ก่อนได้รับเอกสารรับรองจะถือว่าท่านได้เก็บข้อมูลไปแล้ว จะไม่พิจารณาการออกเอกสารรับรองโครงการ)</w:t>
      </w:r>
    </w:p>
    <w:p w14:paraId="4615E978" w14:textId="1EE822C3" w:rsidR="00910AF1" w:rsidRPr="006C587E" w:rsidRDefault="001336F6" w:rsidP="00910AF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357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. การพิจารณาด้านระเบียบวิธีวิจัยจาก</w:t>
      </w:r>
      <w:r w:rsidR="008F53AA" w:rsidRPr="006C587E">
        <w:rPr>
          <w:rFonts w:ascii="TH SarabunPSK" w:hAnsi="TH SarabunPSK" w:cs="TH SarabunPSK"/>
          <w:b/>
          <w:bCs/>
          <w:sz w:val="32"/>
          <w:szCs w:val="32"/>
          <w:cs/>
        </w:rPr>
        <w:t>สำนักวิชา</w:t>
      </w:r>
      <w:r w:rsidR="00093425" w:rsidRPr="006C58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3425" w:rsidRPr="006C587E">
        <w:rPr>
          <w:rFonts w:ascii="TH SarabunPSK" w:hAnsi="TH SarabunPSK" w:cs="TH SarabunPSK"/>
          <w:sz w:val="32"/>
          <w:szCs w:val="32"/>
          <w:cs/>
        </w:rPr>
        <w:t>(กรณีที่เป็นนักศึกษา</w:t>
      </w:r>
      <w:r w:rsidR="009B0222" w:rsidRPr="006C587E">
        <w:rPr>
          <w:rFonts w:ascii="TH SarabunPSK" w:hAnsi="TH SarabunPSK" w:cs="TH SarabunPSK"/>
          <w:sz w:val="32"/>
          <w:szCs w:val="32"/>
          <w:cs/>
        </w:rPr>
        <w:t>หากสอบผ่านโครงร่างวิทยานินพธ์แล้วให้รีบดำเนินการทันที</w:t>
      </w:r>
      <w:r w:rsidR="00093425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51AA7CC1" w14:textId="77777777" w:rsidR="00910AF1" w:rsidRPr="006C587E" w:rsidRDefault="00086984" w:rsidP="00F26A33">
      <w:pPr>
        <w:tabs>
          <w:tab w:val="left" w:pos="270"/>
        </w:tabs>
        <w:ind w:right="-334"/>
        <w:rPr>
          <w:rFonts w:ascii="TH SarabunPSK" w:hAnsi="TH SarabunPSK" w:cs="TH SarabunPSK"/>
          <w:sz w:val="32"/>
          <w:szCs w:val="32"/>
          <w:u w:val="single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ab/>
      </w:r>
      <w:r w:rsidRPr="006C587E">
        <w:rPr>
          <w:rFonts w:ascii="TH SarabunPSK" w:hAnsi="TH SarabunPSK" w:cs="TH SarabunPSK"/>
          <w:sz w:val="32"/>
          <w:szCs w:val="32"/>
        </w:rPr>
        <w:sym w:font="Wingdings" w:char="F071"/>
      </w: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ผ่านการพิจารณาจากกรรมการสอบเค้าโครงวิทยานิพนธ์ประจำ</w:t>
      </w:r>
      <w:r w:rsidR="004A23CF" w:rsidRPr="006C587E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……</w:t>
      </w:r>
      <w:r w:rsidR="00A802C2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แล้ว เมื่อว</w:t>
      </w:r>
      <w:r w:rsidR="00A54F59" w:rsidRPr="006C587E">
        <w:rPr>
          <w:rFonts w:ascii="TH SarabunPSK" w:hAnsi="TH SarabunPSK" w:cs="TH SarabunPSK"/>
          <w:sz w:val="32"/>
          <w:szCs w:val="32"/>
          <w:cs/>
        </w:rPr>
        <w:t>ันที่……...เดือน…...</w:t>
      </w:r>
      <w:r w:rsidR="00F26A33" w:rsidRPr="006C587E">
        <w:rPr>
          <w:rFonts w:ascii="TH SarabunPSK" w:hAnsi="TH SarabunPSK" w:cs="TH SarabunPSK"/>
          <w:sz w:val="32"/>
          <w:szCs w:val="32"/>
          <w:cs/>
        </w:rPr>
        <w:t xml:space="preserve">.ปี </w:t>
      </w:r>
      <w:r w:rsidR="004A23CF" w:rsidRPr="006C587E">
        <w:rPr>
          <w:rFonts w:ascii="TH SarabunPSK" w:hAnsi="TH SarabunPSK" w:cs="TH SarabunPSK"/>
          <w:sz w:val="32"/>
          <w:szCs w:val="32"/>
          <w:cs/>
        </w:rPr>
        <w:t>................</w:t>
      </w:r>
      <w:r w:rsidR="00F26A33" w:rsidRPr="006C587E">
        <w:rPr>
          <w:rFonts w:ascii="TH SarabunPSK" w:hAnsi="TH SarabunPSK" w:cs="TH SarabunPSK"/>
          <w:sz w:val="32"/>
          <w:szCs w:val="32"/>
          <w:cs/>
        </w:rPr>
        <w:t>…</w:t>
      </w:r>
    </w:p>
    <w:p w14:paraId="1480E1FD" w14:textId="7CA5F34F" w:rsidR="00910AF1" w:rsidRPr="006C587E" w:rsidRDefault="003A2DB5" w:rsidP="00ED3E0E">
      <w:pPr>
        <w:tabs>
          <w:tab w:val="left" w:pos="360"/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CC35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10AF1" w:rsidRPr="006C587E">
        <w:rPr>
          <w:rFonts w:ascii="TH SarabunPSK" w:hAnsi="TH SarabunPSK" w:cs="TH SarabunPSK"/>
          <w:b/>
          <w:bCs/>
          <w:sz w:val="32"/>
          <w:szCs w:val="32"/>
          <w:cs/>
        </w:rPr>
        <w:t>. ประสบการณ์ด้านจริยธรรมการวิจัย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4F2" w:rsidRPr="006C587E">
        <w:rPr>
          <w:rFonts w:ascii="TH SarabunPSK" w:hAnsi="TH SarabunPSK" w:cs="TH SarabunPSK"/>
          <w:sz w:val="32"/>
          <w:szCs w:val="32"/>
          <w:cs/>
        </w:rPr>
        <w:t>(</w:t>
      </w:r>
      <w:r w:rsidR="00910AF1" w:rsidRPr="006C587E">
        <w:rPr>
          <w:rFonts w:ascii="TH SarabunPSK" w:hAnsi="TH SarabunPSK" w:cs="TH SarabunPSK"/>
          <w:sz w:val="32"/>
          <w:szCs w:val="32"/>
          <w:cs/>
        </w:rPr>
        <w:t>โปรด</w:t>
      </w:r>
      <w:r w:rsidR="00ED3E0E" w:rsidRPr="006C587E">
        <w:rPr>
          <w:rFonts w:ascii="TH SarabunPSK" w:hAnsi="TH SarabunPSK" w:cs="TH SarabunPSK"/>
          <w:sz w:val="32"/>
          <w:szCs w:val="32"/>
          <w:cs/>
        </w:rPr>
        <w:t>แนบหลักฐานการอบรม</w:t>
      </w:r>
      <w:r w:rsidR="00662574" w:rsidRPr="006C587E">
        <w:rPr>
          <w:rFonts w:ascii="TH SarabunPSK" w:hAnsi="TH SarabunPSK" w:cs="TH SarabunPSK"/>
          <w:sz w:val="32"/>
          <w:szCs w:val="32"/>
          <w:cs/>
        </w:rPr>
        <w:t>ทุกคน หากเป็นนักศึกษาให้แนบหลักฐานของอาจารย์ที่ปรึกษาด้วย</w:t>
      </w:r>
      <w:r w:rsidR="00C664F2" w:rsidRPr="006C587E">
        <w:rPr>
          <w:rFonts w:ascii="TH SarabunPSK" w:hAnsi="TH SarabunPSK" w:cs="TH SarabunPSK"/>
          <w:sz w:val="32"/>
          <w:szCs w:val="32"/>
          <w:cs/>
        </w:rPr>
        <w:t>)</w:t>
      </w:r>
    </w:p>
    <w:p w14:paraId="2F6A73A3" w14:textId="7341617C" w:rsidR="006D09FC" w:rsidRPr="006C587E" w:rsidRDefault="006D09FC" w:rsidP="009C4ED3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C357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C587E">
        <w:rPr>
          <w:rFonts w:ascii="TH SarabunPSK" w:hAnsi="TH SarabunPSK" w:cs="TH SarabunPSK"/>
          <w:b/>
          <w:bCs/>
          <w:sz w:val="32"/>
          <w:szCs w:val="32"/>
          <w:cs/>
        </w:rPr>
        <w:t>. ข้อสัญญา</w:t>
      </w:r>
    </w:p>
    <w:p w14:paraId="21E30E0E" w14:textId="77777777" w:rsidR="003125EE" w:rsidRPr="006C587E" w:rsidRDefault="006D09FC" w:rsidP="003125EE">
      <w:pPr>
        <w:pStyle w:val="BodyTextIndent2"/>
        <w:tabs>
          <w:tab w:val="left" w:pos="630"/>
        </w:tabs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1. 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14:paraId="1E9F00C3" w14:textId="77777777" w:rsidR="003125EE" w:rsidRPr="006C587E" w:rsidRDefault="006D09FC" w:rsidP="003125EE">
      <w:pPr>
        <w:pStyle w:val="BodyTextIndent2"/>
        <w:tabs>
          <w:tab w:val="left" w:pos="630"/>
        </w:tabs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2. 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54ECEBDD" w14:textId="77777777" w:rsidR="003125EE" w:rsidRPr="006C587E" w:rsidRDefault="006D09FC" w:rsidP="003125EE">
      <w:pPr>
        <w:pStyle w:val="BodyTextIndent2"/>
        <w:tabs>
          <w:tab w:val="left" w:pos="630"/>
        </w:tabs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202171E0" w14:textId="77777777" w:rsidR="003125EE" w:rsidRPr="006C587E" w:rsidRDefault="006D09FC" w:rsidP="003125EE">
      <w:pPr>
        <w:pStyle w:val="BodyTextIndent2"/>
        <w:tabs>
          <w:tab w:val="left" w:pos="630"/>
        </w:tabs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14:paraId="3E1A6A21" w14:textId="77777777" w:rsidR="006D09FC" w:rsidRPr="006C587E" w:rsidRDefault="006D09FC" w:rsidP="003125EE">
      <w:pPr>
        <w:pStyle w:val="BodyTextIndent2"/>
        <w:tabs>
          <w:tab w:val="left" w:pos="630"/>
        </w:tabs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14:paraId="75E8B757" w14:textId="77777777" w:rsidR="00904919" w:rsidRDefault="00D2041F" w:rsidP="00904919">
      <w:pPr>
        <w:ind w:firstLine="540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663FF8" w14:textId="3025D8E7" w:rsidR="00910AF1" w:rsidRDefault="00910AF1" w:rsidP="00904919">
      <w:pPr>
        <w:ind w:firstLine="540"/>
        <w:rPr>
          <w:rFonts w:ascii="TH SarabunPSK" w:hAnsi="TH SarabunPSK" w:cs="TH SarabunPSK"/>
          <w:sz w:val="32"/>
          <w:szCs w:val="32"/>
        </w:rPr>
      </w:pPr>
      <w:r w:rsidRPr="006C587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  <w:r w:rsidR="00904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919" w:rsidRPr="00904919">
        <w:rPr>
          <w:rFonts w:ascii="TH SarabunPSK" w:hAnsi="TH SarabunPSK" w:cs="TH SarabunPSK"/>
          <w:sz w:val="32"/>
          <w:szCs w:val="32"/>
          <w:cs/>
        </w:rPr>
        <w:t>รวมทั้งยังไม่ได้ติดต่อและเก็บข้อมูลจากอาสาสมัครของโครงการวิจัยนี้</w:t>
      </w:r>
    </w:p>
    <w:p w14:paraId="36FEF05B" w14:textId="77777777" w:rsidR="00904919" w:rsidRPr="006C587E" w:rsidRDefault="00904919" w:rsidP="00904919">
      <w:pPr>
        <w:ind w:firstLine="540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910AF1" w:rsidRPr="006C587E" w14:paraId="66906B3A" w14:textId="77777777" w:rsidTr="009E40ED">
        <w:trPr>
          <w:trHeight w:val="108"/>
          <w:jc w:val="center"/>
        </w:trPr>
        <w:tc>
          <w:tcPr>
            <w:tcW w:w="4377" w:type="dxa"/>
          </w:tcPr>
          <w:p w14:paraId="6BB0C79C" w14:textId="77777777" w:rsidR="00910AF1" w:rsidRPr="006C587E" w:rsidRDefault="00910AF1" w:rsidP="00BA4D48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14:paraId="77E6A68D" w14:textId="77777777" w:rsidR="00910AF1" w:rsidRPr="006C587E" w:rsidRDefault="00910AF1" w:rsidP="00BA4D48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10AF1" w:rsidRPr="006C587E" w14:paraId="56786F44" w14:textId="77777777" w:rsidTr="009E40ED">
        <w:trPr>
          <w:jc w:val="center"/>
        </w:trPr>
        <w:tc>
          <w:tcPr>
            <w:tcW w:w="4377" w:type="dxa"/>
          </w:tcPr>
          <w:p w14:paraId="4D6E8196" w14:textId="77777777" w:rsidR="00910AF1" w:rsidRPr="006C587E" w:rsidRDefault="00910AF1" w:rsidP="00BA4D48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14:paraId="236E3874" w14:textId="77777777" w:rsidR="00910AF1" w:rsidRPr="006C587E" w:rsidRDefault="00910AF1" w:rsidP="00BA4D48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10AF1" w:rsidRPr="006C587E" w14:paraId="4F707315" w14:textId="77777777" w:rsidTr="00615D9B">
        <w:trPr>
          <w:trHeight w:val="1841"/>
          <w:jc w:val="center"/>
        </w:trPr>
        <w:tc>
          <w:tcPr>
            <w:tcW w:w="4377" w:type="dxa"/>
          </w:tcPr>
          <w:p w14:paraId="65515539" w14:textId="77777777" w:rsidR="00910AF1" w:rsidRPr="006C587E" w:rsidRDefault="00910AF1" w:rsidP="00BA4D48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</w:t>
            </w:r>
          </w:p>
          <w:p w14:paraId="7C3F5D85" w14:textId="77777777" w:rsidR="00910AF1" w:rsidRPr="006C587E" w:rsidRDefault="00910AF1" w:rsidP="00BA4D48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14:paraId="25F3B426" w14:textId="77777777" w:rsidR="00910AF1" w:rsidRPr="006C587E" w:rsidRDefault="00910AF1" w:rsidP="00BA4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14:paraId="1152E0F6" w14:textId="77777777" w:rsidR="00910AF1" w:rsidRPr="006C587E" w:rsidRDefault="00910AF1" w:rsidP="00BA4D48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38CF7F6" w14:textId="77777777" w:rsidR="00910AF1" w:rsidRPr="006C587E" w:rsidRDefault="00910AF1" w:rsidP="00BA4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</w:t>
            </w:r>
          </w:p>
          <w:p w14:paraId="421173DB" w14:textId="77777777" w:rsidR="00910AF1" w:rsidRPr="006C587E" w:rsidRDefault="00910AF1" w:rsidP="00BA4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32966A15" w14:textId="77777777" w:rsidR="00910AF1" w:rsidRPr="006C587E" w:rsidRDefault="00910AF1" w:rsidP="00BA4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</w:tc>
      </w:tr>
      <w:tr w:rsidR="00910AF1" w:rsidRPr="006C587E" w14:paraId="00786117" w14:textId="77777777" w:rsidTr="00D17E1D">
        <w:trPr>
          <w:trHeight w:val="229"/>
          <w:jc w:val="center"/>
        </w:trPr>
        <w:tc>
          <w:tcPr>
            <w:tcW w:w="8754" w:type="dxa"/>
            <w:gridSpan w:val="2"/>
          </w:tcPr>
          <w:p w14:paraId="27FBC319" w14:textId="77777777" w:rsidR="00910AF1" w:rsidRPr="006C587E" w:rsidRDefault="00910AF1" w:rsidP="00C63E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910AF1" w:rsidRPr="006C587E" w14:paraId="3275CE90" w14:textId="77777777" w:rsidTr="009A22B2">
        <w:trPr>
          <w:trHeight w:val="553"/>
          <w:jc w:val="center"/>
        </w:trPr>
        <w:tc>
          <w:tcPr>
            <w:tcW w:w="8754" w:type="dxa"/>
            <w:gridSpan w:val="2"/>
          </w:tcPr>
          <w:p w14:paraId="25315C04" w14:textId="77777777" w:rsidR="00910AF1" w:rsidRPr="006C587E" w:rsidRDefault="00910AF1" w:rsidP="00C63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3C2D1" w14:textId="77777777" w:rsidR="00910AF1" w:rsidRPr="006C587E" w:rsidRDefault="00910AF1" w:rsidP="00C63E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10AF1" w:rsidRPr="006C587E" w14:paraId="5D97112A" w14:textId="77777777" w:rsidTr="009E40ED">
        <w:trPr>
          <w:jc w:val="center"/>
        </w:trPr>
        <w:tc>
          <w:tcPr>
            <w:tcW w:w="8754" w:type="dxa"/>
            <w:gridSpan w:val="2"/>
          </w:tcPr>
          <w:p w14:paraId="6C824B7E" w14:textId="77777777" w:rsidR="00910AF1" w:rsidRPr="006C587E" w:rsidRDefault="00910AF1" w:rsidP="00C63E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10AF1" w:rsidRPr="006C587E" w14:paraId="7D52BC3B" w14:textId="77777777" w:rsidTr="009E40ED">
        <w:trPr>
          <w:jc w:val="center"/>
        </w:trPr>
        <w:tc>
          <w:tcPr>
            <w:tcW w:w="8754" w:type="dxa"/>
            <w:gridSpan w:val="2"/>
          </w:tcPr>
          <w:p w14:paraId="077A63C9" w14:textId="77777777" w:rsidR="00910AF1" w:rsidRPr="006C587E" w:rsidRDefault="00910AF1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9E40ED"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</w:tr>
      <w:tr w:rsidR="009E40ED" w:rsidRPr="006C587E" w14:paraId="3622CF10" w14:textId="77777777" w:rsidTr="009E40ED">
        <w:trPr>
          <w:jc w:val="center"/>
        </w:trPr>
        <w:tc>
          <w:tcPr>
            <w:tcW w:w="8754" w:type="dxa"/>
            <w:gridSpan w:val="2"/>
          </w:tcPr>
          <w:p w14:paraId="6A0C15B2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94E04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E40ED" w:rsidRPr="006C587E" w14:paraId="56E3D157" w14:textId="77777777" w:rsidTr="009E40ED">
        <w:trPr>
          <w:jc w:val="center"/>
        </w:trPr>
        <w:tc>
          <w:tcPr>
            <w:tcW w:w="8754" w:type="dxa"/>
            <w:gridSpan w:val="2"/>
          </w:tcPr>
          <w:p w14:paraId="706E69F5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E40ED" w:rsidRPr="006C587E" w14:paraId="26FE5916" w14:textId="77777777" w:rsidTr="009E40ED">
        <w:trPr>
          <w:jc w:val="center"/>
        </w:trPr>
        <w:tc>
          <w:tcPr>
            <w:tcW w:w="8754" w:type="dxa"/>
            <w:gridSpan w:val="2"/>
          </w:tcPr>
          <w:p w14:paraId="7CE2E1D3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หัวหน้าสถานวิจัย</w:t>
            </w:r>
          </w:p>
        </w:tc>
      </w:tr>
      <w:tr w:rsidR="009E40ED" w:rsidRPr="006C587E" w14:paraId="2CEE5B28" w14:textId="77777777" w:rsidTr="009E40ED">
        <w:trPr>
          <w:jc w:val="center"/>
        </w:trPr>
        <w:tc>
          <w:tcPr>
            <w:tcW w:w="8754" w:type="dxa"/>
            <w:gridSpan w:val="2"/>
          </w:tcPr>
          <w:p w14:paraId="06AC572B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8CC9D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E40ED" w:rsidRPr="006C587E" w14:paraId="629FD5F3" w14:textId="77777777" w:rsidTr="009E40ED">
        <w:trPr>
          <w:jc w:val="center"/>
        </w:trPr>
        <w:tc>
          <w:tcPr>
            <w:tcW w:w="8754" w:type="dxa"/>
            <w:gridSpan w:val="2"/>
          </w:tcPr>
          <w:p w14:paraId="4F2BE93E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E40ED" w:rsidRPr="006C587E" w14:paraId="288BCD87" w14:textId="77777777" w:rsidTr="009E40ED">
        <w:trPr>
          <w:jc w:val="center"/>
        </w:trPr>
        <w:tc>
          <w:tcPr>
            <w:tcW w:w="8754" w:type="dxa"/>
            <w:gridSpan w:val="2"/>
          </w:tcPr>
          <w:p w14:paraId="28DFB0BB" w14:textId="77777777" w:rsidR="009E40ED" w:rsidRPr="006C587E" w:rsidRDefault="009E40ED" w:rsidP="009E40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87E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</w:tbl>
    <w:p w14:paraId="1658747C" w14:textId="77777777" w:rsidR="00FE7DAB" w:rsidRPr="006C587E" w:rsidRDefault="00FE7DAB" w:rsidP="009A22B2">
      <w:pPr>
        <w:rPr>
          <w:rFonts w:ascii="TH SarabunPSK" w:hAnsi="TH SarabunPSK" w:cs="TH SarabunPSK"/>
          <w:sz w:val="32"/>
          <w:szCs w:val="32"/>
        </w:rPr>
      </w:pPr>
    </w:p>
    <w:sectPr w:rsidR="00FE7DAB" w:rsidRPr="006C587E" w:rsidSect="001336F6">
      <w:headerReference w:type="default" r:id="rId9"/>
      <w:footerReference w:type="default" r:id="rId10"/>
      <w:pgSz w:w="11906" w:h="16838" w:code="9"/>
      <w:pgMar w:top="851" w:right="1440" w:bottom="568" w:left="1440" w:header="709" w:footer="93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DB1D" w14:textId="77777777" w:rsidR="001D0A8C" w:rsidRDefault="001D0A8C" w:rsidP="0009067F">
      <w:r>
        <w:separator/>
      </w:r>
    </w:p>
  </w:endnote>
  <w:endnote w:type="continuationSeparator" w:id="0">
    <w:p w14:paraId="0EB7FF89" w14:textId="77777777" w:rsidR="001D0A8C" w:rsidRDefault="001D0A8C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H Sarabun New">
    <w:altName w:val="TH Sarabun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F824" w14:textId="77777777" w:rsidR="00080179" w:rsidRDefault="00080179" w:rsidP="005A43EC">
    <w:pPr>
      <w:pStyle w:val="Foot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C2511" wp14:editId="4676C82E">
              <wp:simplePos x="0" y="0"/>
              <wp:positionH relativeFrom="column">
                <wp:posOffset>-496843</wp:posOffset>
              </wp:positionH>
              <wp:positionV relativeFrom="paragraph">
                <wp:posOffset>102606</wp:posOffset>
              </wp:positionV>
              <wp:extent cx="6585795" cy="5285"/>
              <wp:effectExtent l="0" t="1905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5795" cy="528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FFBA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pt,8.1pt" to="479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" strokecolor="#5b9bd5 [3204]" strokeweight="2.25pt">
              <v:stroke joinstyle="miter"/>
            </v:line>
          </w:pict>
        </mc:Fallback>
      </mc:AlternateContent>
    </w:r>
  </w:p>
  <w:p w14:paraId="6706319A" w14:textId="69F5E427" w:rsidR="005A43EC" w:rsidRPr="00523557" w:rsidRDefault="005A43EC" w:rsidP="005A43EC">
    <w:pPr>
      <w:pStyle w:val="Footer"/>
      <w:ind w:left="-567"/>
      <w:rPr>
        <w:sz w:val="22"/>
        <w:szCs w:val="24"/>
        <w:cs/>
      </w:rPr>
    </w:pPr>
    <w:r w:rsidRPr="00523557">
      <w:rPr>
        <w:sz w:val="22"/>
        <w:szCs w:val="24"/>
      </w:rPr>
      <w:t>Version</w:t>
    </w:r>
    <w:r w:rsidR="00523557" w:rsidRPr="00523557">
      <w:rPr>
        <w:sz w:val="22"/>
        <w:szCs w:val="22"/>
        <w:cs/>
      </w:rPr>
      <w:t xml:space="preserve"> </w:t>
    </w:r>
    <w:r w:rsidRPr="00523557">
      <w:rPr>
        <w:sz w:val="22"/>
        <w:szCs w:val="24"/>
      </w:rPr>
      <w:t>1</w:t>
    </w:r>
    <w:r w:rsidR="00523557" w:rsidRPr="00523557">
      <w:rPr>
        <w:sz w:val="22"/>
        <w:szCs w:val="22"/>
        <w:cs/>
      </w:rPr>
      <w:t>.</w:t>
    </w:r>
    <w:r w:rsidR="00523557" w:rsidRPr="00523557">
      <w:rPr>
        <w:sz w:val="22"/>
        <w:szCs w:val="24"/>
      </w:rPr>
      <w:t>0</w:t>
    </w:r>
    <w:r w:rsidR="00523557">
      <w:rPr>
        <w:sz w:val="22"/>
        <w:szCs w:val="22"/>
        <w:cs/>
      </w:rPr>
      <w:t xml:space="preserve"> </w:t>
    </w:r>
    <w:r w:rsidR="00523557" w:rsidRPr="00523557">
      <w:rPr>
        <w:rFonts w:ascii="TH Sarabun New" w:hAnsi="TH Sarabun New" w:cs="TH Sarabun New"/>
        <w:sz w:val="22"/>
        <w:szCs w:val="24"/>
        <w:cs/>
      </w:rPr>
      <w:t>(วันที่......................................)</w:t>
    </w:r>
    <w:r w:rsidR="00C565C0">
      <w:rPr>
        <w:rFonts w:ascii="TH Sarabun New" w:hAnsi="TH Sarabun New" w:cs="TH Sarabun New" w:hint="cs"/>
        <w:sz w:val="22"/>
        <w:szCs w:val="24"/>
        <w:cs/>
      </w:rPr>
      <w:t xml:space="preserve"> </w:t>
    </w:r>
    <w:r w:rsidR="00C565C0" w:rsidRPr="00C565C0">
      <w:rPr>
        <w:rFonts w:ascii="TH Sarabun New" w:hAnsi="TH Sarabun New" w:cs="TH Sarabun New"/>
        <w:sz w:val="22"/>
        <w:szCs w:val="24"/>
        <w:cs/>
      </w:rPr>
      <w:t>(กรุณาระบุวันที่ เดือน ปี พ.ศ.)</w:t>
    </w:r>
  </w:p>
  <w:p w14:paraId="73A9C772" w14:textId="77777777" w:rsidR="005A43EC" w:rsidRDefault="005A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B501" w14:textId="77777777" w:rsidR="001D0A8C" w:rsidRDefault="001D0A8C" w:rsidP="0009067F">
      <w:r>
        <w:separator/>
      </w:r>
    </w:p>
  </w:footnote>
  <w:footnote w:type="continuationSeparator" w:id="0">
    <w:p w14:paraId="33A7A7EB" w14:textId="77777777" w:rsidR="001D0A8C" w:rsidRDefault="001D0A8C" w:rsidP="0009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29000828" w14:textId="77777777" w:rsidR="00D7323C" w:rsidRDefault="00D7323C" w:rsidP="00D7323C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9A712B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9A712B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14:paraId="0145C099" w14:textId="77777777" w:rsidR="00D7323C" w:rsidRDefault="00D73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CA35D8"/>
    <w:multiLevelType w:val="hybridMultilevel"/>
    <w:tmpl w:val="C1E620C8"/>
    <w:lvl w:ilvl="0" w:tplc="9E4C67EC">
      <w:start w:val="1"/>
      <w:numFmt w:val="decimal"/>
      <w:lvlText w:val="%1)"/>
      <w:lvlJc w:val="left"/>
      <w:pPr>
        <w:ind w:left="19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 w15:restartNumberingAfterBreak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4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66907DE"/>
    <w:multiLevelType w:val="hybridMultilevel"/>
    <w:tmpl w:val="92CE6880"/>
    <w:lvl w:ilvl="0" w:tplc="528ADF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85844"/>
    <w:multiLevelType w:val="hybridMultilevel"/>
    <w:tmpl w:val="DF0A1122"/>
    <w:lvl w:ilvl="0" w:tplc="B7DE744E">
      <w:start w:val="1"/>
      <w:numFmt w:val="decimal"/>
      <w:lvlText w:val="%1."/>
      <w:legacy w:legacy="1" w:legacySpace="0" w:legacyIndent="360"/>
      <w:lvlJc w:val="left"/>
      <w:pPr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BB7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54A3"/>
    <w:multiLevelType w:val="hybridMultilevel"/>
    <w:tmpl w:val="7DFE1ED2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27" w15:restartNumberingAfterBreak="0">
    <w:nsid w:val="732E78DE"/>
    <w:multiLevelType w:val="hybridMultilevel"/>
    <w:tmpl w:val="3DAE997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755640E1"/>
    <w:multiLevelType w:val="hybridMultilevel"/>
    <w:tmpl w:val="1BFA9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D299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30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301107">
    <w:abstractNumId w:val="10"/>
  </w:num>
  <w:num w:numId="2" w16cid:durableId="1327249510">
    <w:abstractNumId w:val="15"/>
  </w:num>
  <w:num w:numId="3" w16cid:durableId="298614386">
    <w:abstractNumId w:val="7"/>
  </w:num>
  <w:num w:numId="4" w16cid:durableId="1575166613">
    <w:abstractNumId w:val="16"/>
  </w:num>
  <w:num w:numId="5" w16cid:durableId="1453135162">
    <w:abstractNumId w:val="30"/>
  </w:num>
  <w:num w:numId="6" w16cid:durableId="1666279896">
    <w:abstractNumId w:val="12"/>
  </w:num>
  <w:num w:numId="7" w16cid:durableId="825828445">
    <w:abstractNumId w:val="3"/>
  </w:num>
  <w:num w:numId="8" w16cid:durableId="161705049">
    <w:abstractNumId w:val="24"/>
  </w:num>
  <w:num w:numId="9" w16cid:durableId="205606931">
    <w:abstractNumId w:val="13"/>
  </w:num>
  <w:num w:numId="10" w16cid:durableId="1292055513">
    <w:abstractNumId w:val="6"/>
  </w:num>
  <w:num w:numId="11" w16cid:durableId="387919783">
    <w:abstractNumId w:val="0"/>
  </w:num>
  <w:num w:numId="12" w16cid:durableId="1143766326">
    <w:abstractNumId w:val="18"/>
  </w:num>
  <w:num w:numId="13" w16cid:durableId="1632200254">
    <w:abstractNumId w:val="21"/>
  </w:num>
  <w:num w:numId="14" w16cid:durableId="1667899101">
    <w:abstractNumId w:val="17"/>
  </w:num>
  <w:num w:numId="15" w16cid:durableId="2016496128">
    <w:abstractNumId w:val="19"/>
  </w:num>
  <w:num w:numId="16" w16cid:durableId="32315919">
    <w:abstractNumId w:val="14"/>
  </w:num>
  <w:num w:numId="17" w16cid:durableId="1144469987">
    <w:abstractNumId w:val="28"/>
  </w:num>
  <w:num w:numId="18" w16cid:durableId="993724708">
    <w:abstractNumId w:val="23"/>
  </w:num>
  <w:num w:numId="19" w16cid:durableId="1451632123">
    <w:abstractNumId w:val="32"/>
  </w:num>
  <w:num w:numId="20" w16cid:durableId="1891306350">
    <w:abstractNumId w:val="8"/>
  </w:num>
  <w:num w:numId="21" w16cid:durableId="2133479718">
    <w:abstractNumId w:val="25"/>
  </w:num>
  <w:num w:numId="22" w16cid:durableId="771362671">
    <w:abstractNumId w:val="9"/>
  </w:num>
  <w:num w:numId="23" w16cid:durableId="943923510">
    <w:abstractNumId w:val="22"/>
  </w:num>
  <w:num w:numId="24" w16cid:durableId="578637059">
    <w:abstractNumId w:val="5"/>
  </w:num>
  <w:num w:numId="25" w16cid:durableId="1097017817">
    <w:abstractNumId w:val="31"/>
  </w:num>
  <w:num w:numId="26" w16cid:durableId="373309600">
    <w:abstractNumId w:val="2"/>
  </w:num>
  <w:num w:numId="27" w16cid:durableId="1437024673">
    <w:abstractNumId w:val="29"/>
  </w:num>
  <w:num w:numId="28" w16cid:durableId="2009169490">
    <w:abstractNumId w:val="20"/>
  </w:num>
  <w:num w:numId="29" w16cid:durableId="1436748634">
    <w:abstractNumId w:val="27"/>
  </w:num>
  <w:num w:numId="30" w16cid:durableId="1171985611">
    <w:abstractNumId w:val="1"/>
  </w:num>
  <w:num w:numId="31" w16cid:durableId="1739670126">
    <w:abstractNumId w:val="11"/>
  </w:num>
  <w:num w:numId="32" w16cid:durableId="756052403">
    <w:abstractNumId w:val="4"/>
  </w:num>
  <w:num w:numId="33" w16cid:durableId="13149883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B6"/>
    <w:rsid w:val="00002A14"/>
    <w:rsid w:val="00006B97"/>
    <w:rsid w:val="000174DF"/>
    <w:rsid w:val="000216BD"/>
    <w:rsid w:val="00077074"/>
    <w:rsid w:val="00080179"/>
    <w:rsid w:val="00086984"/>
    <w:rsid w:val="0009067F"/>
    <w:rsid w:val="000908D9"/>
    <w:rsid w:val="00093425"/>
    <w:rsid w:val="00093AC8"/>
    <w:rsid w:val="000A7118"/>
    <w:rsid w:val="000B0A34"/>
    <w:rsid w:val="000B1EC0"/>
    <w:rsid w:val="000B3B66"/>
    <w:rsid w:val="000C6896"/>
    <w:rsid w:val="000D1CA1"/>
    <w:rsid w:val="000E1F90"/>
    <w:rsid w:val="000F7AA2"/>
    <w:rsid w:val="0012300F"/>
    <w:rsid w:val="001336F6"/>
    <w:rsid w:val="001404C2"/>
    <w:rsid w:val="00156684"/>
    <w:rsid w:val="00157E79"/>
    <w:rsid w:val="0016390A"/>
    <w:rsid w:val="00173F2E"/>
    <w:rsid w:val="00175D67"/>
    <w:rsid w:val="00176764"/>
    <w:rsid w:val="00180C2F"/>
    <w:rsid w:val="00194655"/>
    <w:rsid w:val="00196C53"/>
    <w:rsid w:val="001A16C7"/>
    <w:rsid w:val="001B2DA8"/>
    <w:rsid w:val="001B38D3"/>
    <w:rsid w:val="001B64D6"/>
    <w:rsid w:val="001D0A8C"/>
    <w:rsid w:val="001D5620"/>
    <w:rsid w:val="001D6871"/>
    <w:rsid w:val="001E5BAE"/>
    <w:rsid w:val="00211BA6"/>
    <w:rsid w:val="00217FC6"/>
    <w:rsid w:val="002328E2"/>
    <w:rsid w:val="00242A17"/>
    <w:rsid w:val="00244267"/>
    <w:rsid w:val="002461EC"/>
    <w:rsid w:val="0026372A"/>
    <w:rsid w:val="00273948"/>
    <w:rsid w:val="0027682D"/>
    <w:rsid w:val="0028702F"/>
    <w:rsid w:val="00294FB1"/>
    <w:rsid w:val="002B397E"/>
    <w:rsid w:val="002C2176"/>
    <w:rsid w:val="002C3580"/>
    <w:rsid w:val="002C3934"/>
    <w:rsid w:val="002C47D1"/>
    <w:rsid w:val="002E5BBF"/>
    <w:rsid w:val="002F0F8B"/>
    <w:rsid w:val="002F250A"/>
    <w:rsid w:val="00307A6A"/>
    <w:rsid w:val="003125EE"/>
    <w:rsid w:val="00316B7D"/>
    <w:rsid w:val="00321071"/>
    <w:rsid w:val="00351A3B"/>
    <w:rsid w:val="003628DC"/>
    <w:rsid w:val="00362E8C"/>
    <w:rsid w:val="00383AD2"/>
    <w:rsid w:val="00384ECF"/>
    <w:rsid w:val="003A2DB5"/>
    <w:rsid w:val="003A3F1E"/>
    <w:rsid w:val="003B7D57"/>
    <w:rsid w:val="003C3193"/>
    <w:rsid w:val="003D08FD"/>
    <w:rsid w:val="003D773D"/>
    <w:rsid w:val="003E1291"/>
    <w:rsid w:val="0040324C"/>
    <w:rsid w:val="00405505"/>
    <w:rsid w:val="00405851"/>
    <w:rsid w:val="0041369E"/>
    <w:rsid w:val="00433C1E"/>
    <w:rsid w:val="00435EEC"/>
    <w:rsid w:val="00450B8D"/>
    <w:rsid w:val="004576E2"/>
    <w:rsid w:val="00461210"/>
    <w:rsid w:val="00462525"/>
    <w:rsid w:val="00475D81"/>
    <w:rsid w:val="00481C30"/>
    <w:rsid w:val="004914FF"/>
    <w:rsid w:val="00493177"/>
    <w:rsid w:val="004934C4"/>
    <w:rsid w:val="004A23CF"/>
    <w:rsid w:val="004A3A5B"/>
    <w:rsid w:val="004B07CF"/>
    <w:rsid w:val="004C1A1A"/>
    <w:rsid w:val="004D3503"/>
    <w:rsid w:val="004E182B"/>
    <w:rsid w:val="00507D27"/>
    <w:rsid w:val="00523557"/>
    <w:rsid w:val="00556A8F"/>
    <w:rsid w:val="00560C84"/>
    <w:rsid w:val="00563601"/>
    <w:rsid w:val="00567AB7"/>
    <w:rsid w:val="005739FC"/>
    <w:rsid w:val="005907E8"/>
    <w:rsid w:val="005958ED"/>
    <w:rsid w:val="005A43EC"/>
    <w:rsid w:val="005B17C0"/>
    <w:rsid w:val="005C1B1B"/>
    <w:rsid w:val="005C5EB9"/>
    <w:rsid w:val="00615D9B"/>
    <w:rsid w:val="00621856"/>
    <w:rsid w:val="00623785"/>
    <w:rsid w:val="00655C59"/>
    <w:rsid w:val="006575C3"/>
    <w:rsid w:val="00662574"/>
    <w:rsid w:val="00662844"/>
    <w:rsid w:val="006642B5"/>
    <w:rsid w:val="00664BC3"/>
    <w:rsid w:val="006A7F68"/>
    <w:rsid w:val="006B3B0B"/>
    <w:rsid w:val="006C265F"/>
    <w:rsid w:val="006C587E"/>
    <w:rsid w:val="006D09FC"/>
    <w:rsid w:val="006D1C69"/>
    <w:rsid w:val="006E2BC7"/>
    <w:rsid w:val="006E406A"/>
    <w:rsid w:val="0072764F"/>
    <w:rsid w:val="0073209A"/>
    <w:rsid w:val="00740B87"/>
    <w:rsid w:val="00743A41"/>
    <w:rsid w:val="00773BEF"/>
    <w:rsid w:val="007A0B6D"/>
    <w:rsid w:val="007A14B6"/>
    <w:rsid w:val="007A1530"/>
    <w:rsid w:val="007B1944"/>
    <w:rsid w:val="007D32FC"/>
    <w:rsid w:val="007D69E5"/>
    <w:rsid w:val="007E724C"/>
    <w:rsid w:val="00803CB5"/>
    <w:rsid w:val="00804BE0"/>
    <w:rsid w:val="0082057F"/>
    <w:rsid w:val="0082435B"/>
    <w:rsid w:val="00833370"/>
    <w:rsid w:val="00856F79"/>
    <w:rsid w:val="00863B19"/>
    <w:rsid w:val="008760B2"/>
    <w:rsid w:val="00885A48"/>
    <w:rsid w:val="008A32C0"/>
    <w:rsid w:val="008D03C3"/>
    <w:rsid w:val="008D4E40"/>
    <w:rsid w:val="008F53AA"/>
    <w:rsid w:val="0090220A"/>
    <w:rsid w:val="00904919"/>
    <w:rsid w:val="00906179"/>
    <w:rsid w:val="00910AF1"/>
    <w:rsid w:val="00911F6C"/>
    <w:rsid w:val="00917183"/>
    <w:rsid w:val="00924133"/>
    <w:rsid w:val="00930F47"/>
    <w:rsid w:val="00936A4C"/>
    <w:rsid w:val="00940C77"/>
    <w:rsid w:val="009635A9"/>
    <w:rsid w:val="009660AD"/>
    <w:rsid w:val="0097058D"/>
    <w:rsid w:val="009715EA"/>
    <w:rsid w:val="00976FA8"/>
    <w:rsid w:val="00981DE4"/>
    <w:rsid w:val="009821BC"/>
    <w:rsid w:val="0099334D"/>
    <w:rsid w:val="009944A4"/>
    <w:rsid w:val="00994FFF"/>
    <w:rsid w:val="009A22B2"/>
    <w:rsid w:val="009A532E"/>
    <w:rsid w:val="009A624D"/>
    <w:rsid w:val="009A712B"/>
    <w:rsid w:val="009B0222"/>
    <w:rsid w:val="009B2DBA"/>
    <w:rsid w:val="009B30F2"/>
    <w:rsid w:val="009B5E9F"/>
    <w:rsid w:val="009C08B3"/>
    <w:rsid w:val="009C4ED3"/>
    <w:rsid w:val="009D3BF4"/>
    <w:rsid w:val="009E40ED"/>
    <w:rsid w:val="009F04D8"/>
    <w:rsid w:val="00A1425B"/>
    <w:rsid w:val="00A15B53"/>
    <w:rsid w:val="00A3450C"/>
    <w:rsid w:val="00A36703"/>
    <w:rsid w:val="00A403A7"/>
    <w:rsid w:val="00A47527"/>
    <w:rsid w:val="00A54F59"/>
    <w:rsid w:val="00A6233E"/>
    <w:rsid w:val="00A802C2"/>
    <w:rsid w:val="00A90091"/>
    <w:rsid w:val="00AB0120"/>
    <w:rsid w:val="00AB0F53"/>
    <w:rsid w:val="00AE5689"/>
    <w:rsid w:val="00AE6C74"/>
    <w:rsid w:val="00AF045C"/>
    <w:rsid w:val="00B02C29"/>
    <w:rsid w:val="00B05CB4"/>
    <w:rsid w:val="00B24418"/>
    <w:rsid w:val="00B24C5B"/>
    <w:rsid w:val="00B25E9C"/>
    <w:rsid w:val="00B31B17"/>
    <w:rsid w:val="00B375AF"/>
    <w:rsid w:val="00B41200"/>
    <w:rsid w:val="00B41DB4"/>
    <w:rsid w:val="00B44A6C"/>
    <w:rsid w:val="00B63404"/>
    <w:rsid w:val="00B77128"/>
    <w:rsid w:val="00B861CF"/>
    <w:rsid w:val="00B96AE5"/>
    <w:rsid w:val="00BA053C"/>
    <w:rsid w:val="00BA4D48"/>
    <w:rsid w:val="00BA6FC4"/>
    <w:rsid w:val="00BB19E9"/>
    <w:rsid w:val="00BC7590"/>
    <w:rsid w:val="00BD483B"/>
    <w:rsid w:val="00BE46A5"/>
    <w:rsid w:val="00BE6DFE"/>
    <w:rsid w:val="00BF671B"/>
    <w:rsid w:val="00C12EC4"/>
    <w:rsid w:val="00C14BE0"/>
    <w:rsid w:val="00C26822"/>
    <w:rsid w:val="00C33464"/>
    <w:rsid w:val="00C3519E"/>
    <w:rsid w:val="00C452B6"/>
    <w:rsid w:val="00C468A1"/>
    <w:rsid w:val="00C50B2A"/>
    <w:rsid w:val="00C565C0"/>
    <w:rsid w:val="00C664F2"/>
    <w:rsid w:val="00C710F4"/>
    <w:rsid w:val="00C816FA"/>
    <w:rsid w:val="00CA50C6"/>
    <w:rsid w:val="00CC2143"/>
    <w:rsid w:val="00CC3573"/>
    <w:rsid w:val="00CC6506"/>
    <w:rsid w:val="00CD4F53"/>
    <w:rsid w:val="00CE0FB7"/>
    <w:rsid w:val="00D01DAD"/>
    <w:rsid w:val="00D02B9B"/>
    <w:rsid w:val="00D032F6"/>
    <w:rsid w:val="00D12C3F"/>
    <w:rsid w:val="00D17E1D"/>
    <w:rsid w:val="00D2041F"/>
    <w:rsid w:val="00D2500B"/>
    <w:rsid w:val="00D26169"/>
    <w:rsid w:val="00D4097A"/>
    <w:rsid w:val="00D50C27"/>
    <w:rsid w:val="00D678E2"/>
    <w:rsid w:val="00D7323C"/>
    <w:rsid w:val="00D8335F"/>
    <w:rsid w:val="00D92EE7"/>
    <w:rsid w:val="00D97B41"/>
    <w:rsid w:val="00DC7CE5"/>
    <w:rsid w:val="00DF784B"/>
    <w:rsid w:val="00E05703"/>
    <w:rsid w:val="00E111EB"/>
    <w:rsid w:val="00E54807"/>
    <w:rsid w:val="00E5620B"/>
    <w:rsid w:val="00E62508"/>
    <w:rsid w:val="00E65C99"/>
    <w:rsid w:val="00E71CAF"/>
    <w:rsid w:val="00E7622E"/>
    <w:rsid w:val="00E851B5"/>
    <w:rsid w:val="00E855E1"/>
    <w:rsid w:val="00E9619B"/>
    <w:rsid w:val="00E96C91"/>
    <w:rsid w:val="00E9706E"/>
    <w:rsid w:val="00EB0892"/>
    <w:rsid w:val="00EB1155"/>
    <w:rsid w:val="00EC06E5"/>
    <w:rsid w:val="00EC0EA1"/>
    <w:rsid w:val="00EC4D4C"/>
    <w:rsid w:val="00EC4E69"/>
    <w:rsid w:val="00EC61DD"/>
    <w:rsid w:val="00ED3E0E"/>
    <w:rsid w:val="00ED712A"/>
    <w:rsid w:val="00EE16F2"/>
    <w:rsid w:val="00F06964"/>
    <w:rsid w:val="00F24463"/>
    <w:rsid w:val="00F26A33"/>
    <w:rsid w:val="00F449DB"/>
    <w:rsid w:val="00F51BE8"/>
    <w:rsid w:val="00F55F58"/>
    <w:rsid w:val="00F6072F"/>
    <w:rsid w:val="00F97783"/>
    <w:rsid w:val="00FA0A28"/>
    <w:rsid w:val="00FA371A"/>
    <w:rsid w:val="00FA4BC2"/>
    <w:rsid w:val="00FB4ADB"/>
    <w:rsid w:val="00FE2AC1"/>
    <w:rsid w:val="00FE7DAB"/>
    <w:rsid w:val="00FF00B2"/>
    <w:rsid w:val="00FF193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B8B7F"/>
  <w15:chartTrackingRefBased/>
  <w15:docId w15:val="{19EDA011-F04D-48C5-AD34-1BD022B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9067F"/>
  </w:style>
  <w:style w:type="paragraph" w:styleId="BodyText">
    <w:name w:val="Body Text"/>
    <w:basedOn w:val="Normal"/>
    <w:link w:val="BodyTextChar"/>
    <w:rsid w:val="000906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067F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090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067F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AE6C7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2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F55F5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5A43EC"/>
  </w:style>
  <w:style w:type="table" w:styleId="TableGrid">
    <w:name w:val="Table Grid"/>
    <w:basedOn w:val="TableNormal"/>
    <w:uiPriority w:val="39"/>
    <w:rsid w:val="0094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Daranee Kumesawat</cp:lastModifiedBy>
  <cp:revision>86</cp:revision>
  <cp:lastPrinted>2017-12-08T08:41:00Z</cp:lastPrinted>
  <dcterms:created xsi:type="dcterms:W3CDTF">2021-10-06T03:57:00Z</dcterms:created>
  <dcterms:modified xsi:type="dcterms:W3CDTF">2022-12-26T06:12:00Z</dcterms:modified>
</cp:coreProperties>
</file>